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0322A" w14:textId="3944BDB3" w:rsidR="009C5F0F" w:rsidRPr="00226661" w:rsidRDefault="00381B8A" w:rsidP="00226661">
      <w:pPr>
        <w:pStyle w:val="ae"/>
        <w:jc w:val="center"/>
        <w:rPr>
          <w:rFonts w:ascii="Meiryo UI" w:eastAsia="Meiryo UI" w:hAnsi="Meiryo UI" w:cs="Meiryo UI"/>
          <w:b/>
          <w:color w:val="FFFFFF" w:themeColor="background1"/>
          <w:sz w:val="28"/>
          <w:szCs w:val="28"/>
        </w:rPr>
      </w:pPr>
      <w:r w:rsidRPr="00CA53F4">
        <w:rPr>
          <w:rFonts w:ascii="Meiryo UI" w:eastAsia="Meiryo UI" w:hAnsi="Meiryo UI" w:cs="Meiryo UI" w:hint="eastAsia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03253" wp14:editId="3FA03254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6162675" cy="3238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37575" id="正方形/長方形 1" o:spid="_x0000_s1026" style="position:absolute;margin-left:.75pt;margin-top:5.25pt;width:485.25pt;height:2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" fillcolor="#a5a5a5 [3206]" stroked="f" strokeweight="1pt"/>
            </w:pict>
          </mc:Fallback>
        </mc:AlternateContent>
      </w:r>
      <w:r w:rsidR="00A8234E">
        <w:rPr>
          <w:rFonts w:ascii="Meiryo UI" w:eastAsia="Meiryo UI" w:hAnsi="Meiryo UI" w:cs="Meiryo UI" w:hint="eastAsia"/>
          <w:b/>
          <w:color w:val="FFFFFF" w:themeColor="background1"/>
          <w:sz w:val="28"/>
          <w:szCs w:val="28"/>
        </w:rPr>
        <w:t>エントリーシート</w:t>
      </w:r>
      <w:r w:rsidR="00631FC2">
        <w:rPr>
          <w:rFonts w:ascii="Meiryo UI" w:eastAsia="Meiryo UI" w:hAnsi="Meiryo UI" w:cs="Meiryo UI" w:hint="eastAsia"/>
          <w:b/>
          <w:color w:val="FFFFFF" w:themeColor="background1"/>
          <w:sz w:val="28"/>
          <w:szCs w:val="28"/>
        </w:rPr>
        <w:t xml:space="preserve">　</w:t>
      </w:r>
      <w:r w:rsidR="00CA367D">
        <w:rPr>
          <w:rFonts w:ascii="Meiryo UI" w:eastAsia="Meiryo UI" w:hAnsi="Meiryo UI" w:cs="Meiryo UI" w:hint="eastAsia"/>
          <w:b/>
          <w:color w:val="FFFFFF" w:themeColor="background1"/>
          <w:sz w:val="28"/>
          <w:szCs w:val="28"/>
        </w:rPr>
        <w:t xml:space="preserve">　　　</w:t>
      </w:r>
    </w:p>
    <w:p w14:paraId="3137ADF3" w14:textId="593DAAEA" w:rsidR="00226661" w:rsidRPr="00B56F28" w:rsidRDefault="00A43A65" w:rsidP="009C5F0F">
      <w:pPr>
        <w:pStyle w:val="ae"/>
        <w:rPr>
          <w:rFonts w:ascii="ＭＳ ゴシック" w:eastAsia="ＭＳ ゴシック" w:hAnsi="ＭＳ ゴシック"/>
          <w:sz w:val="20"/>
          <w:szCs w:val="21"/>
        </w:rPr>
      </w:pPr>
      <w:r w:rsidRPr="00B56F28">
        <w:rPr>
          <w:rFonts w:ascii="ＭＳ ゴシック" w:eastAsia="ＭＳ ゴシック" w:hAnsi="ＭＳ ゴシック"/>
          <w:sz w:val="20"/>
          <w:szCs w:val="21"/>
          <w:u w:val="single"/>
        </w:rPr>
        <w:t>氏</w:t>
      </w:r>
      <w:r w:rsidR="009C5F0F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</w:t>
      </w:r>
      <w:r w:rsidRPr="00B56F28">
        <w:rPr>
          <w:rFonts w:ascii="ＭＳ ゴシック" w:eastAsia="ＭＳ ゴシック" w:hAnsi="ＭＳ ゴシック"/>
          <w:sz w:val="20"/>
          <w:szCs w:val="21"/>
          <w:u w:val="single"/>
        </w:rPr>
        <w:t>名</w:t>
      </w:r>
      <w:r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>（ヨミ）</w:t>
      </w:r>
      <w:r w:rsidR="009C5F0F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</w:t>
      </w:r>
      <w:permStart w:id="94207211" w:edGrp="everyone"/>
      <w:r w:rsidR="009C5F0F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　</w:t>
      </w:r>
      <w:r w:rsidR="00F56B4A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　　　</w:t>
      </w:r>
      <w:r w:rsidR="00226661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　</w:t>
      </w:r>
      <w:r w:rsidR="00F56B4A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</w:t>
      </w:r>
      <w:r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>（</w:t>
      </w:r>
      <w:r w:rsidR="00226661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>シメイヨミ</w:t>
      </w:r>
      <w:r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>）</w:t>
      </w:r>
      <w:r w:rsidR="009C5F0F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</w:t>
      </w:r>
      <w:permEnd w:id="94207211"/>
      <w:r w:rsidR="009C5F0F" w:rsidRPr="00B56F28">
        <w:rPr>
          <w:rFonts w:ascii="ＭＳ ゴシック" w:eastAsia="ＭＳ ゴシック" w:hAnsi="ＭＳ ゴシック" w:hint="eastAsia"/>
          <w:sz w:val="20"/>
          <w:szCs w:val="21"/>
        </w:rPr>
        <w:t xml:space="preserve">　　</w:t>
      </w:r>
      <w:r w:rsidR="00D112F6" w:rsidRPr="00B56F28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</w:p>
    <w:p w14:paraId="3FA0322E" w14:textId="6A7B0D05" w:rsidR="00E57BAA" w:rsidRPr="00B56F28" w:rsidRDefault="004114D3" w:rsidP="009C5F0F">
      <w:pPr>
        <w:pStyle w:val="ae"/>
        <w:rPr>
          <w:rFonts w:ascii="ＭＳ ゴシック" w:eastAsia="ＭＳ ゴシック" w:hAnsi="ＭＳ ゴシック"/>
          <w:sz w:val="20"/>
          <w:szCs w:val="21"/>
          <w:u w:val="single"/>
        </w:rPr>
      </w:pPr>
      <w:r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>所</w:t>
      </w:r>
      <w:r w:rsidR="003169B7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</w:t>
      </w:r>
      <w:r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>属</w:t>
      </w:r>
      <w:r w:rsidR="00295E82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>・肩　書</w:t>
      </w:r>
      <w:r w:rsidR="009C5F0F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</w:t>
      </w:r>
      <w:permStart w:id="1454665994" w:edGrp="everyone"/>
      <w:r w:rsidR="009C5F0F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</w:t>
      </w:r>
      <w:r w:rsidR="00F56B4A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　　　　</w:t>
      </w:r>
      <w:r w:rsidR="00F00F65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</w:t>
      </w:r>
      <w:r w:rsidR="00F56B4A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　　</w:t>
      </w:r>
      <w:r w:rsidR="009C5F0F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　</w:t>
      </w:r>
      <w:r w:rsidR="0032106A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  </w:t>
      </w:r>
      <w:permEnd w:id="1454665994"/>
    </w:p>
    <w:p w14:paraId="600DEE13" w14:textId="09C3B4A4" w:rsidR="00381559" w:rsidRPr="00B56F28" w:rsidRDefault="004114D3" w:rsidP="00117542">
      <w:pPr>
        <w:pStyle w:val="ae"/>
        <w:rPr>
          <w:rFonts w:ascii="ＭＳ ゴシック" w:eastAsia="ＭＳ ゴシック" w:hAnsi="ＭＳ ゴシック"/>
          <w:sz w:val="20"/>
          <w:szCs w:val="21"/>
          <w:u w:val="single"/>
        </w:rPr>
      </w:pPr>
      <w:r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>住</w:t>
      </w:r>
      <w:r w:rsidR="003169B7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</w:t>
      </w:r>
      <w:r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>所</w:t>
      </w:r>
      <w:r w:rsidRPr="00B56F28">
        <w:rPr>
          <w:rFonts w:ascii="ＭＳ ゴシック" w:eastAsia="ＭＳ ゴシック" w:hAnsi="ＭＳ ゴシック" w:hint="eastAsia"/>
          <w:sz w:val="14"/>
          <w:szCs w:val="14"/>
          <w:u w:val="single"/>
        </w:rPr>
        <w:t>（各種郵便物届先）</w:t>
      </w:r>
      <w:permStart w:id="274340668" w:edGrp="everyone"/>
      <w:r w:rsidR="009C5F0F" w:rsidRPr="00B56F2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614216" w:rsidRPr="00B56F2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</w:t>
      </w:r>
      <w:r w:rsidR="00F56B4A" w:rsidRPr="00B56F2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</w:t>
      </w:r>
      <w:r w:rsidR="00614216" w:rsidRPr="00B56F28">
        <w:rPr>
          <w:rFonts w:ascii="ＭＳ ゴシック" w:eastAsia="ＭＳ ゴシック" w:hAnsi="ＭＳ ゴシック"/>
          <w:sz w:val="14"/>
          <w:szCs w:val="14"/>
          <w:u w:val="single"/>
        </w:rPr>
        <w:t xml:space="preserve">         </w:t>
      </w:r>
      <w:r w:rsidR="009C5F0F" w:rsidRPr="00B56F28">
        <w:rPr>
          <w:rFonts w:ascii="ＭＳ ゴシック" w:eastAsia="ＭＳ ゴシック" w:hAnsi="ＭＳ ゴシック" w:hint="eastAsia"/>
          <w:sz w:val="14"/>
          <w:szCs w:val="14"/>
          <w:u w:val="single"/>
        </w:rPr>
        <w:t xml:space="preserve">　</w:t>
      </w:r>
      <w:r w:rsidR="0032106A" w:rsidRPr="00B56F28">
        <w:rPr>
          <w:rFonts w:ascii="ＭＳ ゴシック" w:eastAsia="ＭＳ ゴシック" w:hAnsi="ＭＳ ゴシック" w:hint="eastAsia"/>
          <w:sz w:val="14"/>
          <w:szCs w:val="14"/>
          <w:u w:val="single"/>
        </w:rPr>
        <w:t xml:space="preserve">   </w:t>
      </w:r>
      <w:permEnd w:id="274340668"/>
    </w:p>
    <w:p w14:paraId="3FA03232" w14:textId="2827E152" w:rsidR="009C5F0F" w:rsidRPr="00B56F28" w:rsidRDefault="004114D3" w:rsidP="009C5F0F">
      <w:pPr>
        <w:pStyle w:val="ae"/>
        <w:rPr>
          <w:rFonts w:ascii="ＭＳ ゴシック" w:eastAsia="ＭＳ ゴシック" w:hAnsi="ＭＳ ゴシック"/>
          <w:sz w:val="20"/>
          <w:szCs w:val="21"/>
          <w:u w:val="single"/>
        </w:rPr>
      </w:pPr>
      <w:r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>メールアドレス</w:t>
      </w:r>
      <w:r w:rsidR="009C5F0F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</w:t>
      </w:r>
      <w:permStart w:id="783814297" w:edGrp="everyone"/>
      <w:r w:rsidR="009C5F0F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</w:t>
      </w:r>
      <w:r w:rsidR="00614216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 </w:t>
      </w:r>
      <w:r w:rsidR="00614216" w:rsidRPr="00B56F28">
        <w:rPr>
          <w:rFonts w:ascii="ＭＳ ゴシック" w:eastAsia="ＭＳ ゴシック" w:hAnsi="ＭＳ ゴシック"/>
          <w:sz w:val="20"/>
          <w:szCs w:val="21"/>
          <w:u w:val="single"/>
        </w:rPr>
        <w:t xml:space="preserve">     </w:t>
      </w:r>
      <w:r w:rsidR="00F56B4A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　</w:t>
      </w:r>
      <w:r w:rsidR="00614216" w:rsidRPr="00B56F28">
        <w:rPr>
          <w:rFonts w:ascii="ＭＳ ゴシック" w:eastAsia="ＭＳ ゴシック" w:hAnsi="ＭＳ ゴシック"/>
          <w:sz w:val="20"/>
          <w:szCs w:val="21"/>
          <w:u w:val="single"/>
        </w:rPr>
        <w:t xml:space="preserve">    </w:t>
      </w:r>
      <w:r w:rsidR="0032106A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  </w:t>
      </w:r>
      <w:permEnd w:id="783814297"/>
      <w:r w:rsidR="00EC2F1F" w:rsidRPr="00B56F28">
        <w:rPr>
          <w:rFonts w:ascii="ＭＳ ゴシック" w:eastAsia="ＭＳ ゴシック" w:hAnsi="ＭＳ ゴシック" w:hint="eastAsia"/>
          <w:sz w:val="20"/>
          <w:szCs w:val="21"/>
        </w:rPr>
        <w:t xml:space="preserve">　　　　</w:t>
      </w:r>
      <w:r w:rsidR="00EC2F1F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>電話番号</w:t>
      </w:r>
      <w:permStart w:id="296628994" w:edGrp="everyone"/>
      <w:r w:rsidR="00EC2F1F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　</w:t>
      </w:r>
      <w:r w:rsidR="00B56F28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　</w:t>
      </w:r>
      <w:r w:rsidR="00EC2F1F" w:rsidRPr="00B56F28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　　　　</w:t>
      </w:r>
      <w:permEnd w:id="296628994"/>
    </w:p>
    <w:tbl>
      <w:tblPr>
        <w:tblW w:w="986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8"/>
        <w:gridCol w:w="2389"/>
        <w:gridCol w:w="2714"/>
      </w:tblGrid>
      <w:tr w:rsidR="005A544C" w14:paraId="3FA03237" w14:textId="77777777" w:rsidTr="00B85D19">
        <w:trPr>
          <w:trHeight w:val="770"/>
        </w:trPr>
        <w:tc>
          <w:tcPr>
            <w:tcW w:w="4758" w:type="dxa"/>
          </w:tcPr>
          <w:p w14:paraId="3FA03233" w14:textId="708E857A" w:rsidR="005A544C" w:rsidRPr="00EE5A0D" w:rsidRDefault="009E5F11" w:rsidP="005A544C">
            <w:pPr>
              <w:pStyle w:val="a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卒業医学部</w:t>
            </w:r>
            <w:r w:rsidR="00D02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および卒後何年目か</w:t>
            </w:r>
          </w:p>
          <w:p w14:paraId="3FA03234" w14:textId="0328753E" w:rsidR="005A544C" w:rsidRDefault="00F24100" w:rsidP="005A544C">
            <w:pPr>
              <w:pStyle w:val="ae"/>
              <w:rPr>
                <w:rFonts w:ascii="ＭＳ ゴシック" w:eastAsia="ＭＳ ゴシック" w:hAnsi="ＭＳ ゴシック"/>
              </w:rPr>
            </w:pPr>
            <w:permStart w:id="917851225" w:edGrp="everyone"/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061D5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917851225"/>
          </w:p>
        </w:tc>
        <w:tc>
          <w:tcPr>
            <w:tcW w:w="5103" w:type="dxa"/>
            <w:gridSpan w:val="2"/>
          </w:tcPr>
          <w:p w14:paraId="3FA03235" w14:textId="131DD039" w:rsidR="005A544C" w:rsidRPr="005A544C" w:rsidRDefault="00F91100" w:rsidP="00F91100">
            <w:pPr>
              <w:pStyle w:val="a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初期研修</w:t>
            </w:r>
            <w:r w:rsidR="005155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</w:t>
            </w:r>
          </w:p>
          <w:p w14:paraId="3FA03236" w14:textId="42266F57" w:rsidR="005A544C" w:rsidRDefault="005061D5" w:rsidP="005A544C">
            <w:pPr>
              <w:pStyle w:val="ae"/>
              <w:rPr>
                <w:rFonts w:ascii="ＭＳ ゴシック" w:eastAsia="ＭＳ ゴシック" w:hAnsi="ＭＳ ゴシック"/>
              </w:rPr>
            </w:pPr>
            <w:permStart w:id="788936962" w:edGrp="everyone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24100">
              <w:rPr>
                <w:rFonts w:ascii="ＭＳ ゴシック" w:eastAsia="ＭＳ ゴシック" w:hAnsi="ＭＳ ゴシック" w:hint="eastAsia"/>
              </w:rPr>
              <w:t xml:space="preserve"> </w:t>
            </w:r>
            <w:permEnd w:id="788936962"/>
          </w:p>
        </w:tc>
      </w:tr>
      <w:tr w:rsidR="003857E5" w14:paraId="4F08E69F" w14:textId="77777777" w:rsidTr="00B85D19">
        <w:trPr>
          <w:trHeight w:val="770"/>
        </w:trPr>
        <w:tc>
          <w:tcPr>
            <w:tcW w:w="4758" w:type="dxa"/>
          </w:tcPr>
          <w:p w14:paraId="617B20C1" w14:textId="7F6BCDBB" w:rsidR="00305703" w:rsidRPr="00EE5A0D" w:rsidRDefault="00CC7409" w:rsidP="003857E5">
            <w:pPr>
              <w:pStyle w:val="a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後期研修の研修科</w:t>
            </w:r>
            <w:r w:rsidR="003D35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期間・施設</w:t>
            </w:r>
            <w:r w:rsidR="003D35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、研修終了後の略歴</w:t>
            </w:r>
          </w:p>
          <w:p w14:paraId="5142A8E3" w14:textId="45903649" w:rsidR="003857E5" w:rsidRPr="00EE5A0D" w:rsidRDefault="00890948" w:rsidP="005A544C">
            <w:pPr>
              <w:pStyle w:val="ae"/>
              <w:rPr>
                <w:rFonts w:ascii="ＭＳ ゴシック" w:eastAsia="ＭＳ ゴシック" w:hAnsi="ＭＳ ゴシック"/>
                <w:sz w:val="18"/>
                <w:szCs w:val="18"/>
              </w:rPr>
            </w:pPr>
            <w:permStart w:id="1029447993" w:edGrp="everyone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permEnd w:id="1029447993"/>
          </w:p>
        </w:tc>
        <w:tc>
          <w:tcPr>
            <w:tcW w:w="5103" w:type="dxa"/>
            <w:gridSpan w:val="2"/>
          </w:tcPr>
          <w:p w14:paraId="49869BEF" w14:textId="1293F2B8" w:rsidR="00FF6168" w:rsidRPr="00F14F82" w:rsidRDefault="00E52F83" w:rsidP="00FF6168">
            <w:pPr>
              <w:pStyle w:val="ae"/>
              <w:ind w:left="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家族構成</w:t>
            </w:r>
            <w:r w:rsidR="00FF61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/考慮事項</w:t>
            </w:r>
          </w:p>
          <w:p w14:paraId="0555FE49" w14:textId="572430F8" w:rsidR="003857E5" w:rsidRPr="00381559" w:rsidRDefault="00CD160C" w:rsidP="005A544C">
            <w:pPr>
              <w:pStyle w:val="ae"/>
              <w:ind w:left="71"/>
              <w:rPr>
                <w:rFonts w:ascii="ＭＳ ゴシック" w:eastAsia="ＭＳ ゴシック" w:hAnsi="ＭＳ ゴシック"/>
                <w:szCs w:val="21"/>
              </w:rPr>
            </w:pPr>
            <w:permStart w:id="658656875" w:edGrp="everyone"/>
            <w:r w:rsidRPr="00A94C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配偶者</w:t>
            </w:r>
            <w:r w:rsidR="00A01DA3" w:rsidRPr="00A94C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の有無、扶養義務の有無、その他子女の状況</w:t>
            </w:r>
            <w:r w:rsidR="009572BE" w:rsidRPr="00A94C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permEnd w:id="658656875"/>
          </w:p>
        </w:tc>
      </w:tr>
      <w:tr w:rsidR="003777F2" w14:paraId="3FA0323A" w14:textId="77777777" w:rsidTr="00B85D19">
        <w:trPr>
          <w:trHeight w:val="922"/>
        </w:trPr>
        <w:tc>
          <w:tcPr>
            <w:tcW w:w="4758" w:type="dxa"/>
          </w:tcPr>
          <w:p w14:paraId="725BA778" w14:textId="4B3F9392" w:rsidR="006356FF" w:rsidRDefault="003777F2" w:rsidP="003777F2">
            <w:pPr>
              <w:pStyle w:val="ae"/>
              <w:ind w:left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10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マッチ希望の科</w:t>
            </w:r>
            <w:r w:rsidRPr="00A66B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A66B00">
              <w:rPr>
                <w:rFonts w:ascii="ＭＳ ゴシック" w:eastAsia="ＭＳ ゴシック" w:hAnsi="ＭＳ ゴシック"/>
                <w:sz w:val="16"/>
                <w:szCs w:val="16"/>
              </w:rPr>
              <w:t>Resident</w:t>
            </w:r>
            <w:r w:rsidRPr="00A66B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としてか</w:t>
            </w:r>
            <w:r w:rsidRPr="00A66B00">
              <w:rPr>
                <w:rFonts w:ascii="ＭＳ ゴシック" w:eastAsia="ＭＳ ゴシック" w:hAnsi="ＭＳ ゴシック"/>
                <w:sz w:val="16"/>
                <w:szCs w:val="16"/>
              </w:rPr>
              <w:t>Fellow</w:t>
            </w:r>
            <w:r w:rsidRPr="00A66B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としてか</w:t>
            </w:r>
            <w:r w:rsidR="006356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</w:t>
            </w:r>
          </w:p>
          <w:p w14:paraId="0832BF2E" w14:textId="0EFB92F1" w:rsidR="003777F2" w:rsidRPr="008249DD" w:rsidRDefault="003777F2" w:rsidP="006356FF">
            <w:pPr>
              <w:pStyle w:val="ae"/>
              <w:rPr>
                <w:rFonts w:ascii="ＭＳ ゴシック" w:eastAsia="ＭＳ ゴシック" w:hAnsi="ＭＳ ゴシック"/>
              </w:rPr>
            </w:pPr>
            <w:permStart w:id="1085938644" w:edGrp="everyone"/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permEnd w:id="1085938644"/>
        <w:tc>
          <w:tcPr>
            <w:tcW w:w="5103" w:type="dxa"/>
            <w:gridSpan w:val="2"/>
          </w:tcPr>
          <w:p w14:paraId="3FA03239" w14:textId="2F52142D" w:rsidR="003777F2" w:rsidRPr="006356FF" w:rsidRDefault="006356FF" w:rsidP="000129B7">
            <w:pPr>
              <w:pStyle w:val="ae"/>
              <w:ind w:left="80"/>
              <w:rPr>
                <w:rFonts w:ascii="ＭＳ ゴシック" w:eastAsia="ＭＳ ゴシック" w:hAnsi="ＭＳ ゴシック"/>
              </w:rPr>
            </w:pPr>
            <w:r w:rsidRPr="003210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マッチ希望年度</w:t>
            </w:r>
            <w:r w:rsidRPr="00A66B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A66B00">
              <w:rPr>
                <w:rFonts w:ascii="ＭＳ ゴシック" w:eastAsia="ＭＳ ゴシック" w:hAnsi="ＭＳ ゴシック"/>
                <w:sz w:val="16"/>
                <w:szCs w:val="16"/>
              </w:rPr>
              <w:t>2020</w:t>
            </w:r>
            <w:r w:rsidRPr="00A66B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Pr="00A66B00">
              <w:rPr>
                <w:rFonts w:ascii="ＭＳ ゴシック" w:eastAsia="ＭＳ ゴシック" w:hAnsi="ＭＳ ゴシック"/>
                <w:sz w:val="16"/>
                <w:szCs w:val="16"/>
              </w:rPr>
              <w:t>7</w:t>
            </w:r>
            <w:r w:rsidRPr="00A66B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から</w:t>
            </w:r>
            <w:r w:rsidRPr="00A66B00">
              <w:rPr>
                <w:rFonts w:ascii="ＭＳ ゴシック" w:eastAsia="ＭＳ ゴシック" w:hAnsi="ＭＳ ゴシック"/>
                <w:sz w:val="16"/>
                <w:szCs w:val="16"/>
              </w:rPr>
              <w:t>Resident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となる場合は</w:t>
            </w:r>
            <w:r w:rsidRPr="00A66B00">
              <w:rPr>
                <w:rFonts w:ascii="ＭＳ ゴシック" w:eastAsia="ＭＳ ゴシック" w:hAnsi="ＭＳ ゴシック"/>
                <w:sz w:val="16"/>
                <w:szCs w:val="16"/>
              </w:rPr>
              <w:t>2020</w:t>
            </w:r>
            <w:r w:rsidRPr="00A66B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度</w:t>
            </w:r>
            <w:r w:rsidRPr="00A66B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6440BB">
              <w:rPr>
                <w:rFonts w:ascii="ＭＳ ゴシック" w:eastAsia="ＭＳ ゴシック" w:hAnsi="ＭＳ ゴシック" w:hint="eastAsia"/>
              </w:rPr>
              <w:t xml:space="preserve">　</w:t>
            </w:r>
            <w:permStart w:id="279649888" w:edGrp="everyone"/>
            <w:r w:rsidR="000129B7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279649888"/>
          </w:p>
        </w:tc>
      </w:tr>
      <w:tr w:rsidR="005E40B6" w14:paraId="5CCF635F" w14:textId="77777777" w:rsidTr="008A7E41">
        <w:trPr>
          <w:trHeight w:val="922"/>
        </w:trPr>
        <w:tc>
          <w:tcPr>
            <w:tcW w:w="9861" w:type="dxa"/>
            <w:gridSpan w:val="3"/>
          </w:tcPr>
          <w:p w14:paraId="052E5068" w14:textId="55D23CF7" w:rsidR="005E40B6" w:rsidRPr="0032106A" w:rsidRDefault="00BC797C" w:rsidP="006356FF">
            <w:pPr>
              <w:pStyle w:val="ae"/>
              <w:ind w:left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英語能力</w:t>
            </w:r>
            <w:r w:rsidR="000E02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レベル（自己評価</w:t>
            </w:r>
            <w:r w:rsidR="001E2E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診療上</w:t>
            </w:r>
            <w:r w:rsidR="007C5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での能力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、日常会話</w:t>
            </w:r>
            <w:r w:rsidR="007C5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での能力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、米国在住経験</w:t>
            </w:r>
            <w:r w:rsidR="006A2B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があれば</w:t>
            </w:r>
            <w:r w:rsidR="000528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在住暦</w:t>
            </w:r>
            <w:r w:rsidR="007C5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</w:t>
            </w:r>
            <w:r w:rsidR="00423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それ</w:t>
            </w:r>
            <w:r w:rsidR="002D1F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で得た</w:t>
            </w:r>
            <w:r w:rsidR="001E2E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英語能力</w:t>
            </w:r>
            <w:r w:rsidR="002D1F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をそれぞれ記載</w:t>
            </w:r>
            <w:r w:rsidR="006A2B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2D1F0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permStart w:id="254618016" w:edGrp="everyone"/>
            <w:r w:rsidR="002D1F03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254618016"/>
          </w:p>
        </w:tc>
      </w:tr>
      <w:tr w:rsidR="008249DD" w14:paraId="3FA03242" w14:textId="77777777" w:rsidTr="00DF167F">
        <w:trPr>
          <w:trHeight w:val="847"/>
        </w:trPr>
        <w:tc>
          <w:tcPr>
            <w:tcW w:w="7147" w:type="dxa"/>
            <w:gridSpan w:val="2"/>
          </w:tcPr>
          <w:p w14:paraId="3FA0323E" w14:textId="3296D946" w:rsidR="008249DD" w:rsidRDefault="008249DD" w:rsidP="00EE5A0D">
            <w:pPr>
              <w:pStyle w:val="ae"/>
              <w:ind w:left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106A">
              <w:rPr>
                <w:rFonts w:ascii="ＭＳ ゴシック" w:eastAsia="ＭＳ ゴシック" w:hAnsi="ＭＳ ゴシック"/>
                <w:sz w:val="18"/>
                <w:szCs w:val="18"/>
              </w:rPr>
              <w:t>USMLE</w:t>
            </w:r>
            <w:r w:rsidRPr="003210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の状況</w:t>
            </w:r>
            <w:r w:rsidRPr="00A66B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A66B00">
              <w:rPr>
                <w:rFonts w:ascii="ＭＳ ゴシック" w:eastAsia="ＭＳ ゴシック" w:hAnsi="ＭＳ ゴシック"/>
                <w:sz w:val="16"/>
                <w:szCs w:val="16"/>
              </w:rPr>
              <w:t>Step1, 2,</w:t>
            </w:r>
            <w:r w:rsidR="005E446F">
              <w:rPr>
                <w:rFonts w:ascii="ＭＳ ゴシック" w:eastAsia="ＭＳ ゴシック" w:hAnsi="ＭＳ ゴシック"/>
                <w:sz w:val="16"/>
                <w:szCs w:val="16"/>
              </w:rPr>
              <w:t>CK/</w:t>
            </w:r>
            <w:r w:rsidRPr="00A66B00">
              <w:rPr>
                <w:rFonts w:ascii="ＭＳ ゴシック" w:eastAsia="ＭＳ ゴシック" w:hAnsi="ＭＳ ゴシック"/>
                <w:sz w:val="16"/>
                <w:szCs w:val="16"/>
              </w:rPr>
              <w:t>CS</w:t>
            </w:r>
            <w:r w:rsidRPr="00A66B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受験有無</w:t>
            </w:r>
            <w:r w:rsidR="00DE39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7C34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</w:t>
            </w:r>
            <w:r w:rsidR="00DE39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経験者は受験</w:t>
            </w:r>
            <w:r w:rsidR="007C34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DE39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結果</w:t>
            </w:r>
            <w:r w:rsidR="007C34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A66B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点数</w:t>
            </w:r>
            <w:r w:rsidR="000E22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を記載</w:t>
            </w:r>
            <w:r w:rsidRPr="00A66B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3FA0323F" w14:textId="3D11C982" w:rsidR="008249DD" w:rsidRPr="00EE5A0D" w:rsidRDefault="00FA737F" w:rsidP="008249DD">
            <w:pPr>
              <w:pStyle w:val="a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permStart w:id="62016093" w:edGrp="everyone"/>
            <w:r w:rsidR="00463A04"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62016093"/>
          </w:p>
        </w:tc>
        <w:tc>
          <w:tcPr>
            <w:tcW w:w="2714" w:type="dxa"/>
          </w:tcPr>
          <w:p w14:paraId="3FA03240" w14:textId="77777777" w:rsidR="008249DD" w:rsidRPr="0032106A" w:rsidRDefault="008249DD" w:rsidP="008249DD">
            <w:pPr>
              <w:pStyle w:val="ae"/>
              <w:ind w:left="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ECFM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G</w:t>
            </w:r>
            <w:r w:rsidRPr="003210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2106A">
              <w:rPr>
                <w:rFonts w:ascii="ＭＳ ゴシック" w:eastAsia="ＭＳ ゴシック" w:hAnsi="ＭＳ ゴシック"/>
                <w:sz w:val="18"/>
                <w:szCs w:val="18"/>
              </w:rPr>
              <w:t>Certificate</w:t>
            </w:r>
            <w:r w:rsidRPr="003210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の有無</w:t>
            </w:r>
          </w:p>
          <w:p w14:paraId="3FA03241" w14:textId="77777777" w:rsidR="008249DD" w:rsidRPr="00EE5A0D" w:rsidRDefault="008249DD" w:rsidP="008249DD">
            <w:pPr>
              <w:pStyle w:val="ae"/>
              <w:jc w:val="center"/>
              <w:rPr>
                <w:rFonts w:ascii="ＭＳ ゴシック" w:eastAsia="ＭＳ ゴシック" w:hAnsi="ＭＳ ゴシック"/>
              </w:rPr>
            </w:pPr>
            <w:permStart w:id="1550592044" w:edGrp="everyone"/>
            <w:r>
              <w:rPr>
                <w:rFonts w:ascii="ＭＳ ゴシック" w:eastAsia="ＭＳ ゴシック" w:hAnsi="ＭＳ ゴシック" w:hint="eastAsia"/>
              </w:rPr>
              <w:t>有（　　　　年）・無</w:t>
            </w:r>
            <w:permEnd w:id="1550592044"/>
          </w:p>
        </w:tc>
      </w:tr>
      <w:tr w:rsidR="00A66B00" w14:paraId="3FA03245" w14:textId="77777777" w:rsidTr="00DF167F">
        <w:trPr>
          <w:trHeight w:val="832"/>
        </w:trPr>
        <w:tc>
          <w:tcPr>
            <w:tcW w:w="9861" w:type="dxa"/>
            <w:gridSpan w:val="3"/>
          </w:tcPr>
          <w:p w14:paraId="3FA03243" w14:textId="755B4F34" w:rsidR="00A66B00" w:rsidRPr="0032106A" w:rsidRDefault="00A66B00" w:rsidP="00A66B00">
            <w:pPr>
              <w:pStyle w:val="ae"/>
              <w:ind w:left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10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マッチ</w:t>
            </w:r>
            <w:r w:rsidR="00EE5A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前に米国</w:t>
            </w:r>
            <w:r w:rsidR="00632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 w:rsidR="00EE5A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3210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リサーチ</w:t>
            </w:r>
            <w:r w:rsidR="00EE5A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を推奨する場合もありますが、</w:t>
            </w:r>
            <w:r w:rsidR="008249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現状</w:t>
            </w:r>
            <w:r w:rsidR="00EE5A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可能かどうか</w:t>
            </w:r>
          </w:p>
          <w:p w14:paraId="3FA03244" w14:textId="587A12A5" w:rsidR="00A66B00" w:rsidRPr="008A5060" w:rsidRDefault="00D55594" w:rsidP="00A66B00">
            <w:pPr>
              <w:pStyle w:val="ae"/>
              <w:ind w:left="80"/>
              <w:rPr>
                <w:rFonts w:ascii="ＭＳ ゴシック" w:eastAsia="ＭＳ ゴシック" w:hAnsi="ＭＳ ゴシック"/>
              </w:rPr>
            </w:pPr>
            <w:permStart w:id="1829520984" w:edGrp="everyone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1829520984"/>
          </w:p>
        </w:tc>
      </w:tr>
      <w:tr w:rsidR="00A66B00" w14:paraId="3FA03247" w14:textId="77777777" w:rsidTr="00DF167F">
        <w:trPr>
          <w:trHeight w:val="924"/>
        </w:trPr>
        <w:tc>
          <w:tcPr>
            <w:tcW w:w="9861" w:type="dxa"/>
            <w:gridSpan w:val="3"/>
          </w:tcPr>
          <w:p w14:paraId="1D5D2FB5" w14:textId="77777777" w:rsidR="00A66B00" w:rsidRDefault="00A66B00" w:rsidP="00A66B00">
            <w:pPr>
              <w:pStyle w:val="ae"/>
              <w:ind w:left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10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米国研修後の希望居住地</w:t>
            </w:r>
            <w:r w:rsidRPr="00A66B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（アメリカ、日本、その他）</w:t>
            </w:r>
          </w:p>
          <w:p w14:paraId="3FA03246" w14:textId="071BE9B9" w:rsidR="00F24100" w:rsidRPr="009C5F0F" w:rsidRDefault="00463A04" w:rsidP="00A66B00">
            <w:pPr>
              <w:pStyle w:val="ae"/>
              <w:ind w:left="80"/>
              <w:rPr>
                <w:rFonts w:ascii="ＭＳ ゴシック" w:eastAsia="ＭＳ ゴシック" w:hAnsi="ＭＳ ゴシック"/>
              </w:rPr>
            </w:pPr>
            <w:permStart w:id="1920151567" w:edGrp="everyone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1920151567"/>
          </w:p>
        </w:tc>
      </w:tr>
      <w:tr w:rsidR="00CC7B55" w14:paraId="57C5E79A" w14:textId="77777777" w:rsidTr="00DF167F">
        <w:trPr>
          <w:trHeight w:val="924"/>
        </w:trPr>
        <w:tc>
          <w:tcPr>
            <w:tcW w:w="9861" w:type="dxa"/>
            <w:gridSpan w:val="3"/>
          </w:tcPr>
          <w:p w14:paraId="5B06665D" w14:textId="2CA2EB99" w:rsidR="00CC7B55" w:rsidRDefault="00CC7B55" w:rsidP="00A66B00">
            <w:pPr>
              <w:pStyle w:val="ae"/>
              <w:ind w:left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教育への関心</w:t>
            </w:r>
            <w:r w:rsidR="00767A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2531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米国研修後</w:t>
            </w:r>
            <w:r w:rsidR="00A60D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67A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</w:t>
            </w:r>
            <w:r w:rsidR="002531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</w:t>
            </w:r>
            <w:r w:rsidR="00767A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教育にも携わる</w:t>
            </w:r>
            <w:r w:rsidR="002531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希望があるか</w:t>
            </w:r>
          </w:p>
          <w:p w14:paraId="08F2702B" w14:textId="54E22025" w:rsidR="005D073B" w:rsidRPr="0032106A" w:rsidRDefault="00463A04" w:rsidP="00A66B00">
            <w:pPr>
              <w:pStyle w:val="ae"/>
              <w:ind w:left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permStart w:id="2143961939" w:edGrp="everyone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2143961939"/>
          </w:p>
        </w:tc>
      </w:tr>
      <w:tr w:rsidR="00767AF5" w14:paraId="19141E48" w14:textId="77777777" w:rsidTr="00DF167F">
        <w:trPr>
          <w:trHeight w:val="924"/>
        </w:trPr>
        <w:tc>
          <w:tcPr>
            <w:tcW w:w="9861" w:type="dxa"/>
            <w:gridSpan w:val="3"/>
          </w:tcPr>
          <w:p w14:paraId="045C0B19" w14:textId="28DD580D" w:rsidR="00767AF5" w:rsidRDefault="00767AF5" w:rsidP="00A66B00">
            <w:pPr>
              <w:pStyle w:val="ae"/>
              <w:ind w:left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r w:rsidR="00B210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への関心</w:t>
            </w:r>
            <w:r w:rsidR="00522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7F4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r w:rsidR="00B210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歴</w:t>
            </w:r>
            <w:r w:rsidR="007F4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B210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r w:rsidR="007F4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</w:t>
            </w:r>
            <w:r w:rsidR="00B210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歴</w:t>
            </w:r>
            <w:r w:rsidR="007F4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などは</w:t>
            </w:r>
            <w:r w:rsidR="001465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CV</w:t>
            </w:r>
            <w:r w:rsidR="007F4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に記載</w:t>
            </w:r>
            <w:r w:rsidR="001465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のこと</w:t>
            </w:r>
            <w:r w:rsidR="007F4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34DCE398" w14:textId="75BACCA2" w:rsidR="00522340" w:rsidRDefault="00522340" w:rsidP="00A66B00">
            <w:pPr>
              <w:pStyle w:val="ae"/>
              <w:ind w:left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permStart w:id="1991006753" w:edGrp="everyone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1991006753"/>
          </w:p>
        </w:tc>
      </w:tr>
      <w:tr w:rsidR="00522340" w14:paraId="1A3641B0" w14:textId="77777777" w:rsidTr="00DF167F">
        <w:trPr>
          <w:trHeight w:val="924"/>
        </w:trPr>
        <w:tc>
          <w:tcPr>
            <w:tcW w:w="9861" w:type="dxa"/>
            <w:gridSpan w:val="3"/>
          </w:tcPr>
          <w:p w14:paraId="0BF6E702" w14:textId="38CB0F6E" w:rsidR="00522340" w:rsidRDefault="00D55594" w:rsidP="00A66B00">
            <w:pPr>
              <w:pStyle w:val="ae"/>
              <w:ind w:left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将来へのビジョン、夢など</w:t>
            </w:r>
          </w:p>
          <w:p w14:paraId="75FA30FD" w14:textId="50037892" w:rsidR="00522340" w:rsidRDefault="00522340" w:rsidP="00A66B00">
            <w:pPr>
              <w:pStyle w:val="ae"/>
              <w:ind w:left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permStart w:id="1709316616" w:edGrp="everyone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1709316616"/>
          </w:p>
        </w:tc>
      </w:tr>
      <w:tr w:rsidR="007C349B" w14:paraId="44114DB8" w14:textId="77777777" w:rsidTr="00DF167F">
        <w:trPr>
          <w:trHeight w:val="924"/>
        </w:trPr>
        <w:tc>
          <w:tcPr>
            <w:tcW w:w="9861" w:type="dxa"/>
            <w:gridSpan w:val="3"/>
          </w:tcPr>
          <w:p w14:paraId="761C4356" w14:textId="0E5680F0" w:rsidR="007C349B" w:rsidRDefault="007C349B" w:rsidP="007C349B">
            <w:pPr>
              <w:pStyle w:val="ae"/>
              <w:ind w:left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自己評価での自分の長所と短所</w:t>
            </w:r>
          </w:p>
          <w:p w14:paraId="7D01AB30" w14:textId="35503E7E" w:rsidR="007C349B" w:rsidRDefault="007C349B" w:rsidP="007C349B">
            <w:pPr>
              <w:pStyle w:val="ae"/>
              <w:ind w:left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permStart w:id="1843214355" w:edGrp="everyone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permEnd w:id="1843214355"/>
          </w:p>
        </w:tc>
      </w:tr>
      <w:tr w:rsidR="00D11F27" w14:paraId="32E8F0AA" w14:textId="77777777" w:rsidTr="00DF167F">
        <w:trPr>
          <w:trHeight w:val="924"/>
        </w:trPr>
        <w:tc>
          <w:tcPr>
            <w:tcW w:w="9861" w:type="dxa"/>
            <w:gridSpan w:val="3"/>
          </w:tcPr>
          <w:p w14:paraId="7583C5E3" w14:textId="6644C607" w:rsidR="00D11F27" w:rsidRDefault="00D11F27" w:rsidP="007C349B">
            <w:pPr>
              <w:pStyle w:val="ae"/>
              <w:ind w:left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希望勤務地・希望勤務時間・希望収入その他希望条件</w:t>
            </w:r>
          </w:p>
          <w:p w14:paraId="1F5249E1" w14:textId="611BCC2C" w:rsidR="00D11F27" w:rsidRDefault="00066520" w:rsidP="007C349B">
            <w:pPr>
              <w:pStyle w:val="ae"/>
              <w:ind w:left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permStart w:id="959076175" w:edGrp="everyone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permEnd w:id="959076175"/>
          </w:p>
        </w:tc>
      </w:tr>
    </w:tbl>
    <w:p w14:paraId="3FA03252" w14:textId="01E7114F" w:rsidR="007A4CCE" w:rsidRDefault="008964BF" w:rsidP="00142C1B">
      <w:pPr>
        <w:pStyle w:val="ae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CE1BAC" w:rsidRPr="008964BF">
        <w:rPr>
          <w:rFonts w:ascii="ＭＳ ゴシック" w:eastAsia="ＭＳ ゴシック" w:hAnsi="ＭＳ ゴシック" w:hint="eastAsia"/>
          <w:sz w:val="18"/>
          <w:szCs w:val="20"/>
        </w:rPr>
        <w:t>このエントリシートは皆さん</w:t>
      </w:r>
      <w:r w:rsidR="0070544A">
        <w:rPr>
          <w:rFonts w:ascii="ＭＳ ゴシック" w:eastAsia="ＭＳ ゴシック" w:hAnsi="ＭＳ ゴシック" w:hint="eastAsia"/>
          <w:sz w:val="18"/>
          <w:szCs w:val="20"/>
        </w:rPr>
        <w:t>に</w:t>
      </w:r>
      <w:r w:rsidR="00CE1BAC" w:rsidRPr="008964BF">
        <w:rPr>
          <w:rFonts w:ascii="ＭＳ ゴシック" w:eastAsia="ＭＳ ゴシック" w:hAnsi="ＭＳ ゴシック" w:hint="eastAsia"/>
          <w:sz w:val="18"/>
          <w:szCs w:val="20"/>
        </w:rPr>
        <w:t>より良い</w:t>
      </w:r>
      <w:r w:rsidR="00CE1BAC">
        <w:rPr>
          <w:rFonts w:ascii="ＭＳ ゴシック" w:eastAsia="ＭＳ ゴシック" w:hAnsi="ＭＳ ゴシック" w:hint="eastAsia"/>
          <w:sz w:val="18"/>
          <w:szCs w:val="20"/>
        </w:rPr>
        <w:t>サポート</w:t>
      </w:r>
      <w:r w:rsidR="00CE1BAC" w:rsidRPr="008964BF">
        <w:rPr>
          <w:rFonts w:ascii="ＭＳ ゴシック" w:eastAsia="ＭＳ ゴシック" w:hAnsi="ＭＳ ゴシック" w:hint="eastAsia"/>
          <w:sz w:val="18"/>
          <w:szCs w:val="20"/>
        </w:rPr>
        <w:t>を</w:t>
      </w:r>
      <w:r w:rsidR="00CE1BAC">
        <w:rPr>
          <w:rFonts w:ascii="ＭＳ ゴシック" w:eastAsia="ＭＳ ゴシック" w:hAnsi="ＭＳ ゴシック" w:hint="eastAsia"/>
          <w:sz w:val="18"/>
          <w:szCs w:val="20"/>
        </w:rPr>
        <w:t>提供する目的で提出頂いています</w:t>
      </w:r>
      <w:r w:rsidR="009775C2">
        <w:rPr>
          <w:rFonts w:ascii="ＭＳ ゴシック" w:eastAsia="ＭＳ ゴシック" w:hAnsi="ＭＳ ゴシック" w:hint="eastAsia"/>
          <w:sz w:val="18"/>
          <w:szCs w:val="20"/>
        </w:rPr>
        <w:t>。</w:t>
      </w:r>
      <w:r w:rsidR="00493003">
        <w:rPr>
          <w:rFonts w:ascii="ＭＳ ゴシック" w:eastAsia="ＭＳ ゴシック" w:hAnsi="ＭＳ ゴシック" w:hint="eastAsia"/>
          <w:sz w:val="18"/>
          <w:szCs w:val="20"/>
        </w:rPr>
        <w:t>書かれた内容は</w:t>
      </w:r>
      <w:r w:rsidR="001F1D0C">
        <w:rPr>
          <w:rFonts w:ascii="ＭＳ ゴシック" w:eastAsia="ＭＳ ゴシック" w:hAnsi="ＭＳ ゴシック" w:hint="eastAsia"/>
          <w:sz w:val="18"/>
          <w:szCs w:val="20"/>
        </w:rPr>
        <w:t>採否には関連しません。</w:t>
      </w:r>
      <w:r w:rsidR="00493003">
        <w:rPr>
          <w:rFonts w:ascii="ＭＳ ゴシック" w:eastAsia="ＭＳ ゴシック" w:hAnsi="ＭＳ ゴシック" w:hint="eastAsia"/>
          <w:sz w:val="18"/>
          <w:szCs w:val="20"/>
        </w:rPr>
        <w:t>また</w:t>
      </w:r>
      <w:r w:rsidR="00CF267B">
        <w:rPr>
          <w:rFonts w:ascii="ＭＳ ゴシック" w:eastAsia="ＭＳ ゴシック" w:hAnsi="ＭＳ ゴシック" w:hint="eastAsia"/>
          <w:sz w:val="18"/>
          <w:szCs w:val="20"/>
        </w:rPr>
        <w:t>各項目</w:t>
      </w:r>
      <w:r w:rsidR="00204F94">
        <w:rPr>
          <w:rFonts w:ascii="ＭＳ ゴシック" w:eastAsia="ＭＳ ゴシック" w:hAnsi="ＭＳ ゴシック" w:hint="eastAsia"/>
          <w:sz w:val="18"/>
          <w:szCs w:val="20"/>
        </w:rPr>
        <w:t>の</w:t>
      </w:r>
      <w:r w:rsidR="00ED319E" w:rsidRPr="00ED319E">
        <w:rPr>
          <w:rFonts w:ascii="ＭＳ ゴシック" w:eastAsia="ＭＳ ゴシック" w:hAnsi="ＭＳ ゴシック" w:hint="eastAsia"/>
          <w:sz w:val="18"/>
          <w:szCs w:val="20"/>
        </w:rPr>
        <w:t>記載は任意です。未記載とすることも可能です。</w:t>
      </w:r>
      <w:r w:rsidR="002D417A" w:rsidRPr="002D417A">
        <w:rPr>
          <w:rFonts w:ascii="ＭＳ ゴシック" w:eastAsia="ＭＳ ゴシック" w:hAnsi="ＭＳ ゴシック" w:hint="eastAsia"/>
          <w:sz w:val="18"/>
          <w:szCs w:val="20"/>
        </w:rPr>
        <w:t>知り得た個人的な情報は、弊社の個人情報適正管理規程に基づき適正に取り扱います。</w:t>
      </w:r>
    </w:p>
    <w:p w14:paraId="1D1D74E5" w14:textId="77777777" w:rsidR="00CF267B" w:rsidRDefault="00CF267B" w:rsidP="00142C1B">
      <w:pPr>
        <w:pStyle w:val="ae"/>
        <w:rPr>
          <w:rFonts w:ascii="ＭＳ ゴシック" w:eastAsia="ＭＳ ゴシック" w:hAnsi="ＭＳ ゴシック"/>
          <w:sz w:val="18"/>
          <w:szCs w:val="20"/>
        </w:rPr>
      </w:pPr>
    </w:p>
    <w:p w14:paraId="1F659977" w14:textId="77777777" w:rsidR="00CF267B" w:rsidRPr="00631FC2" w:rsidRDefault="00CF267B" w:rsidP="00142C1B">
      <w:pPr>
        <w:pStyle w:val="ae"/>
        <w:rPr>
          <w:rFonts w:ascii="ＭＳ ゴシック" w:eastAsia="ＭＳ ゴシック" w:hAnsi="ＭＳ ゴシック"/>
          <w:sz w:val="18"/>
          <w:szCs w:val="20"/>
        </w:rPr>
      </w:pPr>
    </w:p>
    <w:p w14:paraId="0C3EC814" w14:textId="0A143156" w:rsidR="008A5060" w:rsidRPr="00F43A2A" w:rsidRDefault="00F43A2A" w:rsidP="00E542BC">
      <w:pPr>
        <w:pStyle w:val="ae"/>
        <w:rPr>
          <w:rFonts w:ascii="ＭＳ ゴシック" w:eastAsia="ＭＳ ゴシック" w:hAnsi="ＭＳ ゴシック"/>
          <w:color w:val="BFBFBF" w:themeColor="background1" w:themeShade="BF"/>
          <w:sz w:val="12"/>
          <w:szCs w:val="14"/>
        </w:rPr>
      </w:pPr>
      <w:r w:rsidRPr="00F43A2A">
        <w:rPr>
          <w:rFonts w:ascii="ＭＳ ゴシック" w:eastAsia="ＭＳ ゴシック" w:hAnsi="ＭＳ ゴシック" w:hint="eastAsia"/>
          <w:color w:val="BFBFBF" w:themeColor="background1" w:themeShade="BF"/>
          <w:sz w:val="12"/>
          <w:szCs w:val="14"/>
        </w:rPr>
        <w:t>一般社団法人JrSr</w:t>
      </w:r>
      <w:r w:rsidR="00C46629">
        <w:rPr>
          <w:rFonts w:ascii="ＭＳ ゴシック" w:eastAsia="ＭＳ ゴシック" w:hAnsi="ＭＳ ゴシック" w:hint="eastAsia"/>
          <w:color w:val="BFBFBF" w:themeColor="background1" w:themeShade="BF"/>
          <w:sz w:val="12"/>
          <w:szCs w:val="14"/>
        </w:rPr>
        <w:t xml:space="preserve">　</w:t>
      </w:r>
      <w:r w:rsidRPr="00F43A2A">
        <w:rPr>
          <w:rFonts w:ascii="ＭＳ ゴシック" w:eastAsia="ＭＳ ゴシック" w:hAnsi="ＭＳ ゴシック" w:hint="eastAsia"/>
          <w:color w:val="BFBFBF" w:themeColor="background1" w:themeShade="BF"/>
          <w:sz w:val="12"/>
          <w:szCs w:val="14"/>
        </w:rPr>
        <w:t>エントリーシート</w:t>
      </w:r>
    </w:p>
    <w:sectPr w:rsidR="008A5060" w:rsidRPr="00F43A2A" w:rsidSect="00CA367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17E2E" w14:textId="77777777" w:rsidR="002E6BE7" w:rsidRDefault="002E6BE7" w:rsidP="00F16BE5">
      <w:r>
        <w:separator/>
      </w:r>
    </w:p>
  </w:endnote>
  <w:endnote w:type="continuationSeparator" w:id="0">
    <w:p w14:paraId="57D8C495" w14:textId="77777777" w:rsidR="002E6BE7" w:rsidRDefault="002E6BE7" w:rsidP="00F1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7ADBC" w14:textId="77777777" w:rsidR="002E6BE7" w:rsidRDefault="002E6BE7" w:rsidP="00F16BE5">
      <w:r>
        <w:separator/>
      </w:r>
    </w:p>
  </w:footnote>
  <w:footnote w:type="continuationSeparator" w:id="0">
    <w:p w14:paraId="219A1890" w14:textId="77777777" w:rsidR="002E6BE7" w:rsidRDefault="002E6BE7" w:rsidP="00F16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13D"/>
    <w:multiLevelType w:val="hybridMultilevel"/>
    <w:tmpl w:val="84B8EF54"/>
    <w:lvl w:ilvl="0" w:tplc="166EFC7C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393EFB"/>
    <w:multiLevelType w:val="hybridMultilevel"/>
    <w:tmpl w:val="C4AC9E56"/>
    <w:lvl w:ilvl="0" w:tplc="F18404F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0737831">
    <w:abstractNumId w:val="0"/>
  </w:num>
  <w:num w:numId="2" w16cid:durableId="166778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4D2"/>
    <w:rsid w:val="000008CE"/>
    <w:rsid w:val="00007F43"/>
    <w:rsid w:val="000129B7"/>
    <w:rsid w:val="00020E30"/>
    <w:rsid w:val="00021C34"/>
    <w:rsid w:val="00040B07"/>
    <w:rsid w:val="0005287E"/>
    <w:rsid w:val="00066520"/>
    <w:rsid w:val="000A2949"/>
    <w:rsid w:val="000A658D"/>
    <w:rsid w:val="000E028D"/>
    <w:rsid w:val="000E2209"/>
    <w:rsid w:val="00115872"/>
    <w:rsid w:val="00117542"/>
    <w:rsid w:val="001368E1"/>
    <w:rsid w:val="001400F1"/>
    <w:rsid w:val="00142C1B"/>
    <w:rsid w:val="0014656D"/>
    <w:rsid w:val="00167FC7"/>
    <w:rsid w:val="0017322C"/>
    <w:rsid w:val="00195B0E"/>
    <w:rsid w:val="001C278F"/>
    <w:rsid w:val="001C4D8C"/>
    <w:rsid w:val="001D48D9"/>
    <w:rsid w:val="001E2E24"/>
    <w:rsid w:val="001F1D0C"/>
    <w:rsid w:val="00204F94"/>
    <w:rsid w:val="00223808"/>
    <w:rsid w:val="002251D8"/>
    <w:rsid w:val="00226661"/>
    <w:rsid w:val="002506F1"/>
    <w:rsid w:val="002531F7"/>
    <w:rsid w:val="00253C8D"/>
    <w:rsid w:val="00256CFE"/>
    <w:rsid w:val="00267B16"/>
    <w:rsid w:val="00272080"/>
    <w:rsid w:val="00292C54"/>
    <w:rsid w:val="00295E61"/>
    <w:rsid w:val="00295E82"/>
    <w:rsid w:val="002B55B2"/>
    <w:rsid w:val="002B6468"/>
    <w:rsid w:val="002B73ED"/>
    <w:rsid w:val="002C5180"/>
    <w:rsid w:val="002D1F03"/>
    <w:rsid w:val="002D3DD3"/>
    <w:rsid w:val="002D417A"/>
    <w:rsid w:val="002E6BE7"/>
    <w:rsid w:val="002F13AC"/>
    <w:rsid w:val="00305703"/>
    <w:rsid w:val="003169B7"/>
    <w:rsid w:val="0032106A"/>
    <w:rsid w:val="003272D5"/>
    <w:rsid w:val="0035348D"/>
    <w:rsid w:val="003606EB"/>
    <w:rsid w:val="003777F2"/>
    <w:rsid w:val="00381559"/>
    <w:rsid w:val="00381AE4"/>
    <w:rsid w:val="00381B8A"/>
    <w:rsid w:val="003857E5"/>
    <w:rsid w:val="003B6D4F"/>
    <w:rsid w:val="003D3523"/>
    <w:rsid w:val="004114D3"/>
    <w:rsid w:val="004116D7"/>
    <w:rsid w:val="004120E5"/>
    <w:rsid w:val="00423A9F"/>
    <w:rsid w:val="00463A04"/>
    <w:rsid w:val="00463BCA"/>
    <w:rsid w:val="0048157D"/>
    <w:rsid w:val="00493003"/>
    <w:rsid w:val="004B2AE2"/>
    <w:rsid w:val="004F3F3F"/>
    <w:rsid w:val="005061D5"/>
    <w:rsid w:val="00506B87"/>
    <w:rsid w:val="00515505"/>
    <w:rsid w:val="00522340"/>
    <w:rsid w:val="00527D70"/>
    <w:rsid w:val="00540FF6"/>
    <w:rsid w:val="0055430B"/>
    <w:rsid w:val="00571457"/>
    <w:rsid w:val="005A544C"/>
    <w:rsid w:val="005C1FBF"/>
    <w:rsid w:val="005D073B"/>
    <w:rsid w:val="005E40B6"/>
    <w:rsid w:val="005E446F"/>
    <w:rsid w:val="005E6BAC"/>
    <w:rsid w:val="00614216"/>
    <w:rsid w:val="00631FC2"/>
    <w:rsid w:val="006325CD"/>
    <w:rsid w:val="006356FF"/>
    <w:rsid w:val="00635CE2"/>
    <w:rsid w:val="006440BB"/>
    <w:rsid w:val="006602C1"/>
    <w:rsid w:val="00662276"/>
    <w:rsid w:val="006970B0"/>
    <w:rsid w:val="006A2BD6"/>
    <w:rsid w:val="006A6A1A"/>
    <w:rsid w:val="00701736"/>
    <w:rsid w:val="0070544A"/>
    <w:rsid w:val="007425A8"/>
    <w:rsid w:val="00755FE5"/>
    <w:rsid w:val="007604AC"/>
    <w:rsid w:val="0076486B"/>
    <w:rsid w:val="00766A58"/>
    <w:rsid w:val="00767AF5"/>
    <w:rsid w:val="0078204A"/>
    <w:rsid w:val="00794D6C"/>
    <w:rsid w:val="007A4CCE"/>
    <w:rsid w:val="007C349B"/>
    <w:rsid w:val="007C34CB"/>
    <w:rsid w:val="007C53A1"/>
    <w:rsid w:val="007C59B9"/>
    <w:rsid w:val="007D7495"/>
    <w:rsid w:val="007F45B5"/>
    <w:rsid w:val="00814FDE"/>
    <w:rsid w:val="00815ACA"/>
    <w:rsid w:val="008249DD"/>
    <w:rsid w:val="00863710"/>
    <w:rsid w:val="00890948"/>
    <w:rsid w:val="008964BF"/>
    <w:rsid w:val="008A42E2"/>
    <w:rsid w:val="008A5060"/>
    <w:rsid w:val="008B0493"/>
    <w:rsid w:val="00920AFA"/>
    <w:rsid w:val="009240D5"/>
    <w:rsid w:val="00942CFF"/>
    <w:rsid w:val="009433EB"/>
    <w:rsid w:val="00947341"/>
    <w:rsid w:val="009572BE"/>
    <w:rsid w:val="009775C2"/>
    <w:rsid w:val="009839D6"/>
    <w:rsid w:val="009B6BE6"/>
    <w:rsid w:val="009C5F0F"/>
    <w:rsid w:val="009E5F11"/>
    <w:rsid w:val="009F5A93"/>
    <w:rsid w:val="00A01DA3"/>
    <w:rsid w:val="00A033FA"/>
    <w:rsid w:val="00A1100A"/>
    <w:rsid w:val="00A271CB"/>
    <w:rsid w:val="00A31E5E"/>
    <w:rsid w:val="00A43A65"/>
    <w:rsid w:val="00A60DCB"/>
    <w:rsid w:val="00A61CDC"/>
    <w:rsid w:val="00A66B00"/>
    <w:rsid w:val="00A8234E"/>
    <w:rsid w:val="00A94C2B"/>
    <w:rsid w:val="00AE0FB6"/>
    <w:rsid w:val="00AE3A0A"/>
    <w:rsid w:val="00AE542E"/>
    <w:rsid w:val="00B21016"/>
    <w:rsid w:val="00B229C3"/>
    <w:rsid w:val="00B56F28"/>
    <w:rsid w:val="00B624E7"/>
    <w:rsid w:val="00B62A0E"/>
    <w:rsid w:val="00B85D19"/>
    <w:rsid w:val="00BB4650"/>
    <w:rsid w:val="00BC797C"/>
    <w:rsid w:val="00C13756"/>
    <w:rsid w:val="00C23E34"/>
    <w:rsid w:val="00C46629"/>
    <w:rsid w:val="00C773F8"/>
    <w:rsid w:val="00C82A5B"/>
    <w:rsid w:val="00C93F5F"/>
    <w:rsid w:val="00CA367D"/>
    <w:rsid w:val="00CA53F4"/>
    <w:rsid w:val="00CC7409"/>
    <w:rsid w:val="00CC7B55"/>
    <w:rsid w:val="00CD160C"/>
    <w:rsid w:val="00CE1BAC"/>
    <w:rsid w:val="00CF267B"/>
    <w:rsid w:val="00D026D7"/>
    <w:rsid w:val="00D112F6"/>
    <w:rsid w:val="00D11F27"/>
    <w:rsid w:val="00D305D9"/>
    <w:rsid w:val="00D45C9A"/>
    <w:rsid w:val="00D55594"/>
    <w:rsid w:val="00DA7FA9"/>
    <w:rsid w:val="00DC5157"/>
    <w:rsid w:val="00DE3912"/>
    <w:rsid w:val="00DF167F"/>
    <w:rsid w:val="00E144D2"/>
    <w:rsid w:val="00E26CE7"/>
    <w:rsid w:val="00E52F83"/>
    <w:rsid w:val="00E542BC"/>
    <w:rsid w:val="00E57BAA"/>
    <w:rsid w:val="00EA77CE"/>
    <w:rsid w:val="00EC2F1F"/>
    <w:rsid w:val="00ED319E"/>
    <w:rsid w:val="00EE0171"/>
    <w:rsid w:val="00EE3BD7"/>
    <w:rsid w:val="00EE5A0D"/>
    <w:rsid w:val="00EF0D87"/>
    <w:rsid w:val="00F00F65"/>
    <w:rsid w:val="00F14F82"/>
    <w:rsid w:val="00F16BE5"/>
    <w:rsid w:val="00F24100"/>
    <w:rsid w:val="00F43A2A"/>
    <w:rsid w:val="00F56B4A"/>
    <w:rsid w:val="00F91100"/>
    <w:rsid w:val="00F97CFD"/>
    <w:rsid w:val="00FA1638"/>
    <w:rsid w:val="00FA737F"/>
    <w:rsid w:val="00FD6A8D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03229"/>
  <w15:docId w15:val="{CFC3A18A-56AF-48A8-ADE9-E79E845C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21C34"/>
  </w:style>
  <w:style w:type="character" w:customStyle="1" w:styleId="a4">
    <w:name w:val="挨拶文 (文字)"/>
    <w:basedOn w:val="a0"/>
    <w:link w:val="a3"/>
    <w:uiPriority w:val="99"/>
    <w:rsid w:val="00021C34"/>
  </w:style>
  <w:style w:type="paragraph" w:styleId="a5">
    <w:name w:val="Closing"/>
    <w:basedOn w:val="a"/>
    <w:link w:val="a6"/>
    <w:uiPriority w:val="99"/>
    <w:unhideWhenUsed/>
    <w:rsid w:val="00021C34"/>
    <w:pPr>
      <w:jc w:val="right"/>
    </w:pPr>
  </w:style>
  <w:style w:type="character" w:customStyle="1" w:styleId="a6">
    <w:name w:val="結語 (文字)"/>
    <w:basedOn w:val="a0"/>
    <w:link w:val="a5"/>
    <w:uiPriority w:val="99"/>
    <w:rsid w:val="00021C34"/>
  </w:style>
  <w:style w:type="paragraph" w:styleId="a7">
    <w:name w:val="Note Heading"/>
    <w:basedOn w:val="a"/>
    <w:next w:val="a"/>
    <w:link w:val="a8"/>
    <w:uiPriority w:val="99"/>
    <w:unhideWhenUsed/>
    <w:rsid w:val="00021C34"/>
    <w:pPr>
      <w:jc w:val="center"/>
    </w:pPr>
  </w:style>
  <w:style w:type="character" w:customStyle="1" w:styleId="a8">
    <w:name w:val="記 (文字)"/>
    <w:basedOn w:val="a0"/>
    <w:link w:val="a7"/>
    <w:uiPriority w:val="99"/>
    <w:rsid w:val="00021C34"/>
  </w:style>
  <w:style w:type="paragraph" w:styleId="a9">
    <w:name w:val="List Paragraph"/>
    <w:basedOn w:val="a"/>
    <w:uiPriority w:val="34"/>
    <w:qFormat/>
    <w:rsid w:val="00021C34"/>
    <w:pPr>
      <w:ind w:leftChars="400" w:left="840"/>
    </w:pPr>
  </w:style>
  <w:style w:type="character" w:customStyle="1" w:styleId="xbe">
    <w:name w:val="_xbe"/>
    <w:basedOn w:val="a0"/>
    <w:rsid w:val="00FA1638"/>
  </w:style>
  <w:style w:type="paragraph" w:styleId="aa">
    <w:name w:val="header"/>
    <w:basedOn w:val="a"/>
    <w:link w:val="ab"/>
    <w:uiPriority w:val="99"/>
    <w:unhideWhenUsed/>
    <w:rsid w:val="00F16B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6BE5"/>
  </w:style>
  <w:style w:type="paragraph" w:styleId="ac">
    <w:name w:val="footer"/>
    <w:basedOn w:val="a"/>
    <w:link w:val="ad"/>
    <w:uiPriority w:val="99"/>
    <w:unhideWhenUsed/>
    <w:rsid w:val="00F16B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6BE5"/>
  </w:style>
  <w:style w:type="paragraph" w:styleId="ae">
    <w:name w:val="No Spacing"/>
    <w:uiPriority w:val="1"/>
    <w:qFormat/>
    <w:rsid w:val="004114D3"/>
    <w:pPr>
      <w:widowControl w:val="0"/>
      <w:jc w:val="both"/>
    </w:pPr>
  </w:style>
  <w:style w:type="character" w:styleId="af">
    <w:name w:val="Hyperlink"/>
    <w:basedOn w:val="a0"/>
    <w:uiPriority w:val="99"/>
    <w:unhideWhenUsed/>
    <w:rsid w:val="00295E61"/>
    <w:rPr>
      <w:color w:val="0563C1" w:themeColor="hyperlink"/>
      <w:u w:val="single"/>
    </w:rPr>
  </w:style>
  <w:style w:type="character" w:customStyle="1" w:styleId="go">
    <w:name w:val="go"/>
    <w:basedOn w:val="a0"/>
    <w:rsid w:val="00295E61"/>
  </w:style>
  <w:style w:type="character" w:styleId="af0">
    <w:name w:val="Unresolved Mention"/>
    <w:basedOn w:val="a0"/>
    <w:uiPriority w:val="99"/>
    <w:semiHidden/>
    <w:unhideWhenUsed/>
    <w:rsid w:val="008A5060"/>
    <w:rPr>
      <w:color w:val="605E5C"/>
      <w:shd w:val="clear" w:color="auto" w:fill="E1DFDD"/>
    </w:rPr>
  </w:style>
  <w:style w:type="table" w:styleId="af1">
    <w:name w:val="Table Grid"/>
    <w:basedOn w:val="a1"/>
    <w:uiPriority w:val="39"/>
    <w:unhideWhenUsed/>
    <w:rsid w:val="008A5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伊藤きよ枝</cp:lastModifiedBy>
  <cp:revision>145</cp:revision>
  <cp:lastPrinted>2018-10-24T06:09:00Z</cp:lastPrinted>
  <dcterms:created xsi:type="dcterms:W3CDTF">2019-07-29T04:32:00Z</dcterms:created>
  <dcterms:modified xsi:type="dcterms:W3CDTF">2024-05-20T08:49:00Z</dcterms:modified>
</cp:coreProperties>
</file>