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D87B2" w14:textId="67D3E0D4" w:rsidR="0034799E" w:rsidRPr="005B3423" w:rsidRDefault="00D25872" w:rsidP="002D5CA9">
      <w:pPr>
        <w:rPr>
          <w:b/>
          <w:bCs/>
          <w:sz w:val="24"/>
          <w:szCs w:val="24"/>
        </w:rPr>
      </w:pPr>
      <w:r w:rsidRPr="005B3423">
        <w:rPr>
          <w:b/>
          <w:bCs/>
          <w:sz w:val="24"/>
          <w:szCs w:val="24"/>
        </w:rPr>
        <w:t xml:space="preserve">Anmeldung zu </w:t>
      </w:r>
      <w:r w:rsidR="00B71BA6" w:rsidRPr="005B3423">
        <w:rPr>
          <w:b/>
          <w:bCs/>
          <w:sz w:val="24"/>
          <w:szCs w:val="24"/>
        </w:rPr>
        <w:t>Weiterbildungen</w:t>
      </w:r>
      <w:r w:rsidRPr="005B3423">
        <w:rPr>
          <w:b/>
          <w:bCs/>
          <w:sz w:val="24"/>
          <w:szCs w:val="24"/>
        </w:rPr>
        <w:t xml:space="preserve"> am IPIP e. V.</w:t>
      </w:r>
      <w:r w:rsidR="00361DD1" w:rsidRPr="005B3423">
        <w:rPr>
          <w:b/>
          <w:bCs/>
          <w:sz w:val="24"/>
          <w:szCs w:val="24"/>
        </w:rPr>
        <w:t xml:space="preserve"> für </w:t>
      </w:r>
      <w:r w:rsidR="006E3094" w:rsidRPr="005B3423">
        <w:rPr>
          <w:b/>
          <w:bCs/>
          <w:sz w:val="24"/>
          <w:szCs w:val="24"/>
        </w:rPr>
        <w:t>(ehemalige) MSB-Studierende (B. A. / M. A. Soziale Arbeit)</w:t>
      </w:r>
    </w:p>
    <w:p w14:paraId="3C883A65" w14:textId="70CC182E" w:rsidR="00D54781" w:rsidRDefault="000A7412" w:rsidP="00821217">
      <w:pPr>
        <w:jc w:val="both"/>
        <w:rPr>
          <w:sz w:val="20"/>
          <w:szCs w:val="20"/>
        </w:rPr>
      </w:pPr>
      <w:r w:rsidRPr="00B81DE9">
        <w:rPr>
          <w:sz w:val="20"/>
          <w:szCs w:val="20"/>
        </w:rPr>
        <w:t xml:space="preserve">Wir freuen uns, dass Sie sich für </w:t>
      </w:r>
      <w:r w:rsidR="00B71BA6" w:rsidRPr="00B81DE9">
        <w:rPr>
          <w:sz w:val="20"/>
          <w:szCs w:val="20"/>
        </w:rPr>
        <w:t>eines oder mehrere unserer Weiterbildungsangebote interessieren.</w:t>
      </w:r>
      <w:r w:rsidR="00D54781">
        <w:rPr>
          <w:sz w:val="20"/>
          <w:szCs w:val="20"/>
        </w:rPr>
        <w:t xml:space="preserve"> Mit einem (bevorstehenden) Abschluss im B. A. oder M. A. Soziale Arbeit an der Medical School Berlin erhalten Sie beim IPIP e. V. Sonderkonditionen, weil bereits einige </w:t>
      </w:r>
      <w:r w:rsidR="00EE76F6">
        <w:rPr>
          <w:sz w:val="20"/>
          <w:szCs w:val="20"/>
        </w:rPr>
        <w:t>Weiterbildungsi</w:t>
      </w:r>
      <w:r w:rsidR="00D54781">
        <w:rPr>
          <w:sz w:val="20"/>
          <w:szCs w:val="20"/>
        </w:rPr>
        <w:t>nhalte in Ihr Studium</w:t>
      </w:r>
      <w:r w:rsidR="00EE76F6">
        <w:rPr>
          <w:sz w:val="20"/>
          <w:szCs w:val="20"/>
        </w:rPr>
        <w:t xml:space="preserve"> bei Prof. Dr. Rebecca Friedmann und Winnie Plha</w:t>
      </w:r>
      <w:r w:rsidR="00D54781">
        <w:rPr>
          <w:sz w:val="20"/>
          <w:szCs w:val="20"/>
        </w:rPr>
        <w:t xml:space="preserve"> integriert </w:t>
      </w:r>
      <w:r w:rsidR="00150192">
        <w:rPr>
          <w:sz w:val="20"/>
          <w:szCs w:val="20"/>
        </w:rPr>
        <w:t>sind/</w:t>
      </w:r>
      <w:r w:rsidR="00D54781">
        <w:rPr>
          <w:sz w:val="20"/>
          <w:szCs w:val="20"/>
        </w:rPr>
        <w:t>waren.</w:t>
      </w:r>
    </w:p>
    <w:p w14:paraId="57F76C36" w14:textId="670CB048" w:rsidR="004D3759" w:rsidRPr="00C86CC2" w:rsidRDefault="000A7412" w:rsidP="00821217">
      <w:pPr>
        <w:jc w:val="both"/>
        <w:rPr>
          <w:sz w:val="20"/>
          <w:szCs w:val="20"/>
        </w:rPr>
      </w:pPr>
      <w:r w:rsidRPr="00B81DE9">
        <w:rPr>
          <w:sz w:val="20"/>
          <w:szCs w:val="20"/>
        </w:rPr>
        <w:t xml:space="preserve">Bitte hinterlassen Sie uns </w:t>
      </w:r>
      <w:r w:rsidR="00A8381F">
        <w:rPr>
          <w:sz w:val="20"/>
          <w:szCs w:val="20"/>
        </w:rPr>
        <w:t>nachfolgend</w:t>
      </w:r>
      <w:r w:rsidRPr="00B81DE9">
        <w:rPr>
          <w:sz w:val="20"/>
          <w:szCs w:val="20"/>
        </w:rPr>
        <w:t xml:space="preserve"> alle relevanten</w:t>
      </w:r>
      <w:r w:rsidR="00FE6EE1">
        <w:rPr>
          <w:sz w:val="20"/>
          <w:szCs w:val="20"/>
        </w:rPr>
        <w:t xml:space="preserve"> </w:t>
      </w:r>
      <w:r w:rsidRPr="00B81DE9">
        <w:rPr>
          <w:sz w:val="20"/>
          <w:szCs w:val="20"/>
        </w:rPr>
        <w:t>Informationen</w:t>
      </w:r>
      <w:r w:rsidR="007056E0" w:rsidRPr="00B81DE9">
        <w:rPr>
          <w:sz w:val="20"/>
          <w:szCs w:val="20"/>
        </w:rPr>
        <w:t xml:space="preserve"> und Ihre persönliche Auswahl</w:t>
      </w:r>
      <w:r w:rsidRPr="00B81DE9">
        <w:rPr>
          <w:sz w:val="20"/>
          <w:szCs w:val="20"/>
        </w:rPr>
        <w:t>.</w:t>
      </w:r>
      <w:r w:rsidR="00821217">
        <w:rPr>
          <w:sz w:val="20"/>
          <w:szCs w:val="20"/>
        </w:rPr>
        <w:t xml:space="preserve"> </w:t>
      </w:r>
      <w:r w:rsidR="004D3759" w:rsidRPr="00B81DE9">
        <w:rPr>
          <w:sz w:val="20"/>
          <w:szCs w:val="20"/>
        </w:rPr>
        <w:t>Nach Eingang dieser Anmeldung</w:t>
      </w:r>
      <w:r w:rsidR="008325B3">
        <w:rPr>
          <w:sz w:val="20"/>
          <w:szCs w:val="20"/>
        </w:rPr>
        <w:t xml:space="preserve"> und Prüfung Ihrer Eignung</w:t>
      </w:r>
      <w:r w:rsidR="004D3759" w:rsidRPr="00B81DE9">
        <w:rPr>
          <w:sz w:val="20"/>
          <w:szCs w:val="20"/>
        </w:rPr>
        <w:t xml:space="preserve"> erhalten Sie eine schriftliche Bestätigung und die Rechnung über die Weiterbildungskosten, die spätestens 8 Wochen vor Beginn der jeweiligen Weiterbildung</w:t>
      </w:r>
      <w:r w:rsidR="00821217">
        <w:rPr>
          <w:sz w:val="20"/>
          <w:szCs w:val="20"/>
        </w:rPr>
        <w:t xml:space="preserve"> unter Angabe der Rechnungsnummer</w:t>
      </w:r>
      <w:r w:rsidR="004D3759" w:rsidRPr="00B81DE9">
        <w:rPr>
          <w:sz w:val="20"/>
          <w:szCs w:val="20"/>
        </w:rPr>
        <w:t xml:space="preserve"> auf </w:t>
      </w:r>
      <w:r w:rsidR="00AF3476">
        <w:rPr>
          <w:sz w:val="20"/>
          <w:szCs w:val="20"/>
        </w:rPr>
        <w:t xml:space="preserve">das </w:t>
      </w:r>
      <w:r w:rsidR="004D3759" w:rsidRPr="00B81DE9">
        <w:rPr>
          <w:sz w:val="20"/>
          <w:szCs w:val="20"/>
        </w:rPr>
        <w:t xml:space="preserve">Konto </w:t>
      </w:r>
      <w:r w:rsidR="00AF3476">
        <w:rPr>
          <w:sz w:val="20"/>
          <w:szCs w:val="20"/>
        </w:rPr>
        <w:t xml:space="preserve">von IPIP e.V. </w:t>
      </w:r>
      <w:r w:rsidR="00821217">
        <w:rPr>
          <w:sz w:val="20"/>
          <w:szCs w:val="20"/>
        </w:rPr>
        <w:t>überwiesen</w:t>
      </w:r>
      <w:r w:rsidR="004D3759" w:rsidRPr="00B81DE9">
        <w:rPr>
          <w:sz w:val="20"/>
          <w:szCs w:val="20"/>
        </w:rPr>
        <w:t xml:space="preserve"> werden müssen</w:t>
      </w:r>
      <w:r w:rsidR="00A72C68">
        <w:rPr>
          <w:sz w:val="20"/>
          <w:szCs w:val="20"/>
        </w:rPr>
        <w:t>.</w:t>
      </w:r>
      <w:r w:rsidR="00C86CC2">
        <w:rPr>
          <w:sz w:val="20"/>
          <w:szCs w:val="20"/>
        </w:rPr>
        <w:t xml:space="preserve"> </w:t>
      </w:r>
      <w:r w:rsidR="004D3759" w:rsidRPr="1CEEB41E">
        <w:rPr>
          <w:sz w:val="20"/>
          <w:szCs w:val="20"/>
        </w:rPr>
        <w:t xml:space="preserve">Es gibt begrenzte </w:t>
      </w:r>
      <w:r w:rsidR="00821217" w:rsidRPr="1CEEB41E">
        <w:rPr>
          <w:sz w:val="20"/>
          <w:szCs w:val="20"/>
        </w:rPr>
        <w:t>Kapazitäten</w:t>
      </w:r>
      <w:r w:rsidR="004D3759" w:rsidRPr="1CEEB41E">
        <w:rPr>
          <w:sz w:val="20"/>
          <w:szCs w:val="20"/>
        </w:rPr>
        <w:t>, da wir in kleinen Gruppen arbeiten. Die Plätze werden nach Eingang</w:t>
      </w:r>
      <w:r w:rsidR="00601486" w:rsidRPr="1CEEB41E">
        <w:rPr>
          <w:sz w:val="20"/>
          <w:szCs w:val="20"/>
        </w:rPr>
        <w:t xml:space="preserve"> der Kursgebühr auf unser K</w:t>
      </w:r>
      <w:r w:rsidR="0E6DF337" w:rsidRPr="1CEEB41E">
        <w:rPr>
          <w:sz w:val="20"/>
          <w:szCs w:val="20"/>
        </w:rPr>
        <w:t>o</w:t>
      </w:r>
      <w:r w:rsidR="00601486" w:rsidRPr="1CEEB41E">
        <w:rPr>
          <w:sz w:val="20"/>
          <w:szCs w:val="20"/>
        </w:rPr>
        <w:t>nto</w:t>
      </w:r>
      <w:r w:rsidR="004D3759" w:rsidRPr="1CEEB41E">
        <w:rPr>
          <w:sz w:val="20"/>
          <w:szCs w:val="20"/>
        </w:rPr>
        <w:t xml:space="preserve"> vergeben.</w:t>
      </w:r>
      <w:r w:rsidR="004D3759" w:rsidRPr="1CEEB41E">
        <w:rPr>
          <w:rFonts w:ascii="Times New Roman" w:hAnsi="Times New Roman" w:cs="Times New Roman"/>
          <w:sz w:val="20"/>
          <w:szCs w:val="20"/>
        </w:rPr>
        <w:t> </w:t>
      </w:r>
    </w:p>
    <w:p w14:paraId="2F8C7AFA" w14:textId="21772079" w:rsidR="00D25872" w:rsidRPr="005863CB" w:rsidRDefault="00CD1557" w:rsidP="0034799E">
      <w:pPr>
        <w:rPr>
          <w:b/>
          <w:bCs/>
        </w:rPr>
      </w:pPr>
      <w:r w:rsidRPr="005863CB">
        <w:rPr>
          <w:b/>
          <w:bCs/>
        </w:rPr>
        <w:t>Persönliche Daten des/der Teilnehmer:in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3260"/>
        <w:gridCol w:w="1412"/>
      </w:tblGrid>
      <w:tr w:rsidR="00CD1557" w:rsidRPr="00B81DE9" w14:paraId="7DD28565" w14:textId="77777777" w:rsidTr="00BC02A6">
        <w:trPr>
          <w:trHeight w:val="567"/>
        </w:trPr>
        <w:tc>
          <w:tcPr>
            <w:tcW w:w="4390" w:type="dxa"/>
            <w:vAlign w:val="center"/>
          </w:tcPr>
          <w:p w14:paraId="0F3369AF" w14:textId="0FE10790" w:rsidR="00CD1557" w:rsidRPr="006D3817" w:rsidRDefault="00CD1557" w:rsidP="00CD1557">
            <w:pPr>
              <w:rPr>
                <w:b/>
                <w:bCs/>
                <w:sz w:val="20"/>
                <w:szCs w:val="20"/>
              </w:rPr>
            </w:pPr>
            <w:r w:rsidRPr="006D3817">
              <w:rPr>
                <w:rStyle w:val="normaltextrun"/>
                <w:b/>
                <w:bCs/>
                <w:sz w:val="20"/>
                <w:szCs w:val="20"/>
              </w:rPr>
              <w:t>Titel</w:t>
            </w:r>
            <w:r w:rsidRPr="006D3817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rStyle w:val="Platzhaltertext"/>
              <w:sz w:val="20"/>
              <w:szCs w:val="20"/>
            </w:rPr>
            <w:id w:val="-1123615521"/>
            <w:placeholder>
              <w:docPart w:val="AC68E6F40D35413DA14429E17E1105B8"/>
            </w:placeholder>
            <w:text/>
          </w:sdtPr>
          <w:sdtContent>
            <w:tc>
              <w:tcPr>
                <w:tcW w:w="4672" w:type="dxa"/>
                <w:gridSpan w:val="2"/>
              </w:tcPr>
              <w:p w14:paraId="426A29CD" w14:textId="571EEA58" w:rsidR="00CD1557" w:rsidRPr="00B81DE9" w:rsidRDefault="00361DD1" w:rsidP="00CD1557">
                <w:pPr>
                  <w:rPr>
                    <w:sz w:val="20"/>
                    <w:szCs w:val="20"/>
                  </w:rPr>
                </w:pPr>
                <w:r w:rsidRPr="00361DD1">
                  <w:rPr>
                    <w:rStyle w:val="Platzhaltertext"/>
                    <w:sz w:val="20"/>
                    <w:szCs w:val="20"/>
                  </w:rPr>
                  <w:t xml:space="preserve"> Klicken oder tippen Sie hier, um Text einzugeben.</w:t>
                </w:r>
              </w:p>
            </w:tc>
          </w:sdtContent>
        </w:sdt>
      </w:tr>
      <w:tr w:rsidR="00CD1557" w:rsidRPr="00B81DE9" w14:paraId="3B80B606" w14:textId="77777777" w:rsidTr="00BC02A6">
        <w:trPr>
          <w:trHeight w:val="567"/>
        </w:trPr>
        <w:tc>
          <w:tcPr>
            <w:tcW w:w="4390" w:type="dxa"/>
            <w:vAlign w:val="center"/>
          </w:tcPr>
          <w:p w14:paraId="1054716D" w14:textId="46EBDABB" w:rsidR="00CD1557" w:rsidRPr="006D3817" w:rsidRDefault="00CD1557" w:rsidP="00CD1557">
            <w:pPr>
              <w:rPr>
                <w:b/>
                <w:bCs/>
                <w:sz w:val="20"/>
                <w:szCs w:val="20"/>
              </w:rPr>
            </w:pPr>
            <w:r w:rsidRPr="006D3817">
              <w:rPr>
                <w:rStyle w:val="normaltextrun"/>
                <w:b/>
                <w:bCs/>
                <w:sz w:val="20"/>
                <w:szCs w:val="20"/>
              </w:rPr>
              <w:t>Vor- und Nachname</w:t>
            </w:r>
            <w:r w:rsidRPr="006D3817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2045048092"/>
            <w:placeholder>
              <w:docPart w:val="71AAB63AE5D249058A938DF19A07E1FF"/>
            </w:placeholder>
            <w:showingPlcHdr/>
          </w:sdtPr>
          <w:sdtContent>
            <w:tc>
              <w:tcPr>
                <w:tcW w:w="4672" w:type="dxa"/>
                <w:gridSpan w:val="2"/>
              </w:tcPr>
              <w:p w14:paraId="12900E49" w14:textId="09C163DE" w:rsidR="00CD1557" w:rsidRPr="00B81DE9" w:rsidRDefault="00CD1557" w:rsidP="00CD1557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CD1557" w:rsidRPr="00B81DE9" w14:paraId="23607AD6" w14:textId="77777777" w:rsidTr="00BC02A6">
        <w:trPr>
          <w:trHeight w:val="567"/>
        </w:trPr>
        <w:tc>
          <w:tcPr>
            <w:tcW w:w="4390" w:type="dxa"/>
            <w:vAlign w:val="center"/>
          </w:tcPr>
          <w:p w14:paraId="53D3E429" w14:textId="61331358" w:rsidR="00CD1557" w:rsidRPr="006D3817" w:rsidRDefault="00CD1557" w:rsidP="00CD1557">
            <w:pPr>
              <w:rPr>
                <w:b/>
                <w:bCs/>
                <w:sz w:val="20"/>
                <w:szCs w:val="20"/>
              </w:rPr>
            </w:pPr>
            <w:r w:rsidRPr="006D3817">
              <w:rPr>
                <w:rStyle w:val="normaltextrun"/>
                <w:b/>
                <w:bCs/>
                <w:sz w:val="20"/>
                <w:szCs w:val="20"/>
              </w:rPr>
              <w:t>Straße, Hausnummer</w:t>
            </w:r>
            <w:r w:rsidRPr="006D3817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839509747"/>
            <w:placeholder>
              <w:docPart w:val="6C5134647E984BBBB505F2A5D9B75283"/>
            </w:placeholder>
            <w:showingPlcHdr/>
          </w:sdtPr>
          <w:sdtContent>
            <w:tc>
              <w:tcPr>
                <w:tcW w:w="4672" w:type="dxa"/>
                <w:gridSpan w:val="2"/>
              </w:tcPr>
              <w:p w14:paraId="02E4ECE3" w14:textId="3B2B099B" w:rsidR="00CD1557" w:rsidRPr="00B81DE9" w:rsidRDefault="00CD1557" w:rsidP="00CD1557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CD1557" w:rsidRPr="00B81DE9" w14:paraId="70261242" w14:textId="77777777" w:rsidTr="00BC02A6">
        <w:trPr>
          <w:trHeight w:val="567"/>
        </w:trPr>
        <w:tc>
          <w:tcPr>
            <w:tcW w:w="4390" w:type="dxa"/>
            <w:vAlign w:val="center"/>
          </w:tcPr>
          <w:p w14:paraId="47552A54" w14:textId="7F7A07E2" w:rsidR="00CD1557" w:rsidRPr="006D3817" w:rsidRDefault="00CD1557" w:rsidP="00CD1557">
            <w:pPr>
              <w:rPr>
                <w:b/>
                <w:bCs/>
                <w:sz w:val="20"/>
                <w:szCs w:val="20"/>
              </w:rPr>
            </w:pPr>
            <w:r w:rsidRPr="006D3817">
              <w:rPr>
                <w:rStyle w:val="normaltextrun"/>
                <w:b/>
                <w:bCs/>
                <w:sz w:val="20"/>
                <w:szCs w:val="20"/>
              </w:rPr>
              <w:t>Postleitzahl</w:t>
            </w:r>
            <w:r w:rsidRPr="006D3817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430742414"/>
            <w:placeholder>
              <w:docPart w:val="39102AEE004340BC9AAD7C636AF4AE0A"/>
            </w:placeholder>
            <w:showingPlcHdr/>
          </w:sdtPr>
          <w:sdtContent>
            <w:tc>
              <w:tcPr>
                <w:tcW w:w="4672" w:type="dxa"/>
                <w:gridSpan w:val="2"/>
              </w:tcPr>
              <w:p w14:paraId="2945A70B" w14:textId="5AA77237" w:rsidR="00CD1557" w:rsidRPr="00B81DE9" w:rsidRDefault="00CD1557" w:rsidP="00CD1557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CD1557" w:rsidRPr="00B81DE9" w14:paraId="62344375" w14:textId="77777777" w:rsidTr="00BC02A6">
        <w:trPr>
          <w:trHeight w:val="567"/>
        </w:trPr>
        <w:tc>
          <w:tcPr>
            <w:tcW w:w="4390" w:type="dxa"/>
            <w:vAlign w:val="center"/>
          </w:tcPr>
          <w:p w14:paraId="5D76F60D" w14:textId="078D5F0B" w:rsidR="00CD1557" w:rsidRPr="006D3817" w:rsidRDefault="00CD1557" w:rsidP="00CD1557">
            <w:pPr>
              <w:rPr>
                <w:b/>
                <w:bCs/>
                <w:sz w:val="20"/>
                <w:szCs w:val="20"/>
              </w:rPr>
            </w:pPr>
            <w:r w:rsidRPr="006D3817">
              <w:rPr>
                <w:rStyle w:val="normaltextrun"/>
                <w:b/>
                <w:bCs/>
                <w:sz w:val="20"/>
                <w:szCs w:val="20"/>
              </w:rPr>
              <w:t>Ort</w:t>
            </w:r>
            <w:r w:rsidRPr="006D3817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1250887513"/>
            <w:placeholder>
              <w:docPart w:val="4BB33BB76F504FA9942064D91E3C537D"/>
            </w:placeholder>
            <w:showingPlcHdr/>
          </w:sdtPr>
          <w:sdtContent>
            <w:tc>
              <w:tcPr>
                <w:tcW w:w="4672" w:type="dxa"/>
                <w:gridSpan w:val="2"/>
              </w:tcPr>
              <w:p w14:paraId="37CA2D2F" w14:textId="41E2E60E" w:rsidR="00CD1557" w:rsidRPr="00B81DE9" w:rsidRDefault="00CD1557" w:rsidP="00CD1557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CD1557" w:rsidRPr="00B81DE9" w14:paraId="11CC75B8" w14:textId="77777777" w:rsidTr="00BC02A6">
        <w:trPr>
          <w:trHeight w:val="567"/>
        </w:trPr>
        <w:tc>
          <w:tcPr>
            <w:tcW w:w="4390" w:type="dxa"/>
            <w:vAlign w:val="center"/>
          </w:tcPr>
          <w:p w14:paraId="057E702E" w14:textId="5583D8E0" w:rsidR="00CD1557" w:rsidRPr="006D3817" w:rsidRDefault="00CD1557" w:rsidP="00CD1557">
            <w:pPr>
              <w:rPr>
                <w:b/>
                <w:bCs/>
                <w:sz w:val="20"/>
                <w:szCs w:val="20"/>
              </w:rPr>
            </w:pPr>
            <w:r w:rsidRPr="006D3817">
              <w:rPr>
                <w:rStyle w:val="normaltextrun"/>
                <w:b/>
                <w:bCs/>
                <w:sz w:val="20"/>
                <w:szCs w:val="20"/>
              </w:rPr>
              <w:t>Mailadresse</w:t>
            </w:r>
            <w:r w:rsidRPr="006D3817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1665937593"/>
            <w:placeholder>
              <w:docPart w:val="41511A4B530C4F08876BF5D5246A7866"/>
            </w:placeholder>
            <w:showingPlcHdr/>
          </w:sdtPr>
          <w:sdtContent>
            <w:tc>
              <w:tcPr>
                <w:tcW w:w="4672" w:type="dxa"/>
                <w:gridSpan w:val="2"/>
              </w:tcPr>
              <w:p w14:paraId="5EA2420A" w14:textId="1B6A0366" w:rsidR="00CD1557" w:rsidRPr="00B81DE9" w:rsidRDefault="00CD1557" w:rsidP="00CD1557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CD1557" w:rsidRPr="00B81DE9" w14:paraId="752A5C0C" w14:textId="77777777" w:rsidTr="00BC02A6">
        <w:trPr>
          <w:trHeight w:val="567"/>
        </w:trPr>
        <w:tc>
          <w:tcPr>
            <w:tcW w:w="4390" w:type="dxa"/>
            <w:vAlign w:val="center"/>
          </w:tcPr>
          <w:p w14:paraId="2C5791C7" w14:textId="3E23E5D6" w:rsidR="00CD1557" w:rsidRPr="006D3817" w:rsidRDefault="00CD1557" w:rsidP="00CD1557">
            <w:pPr>
              <w:rPr>
                <w:b/>
                <w:bCs/>
                <w:sz w:val="20"/>
                <w:szCs w:val="20"/>
              </w:rPr>
            </w:pPr>
            <w:r w:rsidRPr="006D3817">
              <w:rPr>
                <w:rStyle w:val="normaltextrun"/>
                <w:b/>
                <w:bCs/>
                <w:sz w:val="20"/>
                <w:szCs w:val="20"/>
              </w:rPr>
              <w:t>Telefonnummer</w:t>
            </w:r>
            <w:r w:rsidRPr="006D3817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656153215"/>
            <w:placeholder>
              <w:docPart w:val="B53C7BB8E5204523ABE79765A1A76E30"/>
            </w:placeholder>
            <w:showingPlcHdr/>
          </w:sdtPr>
          <w:sdtContent>
            <w:tc>
              <w:tcPr>
                <w:tcW w:w="4672" w:type="dxa"/>
                <w:gridSpan w:val="2"/>
              </w:tcPr>
              <w:p w14:paraId="36805ADB" w14:textId="00D9EE00" w:rsidR="00CD1557" w:rsidRPr="00B81DE9" w:rsidRDefault="00CD1557" w:rsidP="00CD1557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CD1557" w:rsidRPr="00B81DE9" w14:paraId="2A950A03" w14:textId="77777777" w:rsidTr="00BC02A6">
        <w:trPr>
          <w:trHeight w:val="567"/>
        </w:trPr>
        <w:tc>
          <w:tcPr>
            <w:tcW w:w="4390" w:type="dxa"/>
            <w:vAlign w:val="center"/>
          </w:tcPr>
          <w:p w14:paraId="40AD1B05" w14:textId="02352221" w:rsidR="00CD1557" w:rsidRPr="006D3817" w:rsidRDefault="00CD1557" w:rsidP="00CD1557">
            <w:pPr>
              <w:rPr>
                <w:b/>
                <w:bCs/>
                <w:sz w:val="20"/>
                <w:szCs w:val="20"/>
              </w:rPr>
            </w:pPr>
            <w:r w:rsidRPr="006D3817">
              <w:rPr>
                <w:rStyle w:val="normaltextrun"/>
                <w:b/>
                <w:bCs/>
                <w:sz w:val="20"/>
                <w:szCs w:val="20"/>
              </w:rPr>
              <w:t>Geburtsdatum</w:t>
            </w:r>
            <w:r w:rsidRPr="006D3817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53085928"/>
            <w:placeholder>
              <w:docPart w:val="A362127C66434DAAA175F8012163BE6B"/>
            </w:placeholder>
            <w:showingPlcHdr/>
          </w:sdtPr>
          <w:sdtContent>
            <w:tc>
              <w:tcPr>
                <w:tcW w:w="4672" w:type="dxa"/>
                <w:gridSpan w:val="2"/>
              </w:tcPr>
              <w:p w14:paraId="4BF25433" w14:textId="42069F64" w:rsidR="00CD1557" w:rsidRPr="00B81DE9" w:rsidRDefault="00CD1557" w:rsidP="00CD1557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CD1557" w:rsidRPr="00B81DE9" w14:paraId="09AED67D" w14:textId="77777777" w:rsidTr="00B33FF8">
        <w:trPr>
          <w:trHeight w:val="567"/>
        </w:trPr>
        <w:tc>
          <w:tcPr>
            <w:tcW w:w="7650" w:type="dxa"/>
            <w:gridSpan w:val="2"/>
            <w:shd w:val="clear" w:color="auto" w:fill="F2F2F2" w:themeFill="background1" w:themeFillShade="F2"/>
            <w:vAlign w:val="center"/>
          </w:tcPr>
          <w:p w14:paraId="40D1AC1E" w14:textId="42674CDD" w:rsidR="00CD1557" w:rsidRPr="006D3817" w:rsidRDefault="00927617" w:rsidP="00E14752">
            <w:pPr>
              <w:rPr>
                <w:b/>
                <w:bCs/>
                <w:sz w:val="20"/>
                <w:szCs w:val="20"/>
              </w:rPr>
            </w:pPr>
            <w:r w:rsidRPr="006D3817">
              <w:rPr>
                <w:rStyle w:val="normaltextrun"/>
                <w:b/>
                <w:bCs/>
                <w:sz w:val="20"/>
                <w:szCs w:val="20"/>
              </w:rPr>
              <w:t xml:space="preserve">B. A. </w:t>
            </w:r>
            <w:r w:rsidR="006D3817" w:rsidRPr="006D3817">
              <w:rPr>
                <w:rStyle w:val="normaltextrun"/>
                <w:b/>
                <w:bCs/>
                <w:sz w:val="20"/>
                <w:szCs w:val="20"/>
              </w:rPr>
              <w:t xml:space="preserve">Soziale Arbeit an der MSB </w:t>
            </w:r>
            <w:r w:rsidR="006D3817" w:rsidRPr="00E14752">
              <w:rPr>
                <w:rStyle w:val="normaltextrun"/>
                <w:sz w:val="16"/>
                <w:szCs w:val="16"/>
              </w:rPr>
              <w:t xml:space="preserve">(mind. 5. Semester, Module M10 </w:t>
            </w:r>
            <w:r w:rsidR="00A53A36" w:rsidRPr="00E14752">
              <w:rPr>
                <w:rStyle w:val="normaltextrun"/>
                <w:sz w:val="16"/>
                <w:szCs w:val="16"/>
              </w:rPr>
              <w:t>&amp;</w:t>
            </w:r>
            <w:r w:rsidR="006D3817" w:rsidRPr="00E14752">
              <w:rPr>
                <w:rStyle w:val="normaltextrun"/>
                <w:sz w:val="16"/>
                <w:szCs w:val="16"/>
              </w:rPr>
              <w:t xml:space="preserve"> M11, vormals</w:t>
            </w:r>
            <w:r w:rsidR="00A53A36" w:rsidRPr="00E14752">
              <w:rPr>
                <w:rStyle w:val="normaltextrun"/>
                <w:sz w:val="16"/>
                <w:szCs w:val="16"/>
              </w:rPr>
              <w:t xml:space="preserve"> M16c</w:t>
            </w:r>
            <w:r w:rsidR="006D3817" w:rsidRPr="00E14752">
              <w:rPr>
                <w:rStyle w:val="normaltextrun"/>
                <w:sz w:val="16"/>
                <w:szCs w:val="16"/>
              </w:rPr>
              <w:t xml:space="preserve"> </w:t>
            </w:r>
            <w:r w:rsidR="004E48D7">
              <w:rPr>
                <w:rStyle w:val="normaltextrun"/>
                <w:sz w:val="16"/>
                <w:szCs w:val="16"/>
              </w:rPr>
              <w:t xml:space="preserve">und M19 </w:t>
            </w:r>
            <w:r w:rsidR="006D3817" w:rsidRPr="00E14752">
              <w:rPr>
                <w:rStyle w:val="normaltextrun"/>
                <w:sz w:val="16"/>
                <w:szCs w:val="16"/>
              </w:rPr>
              <w:t>abgeschlossen mit mind. Note 2,0</w:t>
            </w:r>
            <w:r w:rsidR="00781812" w:rsidRPr="00E14752">
              <w:rPr>
                <w:rStyle w:val="normaltextrun"/>
                <w:sz w:val="16"/>
                <w:szCs w:val="16"/>
              </w:rPr>
              <w:t xml:space="preserve"> – bitte Nachweise einreichen</w:t>
            </w:r>
            <w:r w:rsidR="006D3817" w:rsidRPr="00E14752">
              <w:rPr>
                <w:rStyle w:val="normaltextrun"/>
                <w:sz w:val="16"/>
                <w:szCs w:val="16"/>
              </w:rPr>
              <w:t>)</w:t>
            </w:r>
            <w:r w:rsidR="00CD1557" w:rsidRPr="006D3817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1241405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2" w:type="dxa"/>
                <w:shd w:val="clear" w:color="auto" w:fill="F2F2F2" w:themeFill="background1" w:themeFillShade="F2"/>
                <w:vAlign w:val="center"/>
              </w:tcPr>
              <w:p w14:paraId="46C4DF14" w14:textId="261882A8" w:rsidR="00CD1557" w:rsidRPr="00B81DE9" w:rsidRDefault="00143616" w:rsidP="0014361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86CC2" w:rsidRPr="00B81DE9" w14:paraId="52F2E1FD" w14:textId="77777777" w:rsidTr="00B33FF8">
        <w:trPr>
          <w:trHeight w:val="567"/>
        </w:trPr>
        <w:tc>
          <w:tcPr>
            <w:tcW w:w="7650" w:type="dxa"/>
            <w:gridSpan w:val="2"/>
            <w:shd w:val="clear" w:color="auto" w:fill="F2F2F2" w:themeFill="background1" w:themeFillShade="F2"/>
            <w:vAlign w:val="center"/>
          </w:tcPr>
          <w:p w14:paraId="4AE93199" w14:textId="7522B464" w:rsidR="00C86CC2" w:rsidRPr="006D3817" w:rsidRDefault="00182376" w:rsidP="00927617">
            <w:pPr>
              <w:rPr>
                <w:rStyle w:val="normaltextrun"/>
                <w:b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B. A. </w:t>
            </w:r>
            <w:r w:rsidR="00942DA1">
              <w:rPr>
                <w:rStyle w:val="normaltextrun"/>
                <w:b/>
                <w:bCs/>
                <w:sz w:val="20"/>
                <w:szCs w:val="20"/>
              </w:rPr>
              <w:t xml:space="preserve">&amp; </w:t>
            </w:r>
            <w:r w:rsidR="00BC02A6">
              <w:rPr>
                <w:rStyle w:val="normaltextrun"/>
                <w:b/>
                <w:bCs/>
                <w:sz w:val="20"/>
                <w:szCs w:val="20"/>
              </w:rPr>
              <w:t xml:space="preserve">M. A. Soziale Arbeit an der MSB </w:t>
            </w:r>
            <w:r w:rsidR="00BC02A6" w:rsidRPr="00E14752">
              <w:rPr>
                <w:rStyle w:val="normaltextrun"/>
                <w:sz w:val="16"/>
                <w:szCs w:val="16"/>
              </w:rPr>
              <w:t>(</w:t>
            </w:r>
            <w:r w:rsidR="00942DA1">
              <w:rPr>
                <w:rStyle w:val="normaltextrun"/>
                <w:sz w:val="16"/>
                <w:szCs w:val="16"/>
              </w:rPr>
              <w:t xml:space="preserve">Abschlusszeugnis B. A., </w:t>
            </w:r>
            <w:r w:rsidR="00E60332" w:rsidRPr="00E14752">
              <w:rPr>
                <w:rStyle w:val="normaltextrun"/>
                <w:sz w:val="16"/>
                <w:szCs w:val="16"/>
              </w:rPr>
              <w:t xml:space="preserve">Belegung und Abschluss </w:t>
            </w:r>
            <w:r w:rsidR="00702DF0" w:rsidRPr="00E14752">
              <w:rPr>
                <w:rStyle w:val="normaltextrun"/>
                <w:sz w:val="16"/>
                <w:szCs w:val="16"/>
              </w:rPr>
              <w:t>Pädagogische Interaktionsdiagnostik, mit mind. Note 2,0</w:t>
            </w:r>
            <w:r w:rsidR="00781812" w:rsidRPr="00E14752">
              <w:rPr>
                <w:rStyle w:val="normaltextrun"/>
                <w:sz w:val="16"/>
                <w:szCs w:val="16"/>
              </w:rPr>
              <w:t xml:space="preserve"> – bitte Nachweise einreichen</w:t>
            </w:r>
            <w:r w:rsidR="00702DF0" w:rsidRPr="00E14752">
              <w:rPr>
                <w:rStyle w:val="normaltextrun"/>
                <w:sz w:val="16"/>
                <w:szCs w:val="16"/>
              </w:rPr>
              <w:t>)</w:t>
            </w:r>
          </w:p>
        </w:tc>
        <w:sdt>
          <w:sdtPr>
            <w:rPr>
              <w:sz w:val="20"/>
              <w:szCs w:val="20"/>
            </w:rPr>
            <w:id w:val="12112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2" w:type="dxa"/>
                <w:shd w:val="clear" w:color="auto" w:fill="F2F2F2" w:themeFill="background1" w:themeFillShade="F2"/>
                <w:vAlign w:val="center"/>
              </w:tcPr>
              <w:p w14:paraId="6F20A8A6" w14:textId="199038C8" w:rsidR="00C86CC2" w:rsidRDefault="00BC02A6" w:rsidP="00BC02A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1557" w:rsidRPr="00B81DE9" w14:paraId="7D48D3E3" w14:textId="77777777" w:rsidTr="00BC02A6">
        <w:trPr>
          <w:trHeight w:val="567"/>
        </w:trPr>
        <w:tc>
          <w:tcPr>
            <w:tcW w:w="4390" w:type="dxa"/>
            <w:vAlign w:val="center"/>
          </w:tcPr>
          <w:p w14:paraId="597220EB" w14:textId="7B8DC12F" w:rsidR="00CD1557" w:rsidRPr="006D3817" w:rsidRDefault="00927617" w:rsidP="00CD1557">
            <w:pPr>
              <w:rPr>
                <w:b/>
                <w:bCs/>
                <w:sz w:val="20"/>
                <w:szCs w:val="20"/>
              </w:rPr>
            </w:pPr>
            <w:r w:rsidRPr="006D3817">
              <w:rPr>
                <w:rStyle w:val="normaltextrun"/>
                <w:b/>
                <w:bCs/>
                <w:sz w:val="20"/>
                <w:szCs w:val="20"/>
              </w:rPr>
              <w:t>Wenn zutreffend: a</w:t>
            </w:r>
            <w:r w:rsidR="00CD1557" w:rsidRPr="006D3817">
              <w:rPr>
                <w:rStyle w:val="normaltextrun"/>
                <w:b/>
                <w:bCs/>
                <w:sz w:val="20"/>
                <w:szCs w:val="20"/>
              </w:rPr>
              <w:t>ktuelle Tätigkeit</w:t>
            </w:r>
            <w:r w:rsidR="00CD1557" w:rsidRPr="006D3817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952326705"/>
            <w:placeholder>
              <w:docPart w:val="E6579C854EC74ED58FF50CD129B0EA46"/>
            </w:placeholder>
            <w:showingPlcHdr/>
          </w:sdtPr>
          <w:sdtContent>
            <w:tc>
              <w:tcPr>
                <w:tcW w:w="4672" w:type="dxa"/>
                <w:gridSpan w:val="2"/>
              </w:tcPr>
              <w:p w14:paraId="0A65C525" w14:textId="2667AFDB" w:rsidR="00CD1557" w:rsidRPr="00B81DE9" w:rsidRDefault="00CD1557" w:rsidP="00CD1557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3ACD77A4" w14:textId="77777777" w:rsidR="00E75136" w:rsidRDefault="00E75136" w:rsidP="00821217">
      <w:pPr>
        <w:rPr>
          <w:b/>
          <w:bCs/>
        </w:rPr>
      </w:pPr>
    </w:p>
    <w:p w14:paraId="099D8F8D" w14:textId="762AE5D8" w:rsidR="007A3BB7" w:rsidRPr="00BC0A63" w:rsidRDefault="0008368B" w:rsidP="00BC0A63">
      <w:pPr>
        <w:rPr>
          <w:b/>
          <w:bCs/>
        </w:rPr>
      </w:pPr>
      <w:r w:rsidRPr="00B81DE9">
        <w:rPr>
          <w:b/>
          <w:bCs/>
        </w:rPr>
        <w:lastRenderedPageBreak/>
        <w:t>Buchung der Weiterbildung(en)</w:t>
      </w:r>
    </w:p>
    <w:p w14:paraId="6504D896" w14:textId="3D7A7915" w:rsidR="000112AF" w:rsidRPr="00B81DE9" w:rsidRDefault="0008368B" w:rsidP="00821217">
      <w:pPr>
        <w:jc w:val="both"/>
        <w:rPr>
          <w:sz w:val="20"/>
          <w:szCs w:val="20"/>
        </w:rPr>
      </w:pPr>
      <w:r w:rsidRPr="00B81DE9">
        <w:rPr>
          <w:sz w:val="20"/>
          <w:szCs w:val="20"/>
        </w:rPr>
        <w:t xml:space="preserve">Hinweis: </w:t>
      </w:r>
      <w:r w:rsidR="00FD27BD" w:rsidRPr="00C622E4">
        <w:rPr>
          <w:b/>
          <w:bCs/>
          <w:sz w:val="20"/>
          <w:szCs w:val="20"/>
        </w:rPr>
        <w:t xml:space="preserve">Sie können kostenfrei </w:t>
      </w:r>
      <w:r w:rsidR="00700608">
        <w:rPr>
          <w:b/>
          <w:bCs/>
          <w:sz w:val="20"/>
          <w:szCs w:val="20"/>
        </w:rPr>
        <w:t xml:space="preserve">zur Auffrischung </w:t>
      </w:r>
      <w:r w:rsidR="00FD27BD" w:rsidRPr="00C622E4">
        <w:rPr>
          <w:b/>
          <w:bCs/>
          <w:sz w:val="20"/>
          <w:szCs w:val="20"/>
        </w:rPr>
        <w:t>an Themen des Moduls 1 Entwicklungspsychologische Grundlagen teilnehmen</w:t>
      </w:r>
      <w:r w:rsidR="00FD27BD">
        <w:rPr>
          <w:sz w:val="20"/>
          <w:szCs w:val="20"/>
        </w:rPr>
        <w:t xml:space="preserve">. </w:t>
      </w:r>
      <w:r w:rsidRPr="00B81DE9">
        <w:rPr>
          <w:sz w:val="20"/>
          <w:szCs w:val="20"/>
        </w:rPr>
        <w:t>Die Teilnahme kann in Präsenz oder online stattfinden. Bitte wählen Sie die für Sie passende Option jeweils pro Datum aus.</w:t>
      </w:r>
    </w:p>
    <w:p w14:paraId="2608960B" w14:textId="428F2EC5" w:rsidR="000112AF" w:rsidRPr="00821217" w:rsidRDefault="00821217" w:rsidP="00821217">
      <w:pPr>
        <w:spacing w:before="240"/>
        <w:rPr>
          <w:sz w:val="20"/>
          <w:szCs w:val="20"/>
        </w:rPr>
      </w:pPr>
      <w:r w:rsidRPr="00821217">
        <w:rPr>
          <w:b/>
          <w:bCs/>
        </w:rPr>
        <w:t>1)</w:t>
      </w:r>
      <w:r>
        <w:rPr>
          <w:b/>
          <w:bCs/>
        </w:rPr>
        <w:t xml:space="preserve"> </w:t>
      </w:r>
      <w:r w:rsidR="000112AF" w:rsidRPr="00821217">
        <w:rPr>
          <w:b/>
          <w:bCs/>
        </w:rPr>
        <w:t>PIP im Einzelsetting</w:t>
      </w:r>
      <w:r w:rsidR="00830947" w:rsidRPr="00821217">
        <w:rPr>
          <w:b/>
          <w:bCs/>
        </w:rPr>
        <w:t xml:space="preserve"> </w:t>
      </w:r>
      <w:r w:rsidR="00830947" w:rsidRPr="00821217">
        <w:rPr>
          <w:sz w:val="20"/>
          <w:szCs w:val="20"/>
        </w:rPr>
        <w:t>(</w:t>
      </w:r>
      <w:r w:rsidR="00BC0A63">
        <w:rPr>
          <w:sz w:val="20"/>
          <w:szCs w:val="20"/>
        </w:rPr>
        <w:t xml:space="preserve">üblicherweise </w:t>
      </w:r>
      <w:r w:rsidR="00830947" w:rsidRPr="00821217">
        <w:rPr>
          <w:sz w:val="20"/>
          <w:szCs w:val="20"/>
        </w:rPr>
        <w:t>4</w:t>
      </w:r>
      <w:r w:rsidR="00BC0A63">
        <w:rPr>
          <w:sz w:val="20"/>
          <w:szCs w:val="20"/>
        </w:rPr>
        <w:t>9</w:t>
      </w:r>
      <w:r w:rsidR="00830947" w:rsidRPr="00821217">
        <w:rPr>
          <w:sz w:val="20"/>
          <w:szCs w:val="20"/>
        </w:rPr>
        <w:t xml:space="preserve"> </w:t>
      </w:r>
      <w:r w:rsidR="001C0FB7">
        <w:rPr>
          <w:sz w:val="20"/>
          <w:szCs w:val="20"/>
        </w:rPr>
        <w:t>Blöcke</w:t>
      </w:r>
      <w:r w:rsidR="00830947" w:rsidRPr="00821217">
        <w:rPr>
          <w:sz w:val="20"/>
          <w:szCs w:val="20"/>
        </w:rPr>
        <w:t>,</w:t>
      </w:r>
      <w:r w:rsidR="001C0FB7">
        <w:rPr>
          <w:sz w:val="20"/>
          <w:szCs w:val="20"/>
        </w:rPr>
        <w:t xml:space="preserve"> </w:t>
      </w:r>
      <w:r w:rsidR="00C622E4">
        <w:rPr>
          <w:sz w:val="20"/>
          <w:szCs w:val="20"/>
        </w:rPr>
        <w:t>4</w:t>
      </w:r>
      <w:r w:rsidR="001C0FB7">
        <w:rPr>
          <w:sz w:val="20"/>
          <w:szCs w:val="20"/>
        </w:rPr>
        <w:t xml:space="preserve"> Module,</w:t>
      </w:r>
      <w:r w:rsidR="00830947" w:rsidRPr="0082121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Kosten: </w:t>
      </w:r>
      <w:r w:rsidR="00830947" w:rsidRPr="00821217">
        <w:rPr>
          <w:sz w:val="20"/>
          <w:szCs w:val="20"/>
        </w:rPr>
        <w:t>2.970 Euro</w:t>
      </w:r>
      <w:r w:rsidR="00BC0A63">
        <w:rPr>
          <w:sz w:val="20"/>
          <w:szCs w:val="20"/>
        </w:rPr>
        <w:t>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08368B" w:rsidRPr="00B81DE9" w14:paraId="112CCA8A" w14:textId="77777777" w:rsidTr="0008368B">
        <w:bookmarkStart w:id="0" w:name="_Hlk164951370" w:displacedByCustomXml="next"/>
        <w:sdt>
          <w:sdtPr>
            <w:rPr>
              <w:sz w:val="20"/>
              <w:szCs w:val="20"/>
            </w:rPr>
            <w:id w:val="-1094628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58EF1658" w14:textId="4F3AB9B7" w:rsidR="0008368B" w:rsidRPr="00B81DE9" w:rsidRDefault="00425DEC" w:rsidP="00425DEC">
                <w:pPr>
                  <w:rPr>
                    <w:sz w:val="20"/>
                    <w:szCs w:val="20"/>
                  </w:rPr>
                </w:pPr>
                <w:r w:rsidRPr="00B81D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14:paraId="673902C9" w14:textId="4F870BBC" w:rsidR="000112AF" w:rsidRPr="00B81DE9" w:rsidRDefault="001178D5" w:rsidP="00425DEC">
            <w:pPr>
              <w:rPr>
                <w:sz w:val="20"/>
                <w:szCs w:val="20"/>
              </w:rPr>
            </w:pPr>
            <w:r w:rsidRPr="001178D5">
              <w:rPr>
                <w:b/>
                <w:bCs/>
                <w:sz w:val="20"/>
                <w:szCs w:val="20"/>
              </w:rPr>
              <w:t xml:space="preserve">B. A. </w:t>
            </w:r>
            <w:proofErr w:type="spellStart"/>
            <w:r w:rsidRPr="001178D5">
              <w:rPr>
                <w:b/>
                <w:bCs/>
                <w:sz w:val="20"/>
                <w:szCs w:val="20"/>
              </w:rPr>
              <w:t>Studierende:r</w:t>
            </w:r>
            <w:proofErr w:type="spellEnd"/>
            <w:r w:rsidRPr="001178D5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1178D5">
              <w:rPr>
                <w:b/>
                <w:bCs/>
                <w:sz w:val="20"/>
                <w:szCs w:val="20"/>
              </w:rPr>
              <w:t>Absolvent:in</w:t>
            </w:r>
            <w:proofErr w:type="spellEnd"/>
            <w:r w:rsidRPr="001178D5"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08368B" w:rsidRPr="00B81DE9">
              <w:rPr>
                <w:sz w:val="20"/>
                <w:szCs w:val="20"/>
              </w:rPr>
              <w:t xml:space="preserve">Ich buche </w:t>
            </w:r>
            <w:r w:rsidR="0084304B" w:rsidRPr="00B81DE9">
              <w:rPr>
                <w:sz w:val="20"/>
                <w:szCs w:val="20"/>
              </w:rPr>
              <w:t xml:space="preserve">verbindlich </w:t>
            </w:r>
            <w:r w:rsidR="0008368B" w:rsidRPr="00B81DE9">
              <w:rPr>
                <w:sz w:val="20"/>
                <w:szCs w:val="20"/>
              </w:rPr>
              <w:t xml:space="preserve">die Weiterbildung </w:t>
            </w:r>
            <w:r w:rsidR="0008368B" w:rsidRPr="001178D5">
              <w:rPr>
                <w:sz w:val="20"/>
                <w:szCs w:val="20"/>
              </w:rPr>
              <w:t>PIP im Einzelsetting</w:t>
            </w:r>
            <w:r w:rsidR="00B5219F" w:rsidRPr="001178D5">
              <w:rPr>
                <w:sz w:val="20"/>
                <w:szCs w:val="20"/>
              </w:rPr>
              <w:t xml:space="preserve"> </w:t>
            </w:r>
            <w:r w:rsidR="00140E25" w:rsidRPr="001178D5">
              <w:rPr>
                <w:sz w:val="20"/>
                <w:szCs w:val="20"/>
              </w:rPr>
              <w:t xml:space="preserve">(40 Blöcke, 4 Module, Sonderpreis </w:t>
            </w:r>
            <w:r w:rsidR="00954CDF" w:rsidRPr="001178D5">
              <w:rPr>
                <w:sz w:val="20"/>
                <w:szCs w:val="20"/>
              </w:rPr>
              <w:t>2.430 Euro</w:t>
            </w:r>
            <w:r w:rsidR="00140E25" w:rsidRPr="001178D5">
              <w:rPr>
                <w:sz w:val="20"/>
                <w:szCs w:val="20"/>
              </w:rPr>
              <w:t>)</w:t>
            </w:r>
            <w:r w:rsidR="000112AF" w:rsidRPr="001178D5">
              <w:rPr>
                <w:sz w:val="20"/>
                <w:szCs w:val="20"/>
              </w:rPr>
              <w:t>.</w:t>
            </w:r>
          </w:p>
        </w:tc>
      </w:tr>
      <w:tr w:rsidR="009E57D7" w:rsidRPr="00B81DE9" w14:paraId="0676D2C2" w14:textId="77777777" w:rsidTr="0008368B">
        <w:sdt>
          <w:sdtPr>
            <w:rPr>
              <w:sz w:val="20"/>
              <w:szCs w:val="20"/>
            </w:rPr>
            <w:id w:val="-2112815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4185F745" w14:textId="54F25487" w:rsidR="009E57D7" w:rsidRDefault="009E57D7" w:rsidP="00425DEC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14:paraId="4B6BED2E" w14:textId="3B26BD96" w:rsidR="009E57D7" w:rsidRPr="00B81DE9" w:rsidRDefault="001178D5" w:rsidP="00425DEC">
            <w:pPr>
              <w:rPr>
                <w:sz w:val="20"/>
                <w:szCs w:val="20"/>
              </w:rPr>
            </w:pPr>
            <w:r w:rsidRPr="001178D5">
              <w:rPr>
                <w:b/>
                <w:bCs/>
                <w:sz w:val="20"/>
                <w:szCs w:val="20"/>
              </w:rPr>
              <w:t xml:space="preserve">M. A. </w:t>
            </w:r>
            <w:proofErr w:type="spellStart"/>
            <w:r w:rsidRPr="001178D5">
              <w:rPr>
                <w:b/>
                <w:bCs/>
                <w:sz w:val="20"/>
                <w:szCs w:val="20"/>
              </w:rPr>
              <w:t>Studierende:r</w:t>
            </w:r>
            <w:proofErr w:type="spellEnd"/>
            <w:r w:rsidRPr="001178D5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1178D5">
              <w:rPr>
                <w:b/>
                <w:bCs/>
                <w:sz w:val="20"/>
                <w:szCs w:val="20"/>
              </w:rPr>
              <w:t>Absolvent:in</w:t>
            </w:r>
            <w:proofErr w:type="spellEnd"/>
            <w:r w:rsidRPr="001178D5"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9E57D7" w:rsidRPr="00B81DE9">
              <w:rPr>
                <w:sz w:val="20"/>
                <w:szCs w:val="20"/>
              </w:rPr>
              <w:t xml:space="preserve">Ich buche verbindlich die Weiterbildung </w:t>
            </w:r>
            <w:r w:rsidR="009E57D7" w:rsidRPr="001178D5">
              <w:rPr>
                <w:sz w:val="20"/>
                <w:szCs w:val="20"/>
              </w:rPr>
              <w:t xml:space="preserve">PIP im Einzelsetting (32 Blöcke, 3 Module, Sonderpreis </w:t>
            </w:r>
            <w:r w:rsidRPr="001178D5">
              <w:rPr>
                <w:sz w:val="20"/>
                <w:szCs w:val="20"/>
              </w:rPr>
              <w:t>1.950</w:t>
            </w:r>
            <w:r w:rsidR="009E57D7" w:rsidRPr="001178D5">
              <w:rPr>
                <w:sz w:val="20"/>
                <w:szCs w:val="20"/>
              </w:rPr>
              <w:t xml:space="preserve"> Euro).</w:t>
            </w:r>
          </w:p>
        </w:tc>
      </w:tr>
    </w:tbl>
    <w:bookmarkEnd w:id="0"/>
    <w:p w14:paraId="1DCC8390" w14:textId="1884F748" w:rsidR="000112AF" w:rsidRPr="00821217" w:rsidRDefault="000112AF" w:rsidP="008100FC">
      <w:pPr>
        <w:spacing w:before="240" w:after="240"/>
        <w:rPr>
          <w:b/>
          <w:bCs/>
          <w:sz w:val="20"/>
          <w:szCs w:val="20"/>
        </w:rPr>
      </w:pPr>
      <w:r w:rsidRPr="00821217">
        <w:rPr>
          <w:b/>
          <w:bCs/>
          <w:sz w:val="20"/>
          <w:szCs w:val="20"/>
        </w:rPr>
        <w:t>Ablauf der Weiterbildung PIP im Einzelsetting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539"/>
        <w:gridCol w:w="3827"/>
        <w:gridCol w:w="1985"/>
      </w:tblGrid>
      <w:tr w:rsidR="000112AF" w:rsidRPr="00B81DE9" w14:paraId="60573876" w14:textId="77777777" w:rsidTr="00A22AEF">
        <w:trPr>
          <w:trHeight w:val="567"/>
        </w:trPr>
        <w:tc>
          <w:tcPr>
            <w:tcW w:w="3539" w:type="dxa"/>
            <w:shd w:val="clear" w:color="auto" w:fill="3F8585"/>
            <w:vAlign w:val="center"/>
          </w:tcPr>
          <w:p w14:paraId="6CBD94CB" w14:textId="6B99A837" w:rsidR="000112AF" w:rsidRPr="00A22AEF" w:rsidRDefault="000112AF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07.02.2025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3F8585"/>
            <w:vAlign w:val="center"/>
          </w:tcPr>
          <w:p w14:paraId="2AF6FD11" w14:textId="40280B0C" w:rsidR="000112AF" w:rsidRPr="00A22AEF" w:rsidRDefault="000112AF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Auftaktveranstaltung in Präsenz in Berlin</w:t>
            </w:r>
          </w:p>
        </w:tc>
      </w:tr>
      <w:tr w:rsidR="008B4D63" w:rsidRPr="00B81DE9" w14:paraId="278580AE" w14:textId="77777777" w:rsidTr="00A22AEF">
        <w:trPr>
          <w:trHeight w:val="567"/>
        </w:trPr>
        <w:tc>
          <w:tcPr>
            <w:tcW w:w="3539" w:type="dxa"/>
            <w:vMerge w:val="restart"/>
            <w:tcBorders>
              <w:right w:val="single" w:sz="4" w:space="0" w:color="auto"/>
            </w:tcBorders>
            <w:shd w:val="clear" w:color="auto" w:fill="3F8585"/>
            <w:vAlign w:val="center"/>
          </w:tcPr>
          <w:p w14:paraId="576A4358" w14:textId="38D1C69C" w:rsidR="008B4D63" w:rsidRPr="00A22AEF" w:rsidRDefault="008B4D63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Termin</w:t>
            </w:r>
            <w:r w:rsidR="0084304B" w:rsidRPr="00A22AEF">
              <w:rPr>
                <w:color w:val="FFFFFF" w:themeColor="background1"/>
                <w:sz w:val="20"/>
                <w:szCs w:val="20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8585"/>
            <w:vAlign w:val="center"/>
          </w:tcPr>
          <w:p w14:paraId="62CE8307" w14:textId="2F38EE6C" w:rsidR="008B4D63" w:rsidRPr="00A22AEF" w:rsidRDefault="008B4D63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Modul 1 Entwicklungspsychologische Grundlagen</w:t>
            </w:r>
            <w:r w:rsidR="007D7D69">
              <w:rPr>
                <w:color w:val="FFFFFF" w:themeColor="background1"/>
                <w:sz w:val="20"/>
                <w:szCs w:val="20"/>
              </w:rPr>
              <w:t xml:space="preserve"> (freiwillige Teilnahme)</w:t>
            </w:r>
          </w:p>
        </w:tc>
      </w:tr>
      <w:tr w:rsidR="008B4D63" w:rsidRPr="00B81DE9" w14:paraId="75E972BB" w14:textId="77777777" w:rsidTr="00EB4200">
        <w:trPr>
          <w:trHeight w:val="321"/>
        </w:trPr>
        <w:tc>
          <w:tcPr>
            <w:tcW w:w="3539" w:type="dxa"/>
            <w:vMerge/>
            <w:shd w:val="clear" w:color="auto" w:fill="71BDBB"/>
            <w:vAlign w:val="center"/>
          </w:tcPr>
          <w:p w14:paraId="474E9305" w14:textId="0F4031C2" w:rsidR="008B4D63" w:rsidRPr="00B81DE9" w:rsidRDefault="008B4D63" w:rsidP="00EB4200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C6B0215" w14:textId="336E49CB" w:rsidR="008B4D63" w:rsidRPr="000A04A2" w:rsidRDefault="008B4D63" w:rsidP="00EB4200">
            <w:pPr>
              <w:rPr>
                <w:b/>
                <w:bCs/>
                <w:sz w:val="20"/>
                <w:szCs w:val="20"/>
              </w:rPr>
            </w:pPr>
            <w:r w:rsidRPr="000A04A2">
              <w:rPr>
                <w:b/>
                <w:bCs/>
                <w:sz w:val="20"/>
                <w:szCs w:val="20"/>
              </w:rPr>
              <w:t>Thema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5F4B4" w14:textId="639739E9" w:rsidR="008B4D63" w:rsidRPr="000A04A2" w:rsidRDefault="008B4D63" w:rsidP="00EB4200">
            <w:pPr>
              <w:rPr>
                <w:b/>
                <w:bCs/>
                <w:sz w:val="20"/>
                <w:szCs w:val="20"/>
              </w:rPr>
            </w:pPr>
            <w:r w:rsidRPr="000A04A2">
              <w:rPr>
                <w:b/>
                <w:bCs/>
                <w:sz w:val="20"/>
                <w:szCs w:val="20"/>
              </w:rPr>
              <w:t>Online/Präsenz</w:t>
            </w:r>
          </w:p>
        </w:tc>
      </w:tr>
      <w:tr w:rsidR="000112AF" w:rsidRPr="00B81DE9" w14:paraId="6DA6019A" w14:textId="77777777" w:rsidTr="00EB4200">
        <w:trPr>
          <w:trHeight w:val="567"/>
        </w:trPr>
        <w:tc>
          <w:tcPr>
            <w:tcW w:w="3539" w:type="dxa"/>
            <w:vAlign w:val="center"/>
          </w:tcPr>
          <w:p w14:paraId="27D442C3" w14:textId="3F78204A" w:rsidR="000112AF" w:rsidRPr="00B81DE9" w:rsidRDefault="000112AF" w:rsidP="00EB4200">
            <w:pPr>
              <w:rPr>
                <w:sz w:val="20"/>
                <w:szCs w:val="20"/>
              </w:rPr>
            </w:pPr>
            <w:bookmarkStart w:id="1" w:name="_Hlk164880178"/>
            <w:r w:rsidRPr="00B81DE9">
              <w:rPr>
                <w:sz w:val="20"/>
                <w:szCs w:val="20"/>
              </w:rPr>
              <w:t xml:space="preserve">14.02.2025 </w:t>
            </w:r>
          </w:p>
        </w:tc>
        <w:tc>
          <w:tcPr>
            <w:tcW w:w="3827" w:type="dxa"/>
            <w:vAlign w:val="center"/>
          </w:tcPr>
          <w:p w14:paraId="7F94AF12" w14:textId="6BFF4F51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Affektentwicklung</w:t>
            </w:r>
          </w:p>
        </w:tc>
        <w:sdt>
          <w:sdtPr>
            <w:rPr>
              <w:sz w:val="20"/>
              <w:szCs w:val="20"/>
            </w:rPr>
            <w:id w:val="-978910617"/>
            <w:placeholder>
              <w:docPart w:val="1B19EBDF403446B49680CC6902FE6761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1985" w:type="dxa"/>
                <w:vAlign w:val="center"/>
              </w:tcPr>
              <w:p w14:paraId="1511F9BA" w14:textId="34CD7B08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0112AF" w:rsidRPr="00B81DE9" w14:paraId="46F5D266" w14:textId="77777777" w:rsidTr="00EB4200">
        <w:trPr>
          <w:trHeight w:val="567"/>
        </w:trPr>
        <w:tc>
          <w:tcPr>
            <w:tcW w:w="3539" w:type="dxa"/>
            <w:vAlign w:val="center"/>
          </w:tcPr>
          <w:p w14:paraId="14985128" w14:textId="7E7B7C7D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 xml:space="preserve">14.02.2025 </w:t>
            </w:r>
          </w:p>
        </w:tc>
        <w:tc>
          <w:tcPr>
            <w:tcW w:w="3827" w:type="dxa"/>
            <w:vAlign w:val="center"/>
          </w:tcPr>
          <w:p w14:paraId="46B4F649" w14:textId="56BA9B51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Mentalisierung</w:t>
            </w:r>
          </w:p>
        </w:tc>
        <w:sdt>
          <w:sdtPr>
            <w:rPr>
              <w:sz w:val="20"/>
              <w:szCs w:val="20"/>
            </w:rPr>
            <w:id w:val="592746967"/>
            <w:placeholder>
              <w:docPart w:val="4D6F449D02334EE4BB5B802CA9AAB745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1985" w:type="dxa"/>
                <w:vAlign w:val="center"/>
              </w:tcPr>
              <w:p w14:paraId="326E27B3" w14:textId="16E697A2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0112AF" w:rsidRPr="00B81DE9" w14:paraId="76178046" w14:textId="77777777" w:rsidTr="00EB4200">
        <w:trPr>
          <w:trHeight w:val="567"/>
        </w:trPr>
        <w:tc>
          <w:tcPr>
            <w:tcW w:w="3539" w:type="dxa"/>
            <w:vAlign w:val="center"/>
          </w:tcPr>
          <w:p w14:paraId="228C656F" w14:textId="6263BDCC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 xml:space="preserve">21.02.2025 </w:t>
            </w:r>
          </w:p>
        </w:tc>
        <w:tc>
          <w:tcPr>
            <w:tcW w:w="3827" w:type="dxa"/>
            <w:vAlign w:val="center"/>
          </w:tcPr>
          <w:p w14:paraId="505AF3DD" w14:textId="0BC43639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Psychodyn</w:t>
            </w:r>
            <w:r w:rsidR="008B4D63" w:rsidRPr="00B81DE9">
              <w:rPr>
                <w:sz w:val="20"/>
                <w:szCs w:val="20"/>
              </w:rPr>
              <w:t xml:space="preserve">amische </w:t>
            </w:r>
            <w:r w:rsidRPr="00B81DE9">
              <w:rPr>
                <w:sz w:val="20"/>
                <w:szCs w:val="20"/>
              </w:rPr>
              <w:t>Grundlagen</w:t>
            </w:r>
          </w:p>
        </w:tc>
        <w:sdt>
          <w:sdtPr>
            <w:rPr>
              <w:sz w:val="20"/>
              <w:szCs w:val="20"/>
            </w:rPr>
            <w:id w:val="-413014579"/>
            <w:placeholder>
              <w:docPart w:val="FF677A6D39294FCF8E548584D60B4C07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1985" w:type="dxa"/>
                <w:vAlign w:val="center"/>
              </w:tcPr>
              <w:p w14:paraId="7F1C272A" w14:textId="32CA7CEE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0112AF" w:rsidRPr="00B81DE9" w14:paraId="310D7A32" w14:textId="77777777" w:rsidTr="00EB4200">
        <w:trPr>
          <w:trHeight w:val="567"/>
        </w:trPr>
        <w:tc>
          <w:tcPr>
            <w:tcW w:w="3539" w:type="dxa"/>
            <w:vAlign w:val="center"/>
          </w:tcPr>
          <w:p w14:paraId="7EA0EDBE" w14:textId="277514A7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21.02.2025</w:t>
            </w:r>
          </w:p>
        </w:tc>
        <w:tc>
          <w:tcPr>
            <w:tcW w:w="3827" w:type="dxa"/>
            <w:vAlign w:val="center"/>
          </w:tcPr>
          <w:p w14:paraId="59A3666E" w14:textId="2D91162A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 xml:space="preserve">Angst </w:t>
            </w:r>
            <w:r w:rsidR="006B1004">
              <w:rPr>
                <w:sz w:val="20"/>
                <w:szCs w:val="20"/>
              </w:rPr>
              <w:t>und</w:t>
            </w:r>
            <w:r w:rsidRPr="00B81DE9">
              <w:rPr>
                <w:sz w:val="20"/>
                <w:szCs w:val="20"/>
              </w:rPr>
              <w:t xml:space="preserve"> Sucht</w:t>
            </w:r>
          </w:p>
        </w:tc>
        <w:sdt>
          <w:sdtPr>
            <w:rPr>
              <w:sz w:val="20"/>
              <w:szCs w:val="20"/>
            </w:rPr>
            <w:id w:val="-1425795183"/>
            <w:placeholder>
              <w:docPart w:val="DAEFDF9AC9EF4FEEA37AA7A4DA7E963E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1985" w:type="dxa"/>
                <w:vAlign w:val="center"/>
              </w:tcPr>
              <w:p w14:paraId="7ECD9D03" w14:textId="280047CD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0112AF" w:rsidRPr="00B81DE9" w14:paraId="5464D558" w14:textId="77777777" w:rsidTr="00EB4200">
        <w:trPr>
          <w:trHeight w:val="567"/>
        </w:trPr>
        <w:tc>
          <w:tcPr>
            <w:tcW w:w="3539" w:type="dxa"/>
            <w:vAlign w:val="center"/>
          </w:tcPr>
          <w:p w14:paraId="6D384783" w14:textId="51A60077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 xml:space="preserve">28.02.2025 </w:t>
            </w:r>
          </w:p>
        </w:tc>
        <w:tc>
          <w:tcPr>
            <w:tcW w:w="3827" w:type="dxa"/>
            <w:vAlign w:val="center"/>
          </w:tcPr>
          <w:p w14:paraId="231C69CC" w14:textId="6E189A03" w:rsidR="000112AF" w:rsidRPr="00B81DE9" w:rsidRDefault="000112AF" w:rsidP="00EB4200">
            <w:pPr>
              <w:rPr>
                <w:color w:val="C00000"/>
                <w:sz w:val="20"/>
                <w:szCs w:val="20"/>
              </w:rPr>
            </w:pPr>
            <w:r w:rsidRPr="00206A3F">
              <w:rPr>
                <w:sz w:val="20"/>
                <w:szCs w:val="20"/>
              </w:rPr>
              <w:t xml:space="preserve">Trauma </w:t>
            </w:r>
            <w:r w:rsidR="00206A3F" w:rsidRPr="00206A3F">
              <w:rPr>
                <w:sz w:val="20"/>
                <w:szCs w:val="20"/>
              </w:rPr>
              <w:t>und</w:t>
            </w:r>
            <w:r w:rsidRPr="00206A3F">
              <w:rPr>
                <w:sz w:val="20"/>
                <w:szCs w:val="20"/>
              </w:rPr>
              <w:t xml:space="preserve"> </w:t>
            </w:r>
            <w:r w:rsidR="008B4D63" w:rsidRPr="00206A3F">
              <w:rPr>
                <w:sz w:val="20"/>
                <w:szCs w:val="20"/>
              </w:rPr>
              <w:t>Traumafolgen</w:t>
            </w:r>
          </w:p>
        </w:tc>
        <w:sdt>
          <w:sdtPr>
            <w:rPr>
              <w:sz w:val="20"/>
              <w:szCs w:val="20"/>
            </w:rPr>
            <w:id w:val="533697469"/>
            <w:placeholder>
              <w:docPart w:val="1BB065CB1A4349EDBD31827A8F64452C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1985" w:type="dxa"/>
                <w:vAlign w:val="center"/>
              </w:tcPr>
              <w:p w14:paraId="4AEF2B81" w14:textId="04254E13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0112AF" w:rsidRPr="00B81DE9" w14:paraId="08E8D68F" w14:textId="77777777" w:rsidTr="00EB4200">
        <w:trPr>
          <w:trHeight w:val="567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7E7677AD" w14:textId="686CBF1A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 xml:space="preserve">28.02.2025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1DA285A" w14:textId="5A287FF6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Gewaltmotive</w:t>
            </w:r>
          </w:p>
        </w:tc>
        <w:sdt>
          <w:sdtPr>
            <w:rPr>
              <w:sz w:val="20"/>
              <w:szCs w:val="20"/>
            </w:rPr>
            <w:id w:val="-291676286"/>
            <w:placeholder>
              <w:docPart w:val="FD56C7761D004825A4F65BDF0131102A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1985" w:type="dxa"/>
                <w:tcBorders>
                  <w:bottom w:val="single" w:sz="4" w:space="0" w:color="auto"/>
                </w:tcBorders>
                <w:vAlign w:val="center"/>
              </w:tcPr>
              <w:p w14:paraId="557F1F83" w14:textId="221FF6F3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4304B" w:rsidRPr="00B81DE9" w14:paraId="576EF000" w14:textId="77777777" w:rsidTr="00A22AEF">
        <w:trPr>
          <w:trHeight w:val="567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3F8585"/>
            <w:vAlign w:val="center"/>
          </w:tcPr>
          <w:p w14:paraId="1F79E073" w14:textId="268A1E63" w:rsidR="0084304B" w:rsidRPr="00A22AEF" w:rsidRDefault="0084304B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04.04./05.04.</w:t>
            </w:r>
            <w:r w:rsidR="00A81F29" w:rsidRPr="00A22AEF">
              <w:rPr>
                <w:color w:val="FFFFFF" w:themeColor="background1"/>
                <w:sz w:val="20"/>
                <w:szCs w:val="20"/>
              </w:rPr>
              <w:t>20</w:t>
            </w:r>
            <w:r w:rsidRPr="00A22AEF">
              <w:rPr>
                <w:color w:val="FFFFFF" w:themeColor="background1"/>
                <w:sz w:val="20"/>
                <w:szCs w:val="20"/>
              </w:rPr>
              <w:t xml:space="preserve">25 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3F8585"/>
            <w:vAlign w:val="center"/>
          </w:tcPr>
          <w:p w14:paraId="04CD6A2D" w14:textId="26D671A0" w:rsidR="0084304B" w:rsidRPr="00A22AEF" w:rsidRDefault="0084304B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Modul 2 PIP Grundlagen</w:t>
            </w:r>
            <w:r w:rsidR="007D7D69">
              <w:rPr>
                <w:color w:val="FFFFFF" w:themeColor="background1"/>
                <w:sz w:val="20"/>
                <w:szCs w:val="20"/>
              </w:rPr>
              <w:t xml:space="preserve"> (entfällt für M. A. Soziale Arbeit)</w:t>
            </w:r>
          </w:p>
        </w:tc>
      </w:tr>
      <w:tr w:rsidR="008B4D63" w:rsidRPr="00B81DE9" w14:paraId="0A5BFA60" w14:textId="77777777" w:rsidTr="00A22AEF">
        <w:trPr>
          <w:trHeight w:val="5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8585"/>
            <w:vAlign w:val="center"/>
          </w:tcPr>
          <w:p w14:paraId="59F65C18" w14:textId="59A58E73" w:rsidR="008B4D63" w:rsidRPr="00A22AEF" w:rsidRDefault="0084304B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07.05./08.05./09.05./10.05.2025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8585"/>
            <w:vAlign w:val="center"/>
          </w:tcPr>
          <w:p w14:paraId="5B37E513" w14:textId="278E7777" w:rsidR="008B4D63" w:rsidRPr="00A22AEF" w:rsidRDefault="008B4D63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Modul 3 Vertiefung PIP Einzelsetting</w:t>
            </w:r>
          </w:p>
        </w:tc>
      </w:tr>
      <w:tr w:rsidR="008B4D63" w:rsidRPr="00B81DE9" w14:paraId="3B8105FB" w14:textId="77777777" w:rsidTr="00A22AEF">
        <w:trPr>
          <w:trHeight w:val="5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8585"/>
            <w:vAlign w:val="center"/>
          </w:tcPr>
          <w:p w14:paraId="47BCAC14" w14:textId="7B92C395" w:rsidR="008B4D63" w:rsidRPr="00A22AEF" w:rsidRDefault="0084304B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13.06./14.06.</w:t>
            </w:r>
            <w:r w:rsidR="00A81F29" w:rsidRPr="00A22AEF">
              <w:rPr>
                <w:color w:val="FFFFFF" w:themeColor="background1"/>
                <w:sz w:val="20"/>
                <w:szCs w:val="20"/>
              </w:rPr>
              <w:t>20</w:t>
            </w:r>
            <w:r w:rsidRPr="00A22AEF">
              <w:rPr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8585"/>
            <w:vAlign w:val="center"/>
          </w:tcPr>
          <w:p w14:paraId="2C2250C3" w14:textId="5F745B3B" w:rsidR="008B4D63" w:rsidRPr="00A22AEF" w:rsidRDefault="008B4D63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Modul 4 Praxisseminar</w:t>
            </w:r>
            <w:r w:rsidR="00A81F29" w:rsidRPr="00A22AEF">
              <w:rPr>
                <w:color w:val="FFFFFF" w:themeColor="background1"/>
                <w:sz w:val="20"/>
                <w:szCs w:val="20"/>
              </w:rPr>
              <w:t xml:space="preserve"> Einzelsetting</w:t>
            </w:r>
            <w:r w:rsidRPr="00A22AEF">
              <w:rPr>
                <w:color w:val="FFFFFF" w:themeColor="background1"/>
                <w:sz w:val="20"/>
                <w:szCs w:val="20"/>
              </w:rPr>
              <w:t xml:space="preserve"> I</w:t>
            </w:r>
          </w:p>
        </w:tc>
      </w:tr>
      <w:tr w:rsidR="008B4D63" w:rsidRPr="00B81DE9" w14:paraId="304937FA" w14:textId="77777777" w:rsidTr="00A22AEF">
        <w:trPr>
          <w:trHeight w:val="567"/>
        </w:trPr>
        <w:tc>
          <w:tcPr>
            <w:tcW w:w="3539" w:type="dxa"/>
            <w:tcBorders>
              <w:top w:val="single" w:sz="4" w:space="0" w:color="auto"/>
            </w:tcBorders>
            <w:shd w:val="clear" w:color="auto" w:fill="3F8585"/>
            <w:vAlign w:val="center"/>
          </w:tcPr>
          <w:p w14:paraId="11E7C084" w14:textId="72766E86" w:rsidR="008B4D63" w:rsidRPr="00A22AEF" w:rsidRDefault="0084304B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19.09./20.09.</w:t>
            </w:r>
            <w:r w:rsidR="00A81F29" w:rsidRPr="00A22AEF">
              <w:rPr>
                <w:color w:val="FFFFFF" w:themeColor="background1"/>
                <w:sz w:val="20"/>
                <w:szCs w:val="20"/>
              </w:rPr>
              <w:t>20</w:t>
            </w:r>
            <w:r w:rsidRPr="00A22AEF">
              <w:rPr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  <w:shd w:val="clear" w:color="auto" w:fill="3F8585"/>
            <w:vAlign w:val="center"/>
          </w:tcPr>
          <w:p w14:paraId="02D13E21" w14:textId="4A10DF21" w:rsidR="008B4D63" w:rsidRPr="00A22AEF" w:rsidRDefault="008B4D63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Modul 5 Praxisseminar</w:t>
            </w:r>
            <w:r w:rsidR="00A81F29" w:rsidRPr="00A22AEF">
              <w:rPr>
                <w:color w:val="FFFFFF" w:themeColor="background1"/>
                <w:sz w:val="20"/>
                <w:szCs w:val="20"/>
              </w:rPr>
              <w:t xml:space="preserve"> Einzelsetting</w:t>
            </w:r>
            <w:r w:rsidRPr="00A22AEF">
              <w:rPr>
                <w:color w:val="FFFFFF" w:themeColor="background1"/>
                <w:sz w:val="20"/>
                <w:szCs w:val="20"/>
              </w:rPr>
              <w:t xml:space="preserve"> II</w:t>
            </w:r>
          </w:p>
        </w:tc>
      </w:tr>
      <w:bookmarkEnd w:id="1"/>
    </w:tbl>
    <w:p w14:paraId="3B1AD6E4" w14:textId="77777777" w:rsidR="002D5CA9" w:rsidRPr="00B81DE9" w:rsidRDefault="002D5CA9" w:rsidP="00CD1557">
      <w:pPr>
        <w:rPr>
          <w:b/>
          <w:bCs/>
          <w:sz w:val="20"/>
          <w:szCs w:val="20"/>
        </w:rPr>
      </w:pPr>
    </w:p>
    <w:p w14:paraId="2DF1DEA2" w14:textId="36484583" w:rsidR="000112AF" w:rsidRDefault="00821217" w:rsidP="00425DEC">
      <w:pPr>
        <w:pageBreakBefore/>
        <w:widowControl w:val="0"/>
        <w:rPr>
          <w:sz w:val="20"/>
          <w:szCs w:val="20"/>
        </w:rPr>
      </w:pPr>
      <w:r>
        <w:rPr>
          <w:b/>
          <w:bCs/>
        </w:rPr>
        <w:lastRenderedPageBreak/>
        <w:t xml:space="preserve">2) </w:t>
      </w:r>
      <w:r w:rsidR="000112AF" w:rsidRPr="00B81DE9">
        <w:rPr>
          <w:b/>
          <w:bCs/>
        </w:rPr>
        <w:t>PIP im Gruppensetting</w:t>
      </w:r>
      <w:r w:rsidR="00830947" w:rsidRPr="00B81DE9">
        <w:rPr>
          <w:b/>
          <w:bCs/>
        </w:rPr>
        <w:t xml:space="preserve"> </w:t>
      </w:r>
      <w:r w:rsidR="00830947" w:rsidRPr="00821217">
        <w:rPr>
          <w:sz w:val="20"/>
          <w:szCs w:val="20"/>
        </w:rPr>
        <w:t>(</w:t>
      </w:r>
      <w:r w:rsidR="00BC0A63">
        <w:rPr>
          <w:sz w:val="20"/>
          <w:szCs w:val="20"/>
        </w:rPr>
        <w:t xml:space="preserve">üblicherweise </w:t>
      </w:r>
      <w:r w:rsidR="00830947" w:rsidRPr="00821217">
        <w:rPr>
          <w:sz w:val="20"/>
          <w:szCs w:val="20"/>
        </w:rPr>
        <w:t xml:space="preserve">49 </w:t>
      </w:r>
      <w:r w:rsidR="001C0FB7">
        <w:rPr>
          <w:sz w:val="20"/>
          <w:szCs w:val="20"/>
        </w:rPr>
        <w:t>Blöcke, 5 Module</w:t>
      </w:r>
      <w:r w:rsidR="00830947" w:rsidRPr="00821217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Kosten: </w:t>
      </w:r>
      <w:r w:rsidR="00830947" w:rsidRPr="00821217">
        <w:rPr>
          <w:sz w:val="20"/>
          <w:szCs w:val="20"/>
        </w:rPr>
        <w:t>2.970 Euro</w:t>
      </w:r>
      <w:r w:rsidR="00BC0A63">
        <w:rPr>
          <w:sz w:val="20"/>
          <w:szCs w:val="20"/>
        </w:rPr>
        <w:t>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BC0A63" w:rsidRPr="00B81DE9" w14:paraId="38D48247" w14:textId="77777777" w:rsidTr="00A80F95">
        <w:sdt>
          <w:sdtPr>
            <w:rPr>
              <w:sz w:val="20"/>
              <w:szCs w:val="20"/>
            </w:rPr>
            <w:id w:val="-416094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5EF26186" w14:textId="77777777" w:rsidR="00BC0A63" w:rsidRPr="00B81DE9" w:rsidRDefault="00BC0A63" w:rsidP="00A80F95">
                <w:pPr>
                  <w:rPr>
                    <w:sz w:val="20"/>
                    <w:szCs w:val="20"/>
                  </w:rPr>
                </w:pPr>
                <w:r w:rsidRPr="00B81D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14:paraId="13943C28" w14:textId="23559744" w:rsidR="00BC0A63" w:rsidRPr="00B81DE9" w:rsidRDefault="00BC0A63" w:rsidP="00A80F95">
            <w:pPr>
              <w:rPr>
                <w:sz w:val="20"/>
                <w:szCs w:val="20"/>
              </w:rPr>
            </w:pPr>
            <w:r w:rsidRPr="001178D5">
              <w:rPr>
                <w:b/>
                <w:bCs/>
                <w:sz w:val="20"/>
                <w:szCs w:val="20"/>
              </w:rPr>
              <w:t xml:space="preserve">B. A. </w:t>
            </w:r>
            <w:proofErr w:type="spellStart"/>
            <w:r w:rsidRPr="001178D5">
              <w:rPr>
                <w:b/>
                <w:bCs/>
                <w:sz w:val="20"/>
                <w:szCs w:val="20"/>
              </w:rPr>
              <w:t>Studierende:r</w:t>
            </w:r>
            <w:proofErr w:type="spellEnd"/>
            <w:r w:rsidRPr="001178D5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1178D5">
              <w:rPr>
                <w:b/>
                <w:bCs/>
                <w:sz w:val="20"/>
                <w:szCs w:val="20"/>
              </w:rPr>
              <w:t>Absolvent:in</w:t>
            </w:r>
            <w:proofErr w:type="spellEnd"/>
            <w:r w:rsidRPr="001178D5"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B81DE9">
              <w:rPr>
                <w:sz w:val="20"/>
                <w:szCs w:val="20"/>
              </w:rPr>
              <w:t xml:space="preserve">Ich buche verbindlich die Weiterbildung </w:t>
            </w:r>
            <w:r w:rsidRPr="001178D5">
              <w:rPr>
                <w:sz w:val="20"/>
                <w:szCs w:val="20"/>
              </w:rPr>
              <w:t xml:space="preserve">PIP im </w:t>
            </w:r>
            <w:r>
              <w:rPr>
                <w:sz w:val="20"/>
                <w:szCs w:val="20"/>
              </w:rPr>
              <w:t>Gruppen</w:t>
            </w:r>
            <w:r w:rsidRPr="001178D5">
              <w:rPr>
                <w:sz w:val="20"/>
                <w:szCs w:val="20"/>
              </w:rPr>
              <w:t xml:space="preserve">setting </w:t>
            </w:r>
            <w:r w:rsidRPr="00733292">
              <w:rPr>
                <w:sz w:val="20"/>
                <w:szCs w:val="20"/>
              </w:rPr>
              <w:t>(40 Blöcke, 4 Module, Sonderpreis 2.430 Euro).</w:t>
            </w:r>
          </w:p>
        </w:tc>
      </w:tr>
      <w:tr w:rsidR="00BC0A63" w:rsidRPr="00B81DE9" w14:paraId="24691D33" w14:textId="77777777" w:rsidTr="00A80F95">
        <w:sdt>
          <w:sdtPr>
            <w:rPr>
              <w:sz w:val="20"/>
              <w:szCs w:val="20"/>
            </w:rPr>
            <w:id w:val="-1187828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4B96BD07" w14:textId="77777777" w:rsidR="00BC0A63" w:rsidRDefault="00BC0A63" w:rsidP="00A80F9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14:paraId="70DE8A36" w14:textId="5C4663C2" w:rsidR="00BC0A63" w:rsidRPr="00B81DE9" w:rsidRDefault="00BC0A63" w:rsidP="00A80F95">
            <w:pPr>
              <w:rPr>
                <w:sz w:val="20"/>
                <w:szCs w:val="20"/>
              </w:rPr>
            </w:pPr>
            <w:r w:rsidRPr="001178D5">
              <w:rPr>
                <w:b/>
                <w:bCs/>
                <w:sz w:val="20"/>
                <w:szCs w:val="20"/>
              </w:rPr>
              <w:t xml:space="preserve">M. A. </w:t>
            </w:r>
            <w:proofErr w:type="spellStart"/>
            <w:r w:rsidRPr="001178D5">
              <w:rPr>
                <w:b/>
                <w:bCs/>
                <w:sz w:val="20"/>
                <w:szCs w:val="20"/>
              </w:rPr>
              <w:t>Studierende:r</w:t>
            </w:r>
            <w:proofErr w:type="spellEnd"/>
            <w:r w:rsidRPr="001178D5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1178D5">
              <w:rPr>
                <w:b/>
                <w:bCs/>
                <w:sz w:val="20"/>
                <w:szCs w:val="20"/>
              </w:rPr>
              <w:t>Absolvent:in</w:t>
            </w:r>
            <w:proofErr w:type="spellEnd"/>
            <w:r w:rsidRPr="001178D5"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B81DE9">
              <w:rPr>
                <w:sz w:val="20"/>
                <w:szCs w:val="20"/>
              </w:rPr>
              <w:t xml:space="preserve">Ich buche verbindlich die Weiterbildung </w:t>
            </w:r>
            <w:r w:rsidRPr="001178D5">
              <w:rPr>
                <w:sz w:val="20"/>
                <w:szCs w:val="20"/>
              </w:rPr>
              <w:t xml:space="preserve">PIP im </w:t>
            </w:r>
            <w:r>
              <w:rPr>
                <w:sz w:val="20"/>
                <w:szCs w:val="20"/>
              </w:rPr>
              <w:t>Gruppen</w:t>
            </w:r>
            <w:r w:rsidRPr="001178D5">
              <w:rPr>
                <w:sz w:val="20"/>
                <w:szCs w:val="20"/>
              </w:rPr>
              <w:t xml:space="preserve">setting </w:t>
            </w:r>
            <w:r w:rsidRPr="00733292">
              <w:rPr>
                <w:sz w:val="20"/>
                <w:szCs w:val="20"/>
              </w:rPr>
              <w:t>(32 Blöcke, 3 Module, Sonderpreis 1.950 Euro).</w:t>
            </w:r>
          </w:p>
        </w:tc>
      </w:tr>
    </w:tbl>
    <w:p w14:paraId="5EC383FA" w14:textId="5BFA0D4D" w:rsidR="0084304B" w:rsidRPr="00821217" w:rsidRDefault="0084304B" w:rsidP="008100FC">
      <w:pPr>
        <w:spacing w:before="240" w:after="240"/>
        <w:rPr>
          <w:b/>
          <w:bCs/>
          <w:sz w:val="20"/>
          <w:szCs w:val="20"/>
        </w:rPr>
      </w:pPr>
      <w:r w:rsidRPr="00821217">
        <w:rPr>
          <w:b/>
          <w:bCs/>
          <w:sz w:val="20"/>
          <w:szCs w:val="20"/>
        </w:rPr>
        <w:t>Ablauf der Weiterbildung PIP im Gruppensetting</w:t>
      </w:r>
    </w:p>
    <w:tbl>
      <w:tblPr>
        <w:tblStyle w:val="Tabellenraster"/>
        <w:tblW w:w="9498" w:type="dxa"/>
        <w:tblInd w:w="-147" w:type="dxa"/>
        <w:tblLook w:val="04A0" w:firstRow="1" w:lastRow="0" w:firstColumn="1" w:lastColumn="0" w:noHBand="0" w:noVBand="1"/>
      </w:tblPr>
      <w:tblGrid>
        <w:gridCol w:w="3686"/>
        <w:gridCol w:w="3827"/>
        <w:gridCol w:w="1985"/>
      </w:tblGrid>
      <w:tr w:rsidR="008100FC" w:rsidRPr="00B81DE9" w14:paraId="7C480737" w14:textId="77777777" w:rsidTr="008E7D62">
        <w:trPr>
          <w:trHeight w:val="454"/>
        </w:trPr>
        <w:tc>
          <w:tcPr>
            <w:tcW w:w="3686" w:type="dxa"/>
            <w:shd w:val="clear" w:color="auto" w:fill="3F8585"/>
            <w:vAlign w:val="center"/>
          </w:tcPr>
          <w:p w14:paraId="26953E6C" w14:textId="77777777" w:rsidR="0084304B" w:rsidRPr="00A22AEF" w:rsidRDefault="0084304B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07.02.2025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3F8585"/>
            <w:vAlign w:val="center"/>
          </w:tcPr>
          <w:p w14:paraId="468876F2" w14:textId="77777777" w:rsidR="0084304B" w:rsidRPr="00A22AEF" w:rsidRDefault="0084304B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Auftaktveranstaltung in Präsenz in Berlin</w:t>
            </w:r>
          </w:p>
        </w:tc>
      </w:tr>
      <w:tr w:rsidR="0084304B" w:rsidRPr="00B81DE9" w14:paraId="04F5BD58" w14:textId="77777777" w:rsidTr="008E7D62">
        <w:trPr>
          <w:trHeight w:val="454"/>
        </w:trPr>
        <w:tc>
          <w:tcPr>
            <w:tcW w:w="3686" w:type="dxa"/>
            <w:vMerge w:val="restart"/>
            <w:tcBorders>
              <w:right w:val="single" w:sz="4" w:space="0" w:color="auto"/>
            </w:tcBorders>
            <w:shd w:val="clear" w:color="auto" w:fill="3F8585"/>
            <w:vAlign w:val="center"/>
          </w:tcPr>
          <w:p w14:paraId="7249B8FF" w14:textId="2A131322" w:rsidR="0084304B" w:rsidRPr="00A22AEF" w:rsidRDefault="0084304B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Termine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8585"/>
            <w:vAlign w:val="center"/>
          </w:tcPr>
          <w:p w14:paraId="114AFDC2" w14:textId="237E7104" w:rsidR="0084304B" w:rsidRPr="00A22AEF" w:rsidRDefault="0084304B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Modul 1 Entwicklungspsychologische Grundlagen</w:t>
            </w:r>
            <w:r w:rsidR="00BC0A63">
              <w:rPr>
                <w:color w:val="FFFFFF" w:themeColor="background1"/>
                <w:sz w:val="20"/>
                <w:szCs w:val="20"/>
              </w:rPr>
              <w:t xml:space="preserve"> (freiwillige Teilnahme)</w:t>
            </w:r>
          </w:p>
        </w:tc>
      </w:tr>
      <w:tr w:rsidR="0084304B" w:rsidRPr="00B81DE9" w14:paraId="376DD6C0" w14:textId="77777777" w:rsidTr="008E7D62">
        <w:trPr>
          <w:trHeight w:val="454"/>
        </w:trPr>
        <w:tc>
          <w:tcPr>
            <w:tcW w:w="3686" w:type="dxa"/>
            <w:vMerge/>
            <w:shd w:val="clear" w:color="auto" w:fill="71BDBB"/>
            <w:vAlign w:val="center"/>
          </w:tcPr>
          <w:p w14:paraId="626D7F7B" w14:textId="77777777" w:rsidR="0084304B" w:rsidRPr="00B81DE9" w:rsidRDefault="0084304B" w:rsidP="00EB4200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C07976" w14:textId="77777777" w:rsidR="0084304B" w:rsidRPr="000A04A2" w:rsidRDefault="0084304B" w:rsidP="00EB4200">
            <w:pPr>
              <w:rPr>
                <w:b/>
                <w:bCs/>
                <w:sz w:val="20"/>
                <w:szCs w:val="20"/>
              </w:rPr>
            </w:pPr>
            <w:r w:rsidRPr="000A04A2">
              <w:rPr>
                <w:b/>
                <w:bCs/>
                <w:sz w:val="20"/>
                <w:szCs w:val="20"/>
              </w:rPr>
              <w:t>Thema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06D4B" w14:textId="77777777" w:rsidR="0084304B" w:rsidRPr="000A04A2" w:rsidRDefault="0084304B" w:rsidP="00EB4200">
            <w:pPr>
              <w:rPr>
                <w:b/>
                <w:bCs/>
                <w:sz w:val="20"/>
                <w:szCs w:val="20"/>
              </w:rPr>
            </w:pPr>
            <w:r w:rsidRPr="000A04A2">
              <w:rPr>
                <w:b/>
                <w:bCs/>
                <w:sz w:val="20"/>
                <w:szCs w:val="20"/>
              </w:rPr>
              <w:t>Online/Präsenz</w:t>
            </w:r>
          </w:p>
        </w:tc>
      </w:tr>
      <w:tr w:rsidR="0084304B" w:rsidRPr="00B81DE9" w14:paraId="7FF85542" w14:textId="77777777" w:rsidTr="008E7D62">
        <w:trPr>
          <w:trHeight w:val="454"/>
        </w:trPr>
        <w:tc>
          <w:tcPr>
            <w:tcW w:w="3686" w:type="dxa"/>
            <w:vAlign w:val="center"/>
          </w:tcPr>
          <w:p w14:paraId="0BD44B03" w14:textId="77777777" w:rsidR="0084304B" w:rsidRPr="00B81DE9" w:rsidRDefault="0084304B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 xml:space="preserve">14.02.2025 </w:t>
            </w:r>
          </w:p>
        </w:tc>
        <w:tc>
          <w:tcPr>
            <w:tcW w:w="3827" w:type="dxa"/>
            <w:vAlign w:val="center"/>
          </w:tcPr>
          <w:p w14:paraId="6A4E5B99" w14:textId="77777777" w:rsidR="0084304B" w:rsidRPr="00B81DE9" w:rsidRDefault="0084304B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Affektentwicklung</w:t>
            </w:r>
          </w:p>
        </w:tc>
        <w:sdt>
          <w:sdtPr>
            <w:rPr>
              <w:sz w:val="20"/>
              <w:szCs w:val="20"/>
            </w:rPr>
            <w:id w:val="323091978"/>
            <w:placeholder>
              <w:docPart w:val="6A761AB2B15741329EFC955C6B3A41F6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1985" w:type="dxa"/>
                <w:vAlign w:val="center"/>
              </w:tcPr>
              <w:p w14:paraId="5B1CEE8C" w14:textId="77777777" w:rsidR="0084304B" w:rsidRPr="00B81DE9" w:rsidRDefault="0084304B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4304B" w:rsidRPr="00B81DE9" w14:paraId="0CD738A1" w14:textId="77777777" w:rsidTr="008E7D62">
        <w:trPr>
          <w:trHeight w:val="454"/>
        </w:trPr>
        <w:tc>
          <w:tcPr>
            <w:tcW w:w="3686" w:type="dxa"/>
            <w:vAlign w:val="center"/>
          </w:tcPr>
          <w:p w14:paraId="74EBD476" w14:textId="77777777" w:rsidR="0084304B" w:rsidRPr="00B81DE9" w:rsidRDefault="0084304B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 xml:space="preserve">14.02.2025 </w:t>
            </w:r>
          </w:p>
        </w:tc>
        <w:tc>
          <w:tcPr>
            <w:tcW w:w="3827" w:type="dxa"/>
            <w:vAlign w:val="center"/>
          </w:tcPr>
          <w:p w14:paraId="1642AD14" w14:textId="77777777" w:rsidR="0084304B" w:rsidRPr="00B81DE9" w:rsidRDefault="0084304B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Mentalisierung</w:t>
            </w:r>
          </w:p>
        </w:tc>
        <w:sdt>
          <w:sdtPr>
            <w:rPr>
              <w:sz w:val="20"/>
              <w:szCs w:val="20"/>
            </w:rPr>
            <w:id w:val="985672006"/>
            <w:placeholder>
              <w:docPart w:val="EF0482C536EF4B559561A12ADDE5BB50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1985" w:type="dxa"/>
                <w:vAlign w:val="center"/>
              </w:tcPr>
              <w:p w14:paraId="16F695A2" w14:textId="77777777" w:rsidR="0084304B" w:rsidRPr="00B81DE9" w:rsidRDefault="0084304B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4304B" w:rsidRPr="00B81DE9" w14:paraId="3C195B8E" w14:textId="77777777" w:rsidTr="008E7D62">
        <w:trPr>
          <w:trHeight w:val="454"/>
        </w:trPr>
        <w:tc>
          <w:tcPr>
            <w:tcW w:w="3686" w:type="dxa"/>
            <w:vAlign w:val="center"/>
          </w:tcPr>
          <w:p w14:paraId="37A4249F" w14:textId="77777777" w:rsidR="0084304B" w:rsidRPr="00B81DE9" w:rsidRDefault="0084304B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 xml:space="preserve">21.02.2025 </w:t>
            </w:r>
          </w:p>
        </w:tc>
        <w:tc>
          <w:tcPr>
            <w:tcW w:w="3827" w:type="dxa"/>
            <w:vAlign w:val="center"/>
          </w:tcPr>
          <w:p w14:paraId="2F1DC114" w14:textId="77777777" w:rsidR="0084304B" w:rsidRPr="00B81DE9" w:rsidRDefault="0084304B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Psychodynamische Grundlagen</w:t>
            </w:r>
          </w:p>
        </w:tc>
        <w:sdt>
          <w:sdtPr>
            <w:rPr>
              <w:sz w:val="20"/>
              <w:szCs w:val="20"/>
            </w:rPr>
            <w:id w:val="-1101717301"/>
            <w:placeholder>
              <w:docPart w:val="4C6C692FFEBD40AFA470F36B805BFA84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1985" w:type="dxa"/>
                <w:vAlign w:val="center"/>
              </w:tcPr>
              <w:p w14:paraId="2384E386" w14:textId="77777777" w:rsidR="0084304B" w:rsidRPr="00B81DE9" w:rsidRDefault="0084304B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4304B" w:rsidRPr="00B81DE9" w14:paraId="6278CF34" w14:textId="77777777" w:rsidTr="008E7D62">
        <w:trPr>
          <w:trHeight w:val="454"/>
        </w:trPr>
        <w:tc>
          <w:tcPr>
            <w:tcW w:w="3686" w:type="dxa"/>
            <w:vAlign w:val="center"/>
          </w:tcPr>
          <w:p w14:paraId="33DA2231" w14:textId="77777777" w:rsidR="0084304B" w:rsidRPr="00B81DE9" w:rsidRDefault="0084304B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21.02.2025</w:t>
            </w:r>
          </w:p>
        </w:tc>
        <w:tc>
          <w:tcPr>
            <w:tcW w:w="3827" w:type="dxa"/>
            <w:vAlign w:val="center"/>
          </w:tcPr>
          <w:p w14:paraId="525E6FD7" w14:textId="0C300FF3" w:rsidR="0084304B" w:rsidRPr="00B81DE9" w:rsidRDefault="0084304B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 xml:space="preserve">Angst </w:t>
            </w:r>
            <w:r w:rsidR="006B1004">
              <w:rPr>
                <w:sz w:val="20"/>
                <w:szCs w:val="20"/>
              </w:rPr>
              <w:t>und</w:t>
            </w:r>
            <w:r w:rsidRPr="00B81DE9">
              <w:rPr>
                <w:sz w:val="20"/>
                <w:szCs w:val="20"/>
              </w:rPr>
              <w:t xml:space="preserve"> Sucht</w:t>
            </w:r>
          </w:p>
        </w:tc>
        <w:sdt>
          <w:sdtPr>
            <w:rPr>
              <w:sz w:val="20"/>
              <w:szCs w:val="20"/>
            </w:rPr>
            <w:id w:val="1251391616"/>
            <w:placeholder>
              <w:docPart w:val="6BADC4ED421A47158AEFD2ECD242A77A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1985" w:type="dxa"/>
                <w:vAlign w:val="center"/>
              </w:tcPr>
              <w:p w14:paraId="0BF5743C" w14:textId="77777777" w:rsidR="0084304B" w:rsidRPr="00B81DE9" w:rsidRDefault="0084304B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4304B" w:rsidRPr="00B81DE9" w14:paraId="65A57208" w14:textId="77777777" w:rsidTr="008E7D62">
        <w:trPr>
          <w:trHeight w:val="454"/>
        </w:trPr>
        <w:tc>
          <w:tcPr>
            <w:tcW w:w="3686" w:type="dxa"/>
            <w:vAlign w:val="center"/>
          </w:tcPr>
          <w:p w14:paraId="4FB1DA94" w14:textId="77777777" w:rsidR="0084304B" w:rsidRPr="00B81DE9" w:rsidRDefault="0084304B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 xml:space="preserve">28.02.2025 </w:t>
            </w:r>
          </w:p>
        </w:tc>
        <w:tc>
          <w:tcPr>
            <w:tcW w:w="3827" w:type="dxa"/>
            <w:vAlign w:val="center"/>
          </w:tcPr>
          <w:p w14:paraId="751B2DB0" w14:textId="520A9CC3" w:rsidR="0084304B" w:rsidRPr="00B81DE9" w:rsidRDefault="0084304B" w:rsidP="00EB4200">
            <w:pPr>
              <w:rPr>
                <w:color w:val="C00000"/>
                <w:sz w:val="20"/>
                <w:szCs w:val="20"/>
              </w:rPr>
            </w:pPr>
            <w:r w:rsidRPr="00206A3F">
              <w:rPr>
                <w:sz w:val="20"/>
                <w:szCs w:val="20"/>
              </w:rPr>
              <w:t xml:space="preserve">Trauma </w:t>
            </w:r>
            <w:r w:rsidR="00206A3F" w:rsidRPr="00206A3F">
              <w:rPr>
                <w:sz w:val="20"/>
                <w:szCs w:val="20"/>
              </w:rPr>
              <w:t>und</w:t>
            </w:r>
            <w:r w:rsidRPr="00206A3F">
              <w:rPr>
                <w:sz w:val="20"/>
                <w:szCs w:val="20"/>
              </w:rPr>
              <w:t xml:space="preserve"> Traumafolgen</w:t>
            </w:r>
          </w:p>
        </w:tc>
        <w:sdt>
          <w:sdtPr>
            <w:rPr>
              <w:sz w:val="20"/>
              <w:szCs w:val="20"/>
            </w:rPr>
            <w:id w:val="1801032767"/>
            <w:placeholder>
              <w:docPart w:val="F6EC1DFC33AF4FFCB6FC5EDB4D486419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1985" w:type="dxa"/>
                <w:vAlign w:val="center"/>
              </w:tcPr>
              <w:p w14:paraId="2EB4B58B" w14:textId="77777777" w:rsidR="0084304B" w:rsidRPr="00B81DE9" w:rsidRDefault="0084304B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4304B" w:rsidRPr="00B81DE9" w14:paraId="408E1731" w14:textId="77777777" w:rsidTr="008E7D62">
        <w:trPr>
          <w:trHeight w:val="454"/>
        </w:trPr>
        <w:tc>
          <w:tcPr>
            <w:tcW w:w="3686" w:type="dxa"/>
            <w:vAlign w:val="center"/>
          </w:tcPr>
          <w:p w14:paraId="17148343" w14:textId="77777777" w:rsidR="0084304B" w:rsidRPr="00B81DE9" w:rsidRDefault="0084304B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 xml:space="preserve">28.02.2025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8FC5977" w14:textId="77777777" w:rsidR="0084304B" w:rsidRPr="00B81DE9" w:rsidRDefault="0084304B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Gewaltmotive</w:t>
            </w:r>
          </w:p>
        </w:tc>
        <w:sdt>
          <w:sdtPr>
            <w:rPr>
              <w:sz w:val="20"/>
              <w:szCs w:val="20"/>
            </w:rPr>
            <w:id w:val="-2079426344"/>
            <w:placeholder>
              <w:docPart w:val="25FC200D46BE47B897097464820FC624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1985" w:type="dxa"/>
                <w:tcBorders>
                  <w:bottom w:val="single" w:sz="4" w:space="0" w:color="auto"/>
                </w:tcBorders>
                <w:vAlign w:val="center"/>
              </w:tcPr>
              <w:p w14:paraId="5400DF94" w14:textId="77777777" w:rsidR="0084304B" w:rsidRPr="00B81DE9" w:rsidRDefault="0084304B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4304B" w:rsidRPr="00B81DE9" w14:paraId="3D122AB1" w14:textId="77777777" w:rsidTr="008E7D62">
        <w:trPr>
          <w:trHeight w:val="454"/>
        </w:trPr>
        <w:tc>
          <w:tcPr>
            <w:tcW w:w="3686" w:type="dxa"/>
            <w:shd w:val="clear" w:color="auto" w:fill="3F8585"/>
            <w:vAlign w:val="center"/>
          </w:tcPr>
          <w:p w14:paraId="261C9841" w14:textId="2B3E8E07" w:rsidR="0084304B" w:rsidRPr="00A22AEF" w:rsidRDefault="0084304B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04.04./05.04.</w:t>
            </w:r>
            <w:r w:rsidR="00A81F29" w:rsidRPr="00A22AEF">
              <w:rPr>
                <w:color w:val="FFFFFF" w:themeColor="background1"/>
                <w:sz w:val="20"/>
                <w:szCs w:val="20"/>
              </w:rPr>
              <w:t>20</w:t>
            </w:r>
            <w:r w:rsidRPr="00A22AEF">
              <w:rPr>
                <w:color w:val="FFFFFF" w:themeColor="background1"/>
                <w:sz w:val="20"/>
                <w:szCs w:val="20"/>
              </w:rPr>
              <w:t xml:space="preserve">25 </w:t>
            </w:r>
          </w:p>
        </w:tc>
        <w:tc>
          <w:tcPr>
            <w:tcW w:w="5812" w:type="dxa"/>
            <w:gridSpan w:val="2"/>
            <w:shd w:val="clear" w:color="auto" w:fill="3F8585"/>
            <w:vAlign w:val="center"/>
          </w:tcPr>
          <w:p w14:paraId="3209CD35" w14:textId="40BC005D" w:rsidR="0084304B" w:rsidRPr="00A22AEF" w:rsidRDefault="0084304B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Modul 2 PIP Grundlagen</w:t>
            </w:r>
            <w:r w:rsidR="00BC0A63">
              <w:rPr>
                <w:color w:val="FFFFFF" w:themeColor="background1"/>
                <w:sz w:val="20"/>
                <w:szCs w:val="20"/>
              </w:rPr>
              <w:t xml:space="preserve"> (entfällt für M. A. Soziale Arbeit)</w:t>
            </w:r>
          </w:p>
        </w:tc>
      </w:tr>
      <w:tr w:rsidR="0084304B" w:rsidRPr="00B81DE9" w14:paraId="2E751B7B" w14:textId="77777777" w:rsidTr="008E7D62">
        <w:trPr>
          <w:trHeight w:val="454"/>
        </w:trPr>
        <w:tc>
          <w:tcPr>
            <w:tcW w:w="3686" w:type="dxa"/>
            <w:shd w:val="clear" w:color="auto" w:fill="3F8585"/>
            <w:vAlign w:val="center"/>
          </w:tcPr>
          <w:p w14:paraId="7CFCAA3B" w14:textId="5CC6114F" w:rsidR="0084304B" w:rsidRPr="00A22AEF" w:rsidRDefault="0084304B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14.05./15.05./16.05</w:t>
            </w:r>
            <w:r w:rsidR="00A81F29" w:rsidRPr="00A22AEF">
              <w:rPr>
                <w:color w:val="FFFFFF" w:themeColor="background1"/>
                <w:sz w:val="20"/>
                <w:szCs w:val="20"/>
              </w:rPr>
              <w:t>.</w:t>
            </w:r>
            <w:r w:rsidRPr="00A22AEF">
              <w:rPr>
                <w:color w:val="FFFFFF" w:themeColor="background1"/>
                <w:sz w:val="20"/>
                <w:szCs w:val="20"/>
              </w:rPr>
              <w:t>/17.05.</w:t>
            </w:r>
            <w:r w:rsidR="00A81F29" w:rsidRPr="00A22AEF">
              <w:rPr>
                <w:color w:val="FFFFFF" w:themeColor="background1"/>
                <w:sz w:val="20"/>
                <w:szCs w:val="20"/>
              </w:rPr>
              <w:t>20</w:t>
            </w:r>
            <w:r w:rsidRPr="00A22AEF">
              <w:rPr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5812" w:type="dxa"/>
            <w:gridSpan w:val="2"/>
            <w:shd w:val="clear" w:color="auto" w:fill="3F8585"/>
            <w:vAlign w:val="center"/>
          </w:tcPr>
          <w:p w14:paraId="041B82C9" w14:textId="019C24B8" w:rsidR="0084304B" w:rsidRPr="00A22AEF" w:rsidRDefault="0084304B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Modul 3 Vertiefung PIP Gruppensetting</w:t>
            </w:r>
          </w:p>
        </w:tc>
      </w:tr>
      <w:tr w:rsidR="0084304B" w:rsidRPr="00B81DE9" w14:paraId="04855AA3" w14:textId="77777777" w:rsidTr="008E7D62">
        <w:trPr>
          <w:trHeight w:val="454"/>
        </w:trPr>
        <w:tc>
          <w:tcPr>
            <w:tcW w:w="3686" w:type="dxa"/>
            <w:shd w:val="clear" w:color="auto" w:fill="3F8585"/>
            <w:vAlign w:val="center"/>
          </w:tcPr>
          <w:p w14:paraId="5DAC1BF1" w14:textId="4260FF70" w:rsidR="0084304B" w:rsidRPr="00A22AEF" w:rsidRDefault="00A81F29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20.06./21.06.2025</w:t>
            </w:r>
          </w:p>
        </w:tc>
        <w:tc>
          <w:tcPr>
            <w:tcW w:w="5812" w:type="dxa"/>
            <w:gridSpan w:val="2"/>
            <w:shd w:val="clear" w:color="auto" w:fill="3F8585"/>
            <w:vAlign w:val="center"/>
          </w:tcPr>
          <w:p w14:paraId="2EB8D9B9" w14:textId="7D4C95C2" w:rsidR="0084304B" w:rsidRPr="00A22AEF" w:rsidRDefault="0084304B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Modul 4 Praxisseminar</w:t>
            </w:r>
            <w:r w:rsidR="00A81F29" w:rsidRPr="00A22AEF">
              <w:rPr>
                <w:color w:val="FFFFFF" w:themeColor="background1"/>
                <w:sz w:val="20"/>
                <w:szCs w:val="20"/>
              </w:rPr>
              <w:t xml:space="preserve"> Gruppensetting</w:t>
            </w:r>
            <w:r w:rsidRPr="00A22AEF">
              <w:rPr>
                <w:color w:val="FFFFFF" w:themeColor="background1"/>
                <w:sz w:val="20"/>
                <w:szCs w:val="20"/>
              </w:rPr>
              <w:t xml:space="preserve"> I</w:t>
            </w:r>
          </w:p>
        </w:tc>
      </w:tr>
      <w:tr w:rsidR="0084304B" w:rsidRPr="00B81DE9" w14:paraId="29998F8B" w14:textId="77777777" w:rsidTr="008E7D62">
        <w:trPr>
          <w:trHeight w:val="454"/>
        </w:trPr>
        <w:tc>
          <w:tcPr>
            <w:tcW w:w="3686" w:type="dxa"/>
            <w:shd w:val="clear" w:color="auto" w:fill="3F8585"/>
            <w:vAlign w:val="center"/>
          </w:tcPr>
          <w:p w14:paraId="0AF2DD2F" w14:textId="51DD4CE7" w:rsidR="0084304B" w:rsidRPr="00A22AEF" w:rsidRDefault="00A81F29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26.09./27.09.2025</w:t>
            </w:r>
          </w:p>
        </w:tc>
        <w:tc>
          <w:tcPr>
            <w:tcW w:w="5812" w:type="dxa"/>
            <w:gridSpan w:val="2"/>
            <w:shd w:val="clear" w:color="auto" w:fill="3F8585"/>
            <w:vAlign w:val="center"/>
          </w:tcPr>
          <w:p w14:paraId="221C0FDF" w14:textId="28C305E6" w:rsidR="0084304B" w:rsidRPr="00A22AEF" w:rsidRDefault="0084304B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Modul 5 Praxisseminar</w:t>
            </w:r>
            <w:r w:rsidR="00A81F29" w:rsidRPr="00A22AEF">
              <w:rPr>
                <w:color w:val="FFFFFF" w:themeColor="background1"/>
                <w:sz w:val="20"/>
                <w:szCs w:val="20"/>
              </w:rPr>
              <w:t xml:space="preserve"> Gruppensetting</w:t>
            </w:r>
            <w:r w:rsidRPr="00A22AEF">
              <w:rPr>
                <w:color w:val="FFFFFF" w:themeColor="background1"/>
                <w:sz w:val="20"/>
                <w:szCs w:val="20"/>
              </w:rPr>
              <w:t xml:space="preserve"> II</w:t>
            </w:r>
          </w:p>
        </w:tc>
      </w:tr>
    </w:tbl>
    <w:p w14:paraId="7CD550B2" w14:textId="7F8A92F4" w:rsidR="00A81F29" w:rsidRPr="00821217" w:rsidRDefault="00821217" w:rsidP="008100FC">
      <w:pPr>
        <w:spacing w:before="360"/>
        <w:rPr>
          <w:sz w:val="20"/>
          <w:szCs w:val="20"/>
        </w:rPr>
      </w:pPr>
      <w:r>
        <w:rPr>
          <w:b/>
          <w:bCs/>
        </w:rPr>
        <w:t xml:space="preserve">3) </w:t>
      </w:r>
      <w:r w:rsidR="00830947" w:rsidRPr="00B81DE9">
        <w:rPr>
          <w:b/>
          <w:bCs/>
        </w:rPr>
        <w:t>Weiterbildung</w:t>
      </w:r>
      <w:r w:rsidR="00425DEC" w:rsidRPr="00B81DE9">
        <w:rPr>
          <w:b/>
          <w:bCs/>
        </w:rPr>
        <w:t xml:space="preserve"> PIP im Einzelsetting </w:t>
      </w:r>
      <w:r w:rsidR="00425DEC" w:rsidRPr="00821217">
        <w:rPr>
          <w:b/>
          <w:bCs/>
          <w:u w:val="single"/>
        </w:rPr>
        <w:t>und</w:t>
      </w:r>
      <w:r w:rsidR="00425DEC" w:rsidRPr="00B81DE9">
        <w:rPr>
          <w:b/>
          <w:bCs/>
        </w:rPr>
        <w:t xml:space="preserve"> PIP im Gruppensetting </w:t>
      </w:r>
      <w:r w:rsidR="00425DEC" w:rsidRPr="00821217">
        <w:rPr>
          <w:sz w:val="20"/>
          <w:szCs w:val="20"/>
        </w:rPr>
        <w:t>(</w:t>
      </w:r>
      <w:r w:rsidR="00EB49D8">
        <w:rPr>
          <w:sz w:val="20"/>
          <w:szCs w:val="20"/>
        </w:rPr>
        <w:t xml:space="preserve">üblicherweise </w:t>
      </w:r>
      <w:r w:rsidR="00425DEC" w:rsidRPr="00821217">
        <w:rPr>
          <w:sz w:val="20"/>
          <w:szCs w:val="20"/>
        </w:rPr>
        <w:t xml:space="preserve">79 </w:t>
      </w:r>
      <w:r w:rsidR="001C0FB7">
        <w:rPr>
          <w:sz w:val="20"/>
          <w:szCs w:val="20"/>
        </w:rPr>
        <w:t>Blöcke, 8 Module</w:t>
      </w:r>
      <w:r w:rsidR="00425DEC" w:rsidRPr="00821217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Kosten: </w:t>
      </w:r>
      <w:r w:rsidR="00425DEC" w:rsidRPr="00821217">
        <w:rPr>
          <w:sz w:val="20"/>
          <w:szCs w:val="20"/>
        </w:rPr>
        <w:t>4.920 Euro)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EB49D8" w:rsidRPr="00B81DE9" w14:paraId="4BD5D231" w14:textId="77777777" w:rsidTr="00A80F95">
        <w:sdt>
          <w:sdtPr>
            <w:rPr>
              <w:sz w:val="20"/>
              <w:szCs w:val="20"/>
            </w:rPr>
            <w:id w:val="1453746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40392DA7" w14:textId="77777777" w:rsidR="00EB49D8" w:rsidRPr="00B81DE9" w:rsidRDefault="00EB49D8" w:rsidP="00A80F95">
                <w:pPr>
                  <w:rPr>
                    <w:sz w:val="20"/>
                    <w:szCs w:val="20"/>
                  </w:rPr>
                </w:pPr>
                <w:r w:rsidRPr="00B81D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14:paraId="6C993010" w14:textId="3527078A" w:rsidR="00EB49D8" w:rsidRPr="00B81DE9" w:rsidRDefault="00EB49D8" w:rsidP="00A80F95">
            <w:pPr>
              <w:rPr>
                <w:sz w:val="20"/>
                <w:szCs w:val="20"/>
              </w:rPr>
            </w:pPr>
            <w:r w:rsidRPr="001178D5">
              <w:rPr>
                <w:b/>
                <w:bCs/>
                <w:sz w:val="20"/>
                <w:szCs w:val="20"/>
              </w:rPr>
              <w:t xml:space="preserve">B. A. </w:t>
            </w:r>
            <w:proofErr w:type="spellStart"/>
            <w:r w:rsidRPr="001178D5">
              <w:rPr>
                <w:b/>
                <w:bCs/>
                <w:sz w:val="20"/>
                <w:szCs w:val="20"/>
              </w:rPr>
              <w:t>Studierende:r</w:t>
            </w:r>
            <w:proofErr w:type="spellEnd"/>
            <w:r w:rsidRPr="001178D5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1178D5">
              <w:rPr>
                <w:b/>
                <w:bCs/>
                <w:sz w:val="20"/>
                <w:szCs w:val="20"/>
              </w:rPr>
              <w:t>Absolvent:in</w:t>
            </w:r>
            <w:proofErr w:type="spellEnd"/>
            <w:r w:rsidRPr="001178D5"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B81DE9">
              <w:rPr>
                <w:sz w:val="20"/>
                <w:szCs w:val="20"/>
              </w:rPr>
              <w:t xml:space="preserve">Ich buche verbindlich die </w:t>
            </w:r>
            <w:r>
              <w:rPr>
                <w:sz w:val="20"/>
                <w:szCs w:val="20"/>
              </w:rPr>
              <w:t xml:space="preserve">Kombination </w:t>
            </w:r>
            <w:r w:rsidRPr="001178D5">
              <w:rPr>
                <w:sz w:val="20"/>
                <w:szCs w:val="20"/>
              </w:rPr>
              <w:t>PIP im Einzelsetting</w:t>
            </w:r>
            <w:r>
              <w:rPr>
                <w:sz w:val="20"/>
                <w:szCs w:val="20"/>
              </w:rPr>
              <w:t xml:space="preserve"> </w:t>
            </w:r>
            <w:r w:rsidRPr="00EB49D8">
              <w:rPr>
                <w:sz w:val="20"/>
                <w:szCs w:val="20"/>
                <w:u w:val="single"/>
              </w:rPr>
              <w:t>und</w:t>
            </w:r>
            <w:r>
              <w:rPr>
                <w:sz w:val="20"/>
                <w:szCs w:val="20"/>
              </w:rPr>
              <w:t xml:space="preserve"> Gruppensetting</w:t>
            </w:r>
            <w:r w:rsidRPr="001178D5">
              <w:rPr>
                <w:sz w:val="20"/>
                <w:szCs w:val="20"/>
              </w:rPr>
              <w:t xml:space="preserve"> </w:t>
            </w:r>
            <w:r w:rsidRPr="00EE2905">
              <w:rPr>
                <w:sz w:val="20"/>
                <w:szCs w:val="20"/>
              </w:rPr>
              <w:t>(</w:t>
            </w:r>
            <w:r w:rsidR="00510801" w:rsidRPr="00EE2905">
              <w:rPr>
                <w:sz w:val="20"/>
                <w:szCs w:val="20"/>
              </w:rPr>
              <w:t>70</w:t>
            </w:r>
            <w:r w:rsidRPr="00EE2905">
              <w:rPr>
                <w:sz w:val="20"/>
                <w:szCs w:val="20"/>
              </w:rPr>
              <w:t xml:space="preserve"> Blöcke, </w:t>
            </w:r>
            <w:r w:rsidR="00510801" w:rsidRPr="00EE2905">
              <w:rPr>
                <w:sz w:val="20"/>
                <w:szCs w:val="20"/>
              </w:rPr>
              <w:t>7</w:t>
            </w:r>
            <w:r w:rsidRPr="00EE2905">
              <w:rPr>
                <w:sz w:val="20"/>
                <w:szCs w:val="20"/>
              </w:rPr>
              <w:t xml:space="preserve"> Module, Sonderpreis </w:t>
            </w:r>
            <w:r w:rsidR="00F25CA2" w:rsidRPr="00EE2905">
              <w:rPr>
                <w:sz w:val="20"/>
                <w:szCs w:val="20"/>
              </w:rPr>
              <w:t>4.380</w:t>
            </w:r>
            <w:r w:rsidRPr="00EE2905">
              <w:rPr>
                <w:sz w:val="20"/>
                <w:szCs w:val="20"/>
              </w:rPr>
              <w:t xml:space="preserve"> Euro).</w:t>
            </w:r>
          </w:p>
        </w:tc>
      </w:tr>
      <w:tr w:rsidR="00EB49D8" w:rsidRPr="00B81DE9" w14:paraId="4DA58F56" w14:textId="77777777" w:rsidTr="00A80F95">
        <w:sdt>
          <w:sdtPr>
            <w:rPr>
              <w:sz w:val="20"/>
              <w:szCs w:val="20"/>
            </w:rPr>
            <w:id w:val="2076307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64ED8FB8" w14:textId="77777777" w:rsidR="00EB49D8" w:rsidRDefault="00EB49D8" w:rsidP="00A80F9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14:paraId="08AF7198" w14:textId="4A562B6A" w:rsidR="00EB49D8" w:rsidRPr="00FB3619" w:rsidRDefault="00EB49D8" w:rsidP="00F151E7">
            <w:pPr>
              <w:spacing w:after="120"/>
              <w:rPr>
                <w:sz w:val="20"/>
                <w:szCs w:val="20"/>
              </w:rPr>
            </w:pPr>
            <w:r w:rsidRPr="00FB3619">
              <w:rPr>
                <w:b/>
                <w:bCs/>
                <w:sz w:val="20"/>
                <w:szCs w:val="20"/>
              </w:rPr>
              <w:t xml:space="preserve">M. A. </w:t>
            </w:r>
            <w:proofErr w:type="spellStart"/>
            <w:r w:rsidRPr="00FB3619">
              <w:rPr>
                <w:b/>
                <w:bCs/>
                <w:sz w:val="20"/>
                <w:szCs w:val="20"/>
              </w:rPr>
              <w:t>Studierende:r</w:t>
            </w:r>
            <w:proofErr w:type="spellEnd"/>
            <w:r w:rsidRPr="00FB3619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FB3619">
              <w:rPr>
                <w:b/>
                <w:bCs/>
                <w:sz w:val="20"/>
                <w:szCs w:val="20"/>
              </w:rPr>
              <w:t>Absolvent:in</w:t>
            </w:r>
            <w:proofErr w:type="spellEnd"/>
            <w:r w:rsidRPr="00FB3619">
              <w:rPr>
                <w:b/>
                <w:bCs/>
                <w:sz w:val="20"/>
                <w:szCs w:val="20"/>
              </w:rPr>
              <w:t>:</w:t>
            </w:r>
            <w:r w:rsidRPr="00FB3619">
              <w:rPr>
                <w:sz w:val="20"/>
                <w:szCs w:val="20"/>
              </w:rPr>
              <w:t xml:space="preserve"> Ich buche verbindlich Kombination PIP im Einzelsetting </w:t>
            </w:r>
            <w:r w:rsidRPr="00FB3619">
              <w:rPr>
                <w:sz w:val="20"/>
                <w:szCs w:val="20"/>
                <w:u w:val="single"/>
              </w:rPr>
              <w:t>und</w:t>
            </w:r>
            <w:r w:rsidRPr="00FB3619">
              <w:rPr>
                <w:sz w:val="20"/>
                <w:szCs w:val="20"/>
              </w:rPr>
              <w:t xml:space="preserve"> Gruppensetting (</w:t>
            </w:r>
            <w:r w:rsidR="00B01440" w:rsidRPr="00FB3619">
              <w:rPr>
                <w:sz w:val="20"/>
                <w:szCs w:val="20"/>
              </w:rPr>
              <w:t>6</w:t>
            </w:r>
            <w:r w:rsidRPr="00FB3619">
              <w:rPr>
                <w:sz w:val="20"/>
                <w:szCs w:val="20"/>
              </w:rPr>
              <w:t xml:space="preserve">2 Blöcke, </w:t>
            </w:r>
            <w:r w:rsidR="00C838C7" w:rsidRPr="00FB3619">
              <w:rPr>
                <w:sz w:val="20"/>
                <w:szCs w:val="20"/>
              </w:rPr>
              <w:t>6</w:t>
            </w:r>
            <w:r w:rsidRPr="00FB3619">
              <w:rPr>
                <w:sz w:val="20"/>
                <w:szCs w:val="20"/>
              </w:rPr>
              <w:t xml:space="preserve"> Module, Sonderpreis </w:t>
            </w:r>
            <w:r w:rsidR="00D20D51" w:rsidRPr="00FB3619">
              <w:rPr>
                <w:sz w:val="20"/>
                <w:szCs w:val="20"/>
              </w:rPr>
              <w:t>3.900</w:t>
            </w:r>
            <w:r w:rsidRPr="00FB3619">
              <w:rPr>
                <w:sz w:val="20"/>
                <w:szCs w:val="20"/>
              </w:rPr>
              <w:t xml:space="preserve"> Euro).</w:t>
            </w:r>
          </w:p>
        </w:tc>
      </w:tr>
    </w:tbl>
    <w:p w14:paraId="7BC4E2B5" w14:textId="4E80AD43" w:rsidR="008100FC" w:rsidRDefault="00425DEC" w:rsidP="00425DEC">
      <w:pPr>
        <w:rPr>
          <w:b/>
          <w:bCs/>
          <w:sz w:val="20"/>
          <w:szCs w:val="20"/>
        </w:rPr>
      </w:pPr>
      <w:r w:rsidRPr="00821217">
        <w:rPr>
          <w:b/>
          <w:bCs/>
          <w:sz w:val="20"/>
          <w:szCs w:val="20"/>
        </w:rPr>
        <w:t>Termine und Auswahl siehe jeweils oben</w:t>
      </w:r>
      <w:r w:rsidR="00821217">
        <w:rPr>
          <w:b/>
          <w:bCs/>
          <w:sz w:val="20"/>
          <w:szCs w:val="20"/>
        </w:rPr>
        <w:t xml:space="preserve"> unter 1) und 2).</w:t>
      </w:r>
      <w:r w:rsidRPr="00821217">
        <w:rPr>
          <w:b/>
          <w:bCs/>
          <w:sz w:val="20"/>
          <w:szCs w:val="20"/>
        </w:rPr>
        <w:t xml:space="preserve"> Auswahl</w:t>
      </w:r>
      <w:r w:rsidR="00821217">
        <w:rPr>
          <w:b/>
          <w:bCs/>
          <w:sz w:val="20"/>
          <w:szCs w:val="20"/>
        </w:rPr>
        <w:t xml:space="preserve"> (online/Präsenz) für</w:t>
      </w:r>
      <w:r w:rsidRPr="00821217">
        <w:rPr>
          <w:b/>
          <w:bCs/>
          <w:sz w:val="20"/>
          <w:szCs w:val="20"/>
        </w:rPr>
        <w:t xml:space="preserve"> </w:t>
      </w:r>
      <w:r w:rsidR="00821217">
        <w:rPr>
          <w:b/>
          <w:bCs/>
          <w:sz w:val="20"/>
          <w:szCs w:val="20"/>
        </w:rPr>
        <w:t xml:space="preserve">das </w:t>
      </w:r>
      <w:r w:rsidRPr="00821217">
        <w:rPr>
          <w:b/>
          <w:bCs/>
          <w:sz w:val="20"/>
          <w:szCs w:val="20"/>
        </w:rPr>
        <w:t>Modul 1 bitte nur einmal</w:t>
      </w:r>
      <w:r w:rsidR="00821217">
        <w:rPr>
          <w:b/>
          <w:bCs/>
          <w:sz w:val="20"/>
          <w:szCs w:val="20"/>
        </w:rPr>
        <w:t xml:space="preserve"> ausfüllen</w:t>
      </w:r>
      <w:r w:rsidRPr="00821217">
        <w:rPr>
          <w:b/>
          <w:bCs/>
          <w:sz w:val="20"/>
          <w:szCs w:val="20"/>
        </w:rPr>
        <w:t>.</w:t>
      </w:r>
    </w:p>
    <w:p w14:paraId="07D9EDB8" w14:textId="6A5D9A02" w:rsidR="000112AF" w:rsidRPr="006408A4" w:rsidRDefault="00821217" w:rsidP="00425DEC">
      <w:pPr>
        <w:rPr>
          <w:b/>
          <w:bCs/>
          <w:sz w:val="20"/>
          <w:szCs w:val="20"/>
        </w:rPr>
      </w:pPr>
      <w:r w:rsidRPr="006408A4">
        <w:rPr>
          <w:b/>
          <w:bCs/>
        </w:rPr>
        <w:lastRenderedPageBreak/>
        <w:t xml:space="preserve">4) </w:t>
      </w:r>
      <w:r w:rsidR="000112AF" w:rsidRPr="006408A4">
        <w:rPr>
          <w:b/>
          <w:bCs/>
        </w:rPr>
        <w:t>Weiterbildung zum/zur Denkzeit-Trainer:in</w:t>
      </w:r>
      <w:r w:rsidR="00830947" w:rsidRPr="006408A4">
        <w:rPr>
          <w:b/>
          <w:bCs/>
        </w:rPr>
        <w:t xml:space="preserve"> </w:t>
      </w:r>
      <w:r w:rsidR="00830947" w:rsidRPr="006408A4">
        <w:t>(</w:t>
      </w:r>
      <w:r w:rsidR="006408A4">
        <w:t xml:space="preserve">üblicherweise: </w:t>
      </w:r>
      <w:r w:rsidR="00830947" w:rsidRPr="006408A4">
        <w:rPr>
          <w:sz w:val="20"/>
          <w:szCs w:val="20"/>
        </w:rPr>
        <w:t>3</w:t>
      </w:r>
      <w:r w:rsidR="00D82C98" w:rsidRPr="006408A4">
        <w:rPr>
          <w:sz w:val="20"/>
          <w:szCs w:val="20"/>
        </w:rPr>
        <w:t>6</w:t>
      </w:r>
      <w:r w:rsidR="00830947" w:rsidRPr="006408A4">
        <w:rPr>
          <w:sz w:val="20"/>
          <w:szCs w:val="20"/>
        </w:rPr>
        <w:t xml:space="preserve"> </w:t>
      </w:r>
      <w:r w:rsidR="006408A4">
        <w:rPr>
          <w:sz w:val="20"/>
          <w:szCs w:val="20"/>
        </w:rPr>
        <w:t>Blöcke</w:t>
      </w:r>
      <w:r w:rsidR="00830947" w:rsidRPr="006408A4">
        <w:rPr>
          <w:sz w:val="20"/>
          <w:szCs w:val="20"/>
        </w:rPr>
        <w:t xml:space="preserve">, </w:t>
      </w:r>
      <w:r w:rsidRPr="006408A4">
        <w:rPr>
          <w:sz w:val="20"/>
          <w:szCs w:val="20"/>
        </w:rPr>
        <w:t xml:space="preserve">Kosten: </w:t>
      </w:r>
      <w:r w:rsidR="00830947" w:rsidRPr="006408A4">
        <w:rPr>
          <w:sz w:val="20"/>
          <w:szCs w:val="20"/>
        </w:rPr>
        <w:t>1.725 Euro)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6408A4" w:rsidRPr="006408A4" w14:paraId="539EFD46" w14:textId="77777777" w:rsidTr="00A80F95">
        <w:sdt>
          <w:sdtPr>
            <w:rPr>
              <w:sz w:val="20"/>
              <w:szCs w:val="20"/>
            </w:rPr>
            <w:id w:val="-1710103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3D61B453" w14:textId="77777777" w:rsidR="00881C7B" w:rsidRPr="006408A4" w:rsidRDefault="00881C7B" w:rsidP="00A80F95">
                <w:pPr>
                  <w:rPr>
                    <w:sz w:val="20"/>
                    <w:szCs w:val="20"/>
                  </w:rPr>
                </w:pPr>
                <w:r w:rsidRPr="006408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14:paraId="01495387" w14:textId="2CFD5F16" w:rsidR="00881C7B" w:rsidRPr="006408A4" w:rsidRDefault="00881C7B" w:rsidP="00A80F95">
            <w:pPr>
              <w:rPr>
                <w:sz w:val="20"/>
                <w:szCs w:val="20"/>
              </w:rPr>
            </w:pPr>
            <w:r w:rsidRPr="006408A4">
              <w:rPr>
                <w:b/>
                <w:bCs/>
                <w:sz w:val="20"/>
                <w:szCs w:val="20"/>
              </w:rPr>
              <w:t>B. A.</w:t>
            </w:r>
            <w:r w:rsidR="00700608" w:rsidRPr="006408A4">
              <w:rPr>
                <w:b/>
                <w:bCs/>
                <w:sz w:val="20"/>
                <w:szCs w:val="20"/>
              </w:rPr>
              <w:t xml:space="preserve">/ M. A. </w:t>
            </w:r>
            <w:r w:rsidRPr="006408A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408A4">
              <w:rPr>
                <w:b/>
                <w:bCs/>
                <w:sz w:val="20"/>
                <w:szCs w:val="20"/>
              </w:rPr>
              <w:t>Studierende:r</w:t>
            </w:r>
            <w:proofErr w:type="spellEnd"/>
            <w:r w:rsidRPr="006408A4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6408A4">
              <w:rPr>
                <w:b/>
                <w:bCs/>
                <w:sz w:val="20"/>
                <w:szCs w:val="20"/>
              </w:rPr>
              <w:t>Absolvent:in</w:t>
            </w:r>
            <w:proofErr w:type="spellEnd"/>
            <w:r w:rsidRPr="006408A4">
              <w:rPr>
                <w:b/>
                <w:bCs/>
                <w:sz w:val="20"/>
                <w:szCs w:val="20"/>
              </w:rPr>
              <w:t>:</w:t>
            </w:r>
            <w:r w:rsidRPr="006408A4">
              <w:rPr>
                <w:sz w:val="20"/>
                <w:szCs w:val="20"/>
              </w:rPr>
              <w:t xml:space="preserve"> Ich buche verbindlich die Weiterbildung zum/zur Denkzeit-Trainer:in (</w:t>
            </w:r>
            <w:r w:rsidR="00FE2BF4" w:rsidRPr="006408A4">
              <w:rPr>
                <w:sz w:val="20"/>
                <w:szCs w:val="20"/>
              </w:rPr>
              <w:t xml:space="preserve">nur Aufbaukurs: </w:t>
            </w:r>
            <w:r w:rsidRPr="006408A4">
              <w:rPr>
                <w:sz w:val="20"/>
                <w:szCs w:val="20"/>
              </w:rPr>
              <w:t>20 Blöcke, 1 Modul</w:t>
            </w:r>
            <w:r w:rsidR="009E3990">
              <w:rPr>
                <w:sz w:val="20"/>
                <w:szCs w:val="20"/>
              </w:rPr>
              <w:t xml:space="preserve"> und anschließende praktische Weiterbildung durch Fallarbeit</w:t>
            </w:r>
            <w:r w:rsidRPr="006408A4">
              <w:rPr>
                <w:sz w:val="20"/>
                <w:szCs w:val="20"/>
              </w:rPr>
              <w:t xml:space="preserve">, Sonderpreis </w:t>
            </w:r>
            <w:r w:rsidR="00FB3619" w:rsidRPr="006408A4">
              <w:rPr>
                <w:sz w:val="20"/>
                <w:szCs w:val="20"/>
              </w:rPr>
              <w:t>900</w:t>
            </w:r>
            <w:r w:rsidRPr="006408A4">
              <w:rPr>
                <w:sz w:val="20"/>
                <w:szCs w:val="20"/>
              </w:rPr>
              <w:t xml:space="preserve"> Euro).</w:t>
            </w:r>
          </w:p>
          <w:p w14:paraId="684FACA4" w14:textId="37EA6DB3" w:rsidR="00700608" w:rsidRPr="006408A4" w:rsidRDefault="00700608" w:rsidP="00A80F95">
            <w:pPr>
              <w:rPr>
                <w:sz w:val="20"/>
                <w:szCs w:val="20"/>
              </w:rPr>
            </w:pPr>
          </w:p>
        </w:tc>
      </w:tr>
    </w:tbl>
    <w:p w14:paraId="7C167475" w14:textId="30F4FB3D" w:rsidR="00A81F29" w:rsidRPr="00821217" w:rsidRDefault="00A81F29" w:rsidP="008100FC">
      <w:pPr>
        <w:spacing w:after="240"/>
        <w:rPr>
          <w:b/>
          <w:bCs/>
          <w:sz w:val="20"/>
          <w:szCs w:val="20"/>
        </w:rPr>
      </w:pPr>
      <w:r w:rsidRPr="00821217">
        <w:rPr>
          <w:b/>
          <w:bCs/>
          <w:sz w:val="20"/>
          <w:szCs w:val="20"/>
        </w:rPr>
        <w:t>Ablauf der Weiterbildung zum/zur Denkzeit-Trainer:in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313"/>
        <w:gridCol w:w="3964"/>
        <w:gridCol w:w="1790"/>
      </w:tblGrid>
      <w:tr w:rsidR="00A81F29" w:rsidRPr="00B81DE9" w14:paraId="2FC1E5B4" w14:textId="77777777" w:rsidTr="00A22AEF">
        <w:trPr>
          <w:trHeight w:val="567"/>
        </w:trPr>
        <w:tc>
          <w:tcPr>
            <w:tcW w:w="3681" w:type="dxa"/>
            <w:shd w:val="clear" w:color="auto" w:fill="3F8585"/>
            <w:vAlign w:val="center"/>
          </w:tcPr>
          <w:p w14:paraId="00DAAB61" w14:textId="150E60B6" w:rsidR="000112AF" w:rsidRPr="00A22AEF" w:rsidRDefault="000112AF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07.02.2025</w:t>
            </w:r>
          </w:p>
        </w:tc>
        <w:tc>
          <w:tcPr>
            <w:tcW w:w="5386" w:type="dxa"/>
            <w:gridSpan w:val="2"/>
            <w:shd w:val="clear" w:color="auto" w:fill="3F8585"/>
            <w:vAlign w:val="center"/>
          </w:tcPr>
          <w:p w14:paraId="5FED5AD1" w14:textId="77777777" w:rsidR="000112AF" w:rsidRPr="00A22AEF" w:rsidRDefault="000112AF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Auftaktveranstaltung in Präsenz in Berlin</w:t>
            </w:r>
          </w:p>
        </w:tc>
      </w:tr>
      <w:tr w:rsidR="00A81F29" w:rsidRPr="00B81DE9" w14:paraId="4932DB0B" w14:textId="77777777" w:rsidTr="00A22AEF">
        <w:trPr>
          <w:trHeight w:val="567"/>
        </w:trPr>
        <w:tc>
          <w:tcPr>
            <w:tcW w:w="3681" w:type="dxa"/>
            <w:vMerge w:val="restart"/>
            <w:shd w:val="clear" w:color="auto" w:fill="3F8585"/>
            <w:vAlign w:val="center"/>
          </w:tcPr>
          <w:p w14:paraId="351CA37C" w14:textId="1F67CCF3" w:rsidR="00A81F29" w:rsidRPr="00A22AEF" w:rsidRDefault="00A81F29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Termin</w:t>
            </w:r>
          </w:p>
        </w:tc>
        <w:tc>
          <w:tcPr>
            <w:tcW w:w="5386" w:type="dxa"/>
            <w:gridSpan w:val="2"/>
            <w:shd w:val="clear" w:color="auto" w:fill="3F8585"/>
            <w:vAlign w:val="center"/>
          </w:tcPr>
          <w:p w14:paraId="10DB5404" w14:textId="19C474A4" w:rsidR="00A81F29" w:rsidRPr="00A22AEF" w:rsidRDefault="00A81F29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Modul 1 Entwicklungspsychologische Grundlagen</w:t>
            </w:r>
            <w:r w:rsidR="00700608">
              <w:rPr>
                <w:color w:val="FFFFFF" w:themeColor="background1"/>
                <w:sz w:val="20"/>
                <w:szCs w:val="20"/>
              </w:rPr>
              <w:t xml:space="preserve"> (freiwillige Teilnahme)</w:t>
            </w:r>
          </w:p>
        </w:tc>
      </w:tr>
      <w:tr w:rsidR="00A81F29" w:rsidRPr="00B81DE9" w14:paraId="7549194D" w14:textId="77777777" w:rsidTr="00EB4200">
        <w:trPr>
          <w:trHeight w:val="342"/>
        </w:trPr>
        <w:tc>
          <w:tcPr>
            <w:tcW w:w="3681" w:type="dxa"/>
            <w:vMerge/>
            <w:shd w:val="clear" w:color="auto" w:fill="71BDBB"/>
            <w:vAlign w:val="center"/>
          </w:tcPr>
          <w:p w14:paraId="3C95F2B2" w14:textId="05080300" w:rsidR="00A81F29" w:rsidRPr="00B81DE9" w:rsidRDefault="00A81F29" w:rsidP="00EB4200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F8C7B5E" w14:textId="77777777" w:rsidR="00A81F29" w:rsidRPr="000A04A2" w:rsidRDefault="00A81F29" w:rsidP="00EB4200">
            <w:pPr>
              <w:rPr>
                <w:b/>
                <w:bCs/>
                <w:sz w:val="20"/>
                <w:szCs w:val="20"/>
              </w:rPr>
            </w:pPr>
            <w:r w:rsidRPr="000A04A2">
              <w:rPr>
                <w:b/>
                <w:bCs/>
                <w:sz w:val="20"/>
                <w:szCs w:val="20"/>
              </w:rPr>
              <w:t>Thema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B65A3C9" w14:textId="77777777" w:rsidR="00A81F29" w:rsidRPr="000A04A2" w:rsidRDefault="00A81F29" w:rsidP="00EB4200">
            <w:pPr>
              <w:rPr>
                <w:b/>
                <w:bCs/>
                <w:sz w:val="20"/>
                <w:szCs w:val="20"/>
              </w:rPr>
            </w:pPr>
            <w:r w:rsidRPr="000A04A2">
              <w:rPr>
                <w:b/>
                <w:bCs/>
                <w:sz w:val="20"/>
                <w:szCs w:val="20"/>
              </w:rPr>
              <w:t>Online/Präsenz</w:t>
            </w:r>
          </w:p>
        </w:tc>
      </w:tr>
      <w:tr w:rsidR="00830947" w:rsidRPr="00B81DE9" w14:paraId="7FFF1520" w14:textId="77777777" w:rsidTr="00EB4200">
        <w:trPr>
          <w:trHeight w:val="567"/>
        </w:trPr>
        <w:tc>
          <w:tcPr>
            <w:tcW w:w="3681" w:type="dxa"/>
            <w:vAlign w:val="center"/>
          </w:tcPr>
          <w:p w14:paraId="105CA386" w14:textId="5719D507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 xml:space="preserve">14.02.2025 </w:t>
            </w:r>
          </w:p>
        </w:tc>
        <w:tc>
          <w:tcPr>
            <w:tcW w:w="4678" w:type="dxa"/>
            <w:vAlign w:val="center"/>
          </w:tcPr>
          <w:p w14:paraId="4CFA0B98" w14:textId="77777777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Affektentwicklung</w:t>
            </w:r>
          </w:p>
        </w:tc>
        <w:sdt>
          <w:sdtPr>
            <w:rPr>
              <w:sz w:val="20"/>
              <w:szCs w:val="20"/>
            </w:rPr>
            <w:id w:val="1047259170"/>
            <w:placeholder>
              <w:docPart w:val="9FA9619F421B467CB3F86D3E73AB85DA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708" w:type="dxa"/>
                <w:vAlign w:val="center"/>
              </w:tcPr>
              <w:p w14:paraId="2F9B9DBC" w14:textId="77777777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30947" w:rsidRPr="00B81DE9" w14:paraId="6B59C071" w14:textId="77777777" w:rsidTr="00EB4200">
        <w:trPr>
          <w:trHeight w:val="567"/>
        </w:trPr>
        <w:tc>
          <w:tcPr>
            <w:tcW w:w="3681" w:type="dxa"/>
            <w:vAlign w:val="center"/>
          </w:tcPr>
          <w:p w14:paraId="77DA790A" w14:textId="1F0751CC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14.02.2025</w:t>
            </w:r>
          </w:p>
        </w:tc>
        <w:tc>
          <w:tcPr>
            <w:tcW w:w="4678" w:type="dxa"/>
            <w:vAlign w:val="center"/>
          </w:tcPr>
          <w:p w14:paraId="13625DC3" w14:textId="77777777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Mentalisierung</w:t>
            </w:r>
          </w:p>
        </w:tc>
        <w:sdt>
          <w:sdtPr>
            <w:rPr>
              <w:sz w:val="20"/>
              <w:szCs w:val="20"/>
            </w:rPr>
            <w:id w:val="-707265318"/>
            <w:placeholder>
              <w:docPart w:val="C6C2A9DDD8AD452797A8FC2139B107C3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708" w:type="dxa"/>
                <w:vAlign w:val="center"/>
              </w:tcPr>
              <w:p w14:paraId="3FB3AF52" w14:textId="77777777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30947" w:rsidRPr="00B81DE9" w14:paraId="21DD3AE5" w14:textId="77777777" w:rsidTr="00EB4200">
        <w:trPr>
          <w:trHeight w:val="567"/>
        </w:trPr>
        <w:tc>
          <w:tcPr>
            <w:tcW w:w="3681" w:type="dxa"/>
            <w:vAlign w:val="center"/>
          </w:tcPr>
          <w:p w14:paraId="3040FE09" w14:textId="0E143B70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15.02.2025</w:t>
            </w:r>
          </w:p>
        </w:tc>
        <w:tc>
          <w:tcPr>
            <w:tcW w:w="4678" w:type="dxa"/>
            <w:vAlign w:val="center"/>
          </w:tcPr>
          <w:p w14:paraId="485E7F41" w14:textId="77777777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Soziale Informationsverarbeitung</w:t>
            </w:r>
          </w:p>
        </w:tc>
        <w:sdt>
          <w:sdtPr>
            <w:rPr>
              <w:sz w:val="20"/>
              <w:szCs w:val="20"/>
            </w:rPr>
            <w:id w:val="-1691523524"/>
            <w:placeholder>
              <w:docPart w:val="AB77C37298BB4C2A866BF2FE2B7E3655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708" w:type="dxa"/>
                <w:vAlign w:val="center"/>
              </w:tcPr>
              <w:p w14:paraId="6C44AE3D" w14:textId="77777777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30947" w:rsidRPr="00B81DE9" w14:paraId="2AF178DA" w14:textId="77777777" w:rsidTr="00EB4200">
        <w:trPr>
          <w:trHeight w:val="567"/>
        </w:trPr>
        <w:tc>
          <w:tcPr>
            <w:tcW w:w="3681" w:type="dxa"/>
            <w:vAlign w:val="center"/>
          </w:tcPr>
          <w:p w14:paraId="3F2929D9" w14:textId="10E6D7BA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15.02.2025</w:t>
            </w:r>
          </w:p>
        </w:tc>
        <w:tc>
          <w:tcPr>
            <w:tcW w:w="4678" w:type="dxa"/>
            <w:vAlign w:val="center"/>
          </w:tcPr>
          <w:p w14:paraId="29374EB0" w14:textId="77777777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Moralentwicklung</w:t>
            </w:r>
          </w:p>
        </w:tc>
        <w:sdt>
          <w:sdtPr>
            <w:rPr>
              <w:sz w:val="20"/>
              <w:szCs w:val="20"/>
            </w:rPr>
            <w:id w:val="1650243411"/>
            <w:placeholder>
              <w:docPart w:val="CCACEAD6FA4B4C599A99166DFBE54C6B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708" w:type="dxa"/>
                <w:vAlign w:val="center"/>
              </w:tcPr>
              <w:p w14:paraId="49D27C25" w14:textId="77777777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30947" w:rsidRPr="00B81DE9" w14:paraId="7E7ABABF" w14:textId="77777777" w:rsidTr="00EB4200">
        <w:trPr>
          <w:trHeight w:val="567"/>
        </w:trPr>
        <w:tc>
          <w:tcPr>
            <w:tcW w:w="3681" w:type="dxa"/>
            <w:vAlign w:val="center"/>
          </w:tcPr>
          <w:p w14:paraId="0CB5FBC5" w14:textId="0D3BABA5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21.02.2025</w:t>
            </w:r>
          </w:p>
        </w:tc>
        <w:tc>
          <w:tcPr>
            <w:tcW w:w="4678" w:type="dxa"/>
            <w:vAlign w:val="center"/>
          </w:tcPr>
          <w:p w14:paraId="3C886D5D" w14:textId="77777777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Psychodynamische Grundlagen</w:t>
            </w:r>
          </w:p>
        </w:tc>
        <w:sdt>
          <w:sdtPr>
            <w:rPr>
              <w:sz w:val="20"/>
              <w:szCs w:val="20"/>
            </w:rPr>
            <w:id w:val="1274681699"/>
            <w:placeholder>
              <w:docPart w:val="1835A139984144A68A587B146D01B291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708" w:type="dxa"/>
                <w:vAlign w:val="center"/>
              </w:tcPr>
              <w:p w14:paraId="58D8567C" w14:textId="77777777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30947" w:rsidRPr="00B81DE9" w14:paraId="4C6CD62D" w14:textId="77777777" w:rsidTr="00EB4200">
        <w:trPr>
          <w:trHeight w:val="567"/>
        </w:trPr>
        <w:tc>
          <w:tcPr>
            <w:tcW w:w="3681" w:type="dxa"/>
            <w:vAlign w:val="center"/>
          </w:tcPr>
          <w:p w14:paraId="455B1A36" w14:textId="50A32A71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21.02.2025</w:t>
            </w:r>
          </w:p>
        </w:tc>
        <w:tc>
          <w:tcPr>
            <w:tcW w:w="4678" w:type="dxa"/>
            <w:vAlign w:val="center"/>
          </w:tcPr>
          <w:p w14:paraId="530967F3" w14:textId="071D8B42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 xml:space="preserve">Angst </w:t>
            </w:r>
            <w:r w:rsidR="006B1004">
              <w:rPr>
                <w:sz w:val="20"/>
                <w:szCs w:val="20"/>
              </w:rPr>
              <w:t>und</w:t>
            </w:r>
            <w:r w:rsidRPr="00B81DE9">
              <w:rPr>
                <w:sz w:val="20"/>
                <w:szCs w:val="20"/>
              </w:rPr>
              <w:t xml:space="preserve"> Sucht</w:t>
            </w:r>
          </w:p>
        </w:tc>
        <w:sdt>
          <w:sdtPr>
            <w:rPr>
              <w:sz w:val="20"/>
              <w:szCs w:val="20"/>
            </w:rPr>
            <w:id w:val="1017741475"/>
            <w:placeholder>
              <w:docPart w:val="8922B5DF714646668E26E6ABE9642EE8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708" w:type="dxa"/>
                <w:vAlign w:val="center"/>
              </w:tcPr>
              <w:p w14:paraId="2AE5C96B" w14:textId="77777777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30947" w:rsidRPr="00B81DE9" w14:paraId="2932D7F1" w14:textId="77777777" w:rsidTr="00EB4200">
        <w:trPr>
          <w:trHeight w:val="567"/>
        </w:trPr>
        <w:tc>
          <w:tcPr>
            <w:tcW w:w="3681" w:type="dxa"/>
            <w:vAlign w:val="center"/>
          </w:tcPr>
          <w:p w14:paraId="0661610E" w14:textId="37B3C859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22.02.2025</w:t>
            </w:r>
          </w:p>
        </w:tc>
        <w:tc>
          <w:tcPr>
            <w:tcW w:w="4678" w:type="dxa"/>
            <w:vAlign w:val="center"/>
          </w:tcPr>
          <w:p w14:paraId="60D50E5B" w14:textId="69517D82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 xml:space="preserve">Radikalisierung </w:t>
            </w:r>
            <w:r w:rsidR="006B1004">
              <w:rPr>
                <w:sz w:val="20"/>
                <w:szCs w:val="20"/>
              </w:rPr>
              <w:t>und</w:t>
            </w:r>
            <w:r w:rsidRPr="00B81DE9">
              <w:rPr>
                <w:sz w:val="20"/>
                <w:szCs w:val="20"/>
              </w:rPr>
              <w:t xml:space="preserve"> Demokratiefeindlichkeit</w:t>
            </w:r>
          </w:p>
        </w:tc>
        <w:sdt>
          <w:sdtPr>
            <w:rPr>
              <w:sz w:val="20"/>
              <w:szCs w:val="20"/>
            </w:rPr>
            <w:id w:val="1302888383"/>
            <w:placeholder>
              <w:docPart w:val="F007D2D6BEAD448596F879542EE4EB50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708" w:type="dxa"/>
                <w:vAlign w:val="center"/>
              </w:tcPr>
              <w:p w14:paraId="6894A2B5" w14:textId="77777777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30947" w:rsidRPr="00B81DE9" w14:paraId="35660132" w14:textId="77777777" w:rsidTr="00EB4200">
        <w:trPr>
          <w:trHeight w:val="567"/>
        </w:trPr>
        <w:tc>
          <w:tcPr>
            <w:tcW w:w="3681" w:type="dxa"/>
            <w:vAlign w:val="center"/>
          </w:tcPr>
          <w:p w14:paraId="1E92F864" w14:textId="1F787F7D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22.02.2025</w:t>
            </w:r>
          </w:p>
        </w:tc>
        <w:tc>
          <w:tcPr>
            <w:tcW w:w="4678" w:type="dxa"/>
            <w:vAlign w:val="center"/>
          </w:tcPr>
          <w:p w14:paraId="074FE4E1" w14:textId="13002E0B" w:rsidR="000112AF" w:rsidRPr="00B81DE9" w:rsidRDefault="00E25E30" w:rsidP="00EB4200">
            <w:pPr>
              <w:rPr>
                <w:color w:val="C00000"/>
                <w:sz w:val="20"/>
                <w:szCs w:val="20"/>
              </w:rPr>
            </w:pPr>
            <w:r w:rsidRPr="00E25E30">
              <w:rPr>
                <w:sz w:val="20"/>
                <w:szCs w:val="20"/>
              </w:rPr>
              <w:t>Wirksamkeitsfaktoren in der Delinquenzprävention und Denkzeit-Methode</w:t>
            </w:r>
          </w:p>
        </w:tc>
        <w:sdt>
          <w:sdtPr>
            <w:rPr>
              <w:sz w:val="20"/>
              <w:szCs w:val="20"/>
            </w:rPr>
            <w:id w:val="717101566"/>
            <w:placeholder>
              <w:docPart w:val="92CAEEDDB5904508B0F7AD53B5643C7B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708" w:type="dxa"/>
                <w:vAlign w:val="center"/>
              </w:tcPr>
              <w:p w14:paraId="1F0C4955" w14:textId="77777777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30947" w:rsidRPr="00B81DE9" w14:paraId="366E2771" w14:textId="77777777" w:rsidTr="00EB4200">
        <w:trPr>
          <w:trHeight w:val="567"/>
        </w:trPr>
        <w:tc>
          <w:tcPr>
            <w:tcW w:w="3681" w:type="dxa"/>
            <w:vAlign w:val="center"/>
          </w:tcPr>
          <w:p w14:paraId="2548A14D" w14:textId="72E85FDB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28.02.2025</w:t>
            </w:r>
          </w:p>
        </w:tc>
        <w:tc>
          <w:tcPr>
            <w:tcW w:w="4678" w:type="dxa"/>
            <w:vAlign w:val="center"/>
          </w:tcPr>
          <w:p w14:paraId="6E60BB0C" w14:textId="4E6C2D2F" w:rsidR="000112AF" w:rsidRPr="00B81DE9" w:rsidRDefault="000112AF" w:rsidP="00EB4200">
            <w:pPr>
              <w:rPr>
                <w:color w:val="C00000"/>
                <w:sz w:val="20"/>
                <w:szCs w:val="20"/>
              </w:rPr>
            </w:pPr>
            <w:r w:rsidRPr="00BF326A">
              <w:rPr>
                <w:sz w:val="20"/>
                <w:szCs w:val="20"/>
              </w:rPr>
              <w:t xml:space="preserve">Trauma </w:t>
            </w:r>
            <w:r w:rsidR="00BF326A" w:rsidRPr="00BF326A">
              <w:rPr>
                <w:sz w:val="20"/>
                <w:szCs w:val="20"/>
              </w:rPr>
              <w:t>und</w:t>
            </w:r>
            <w:r w:rsidR="00830947" w:rsidRPr="00BF326A">
              <w:rPr>
                <w:sz w:val="20"/>
                <w:szCs w:val="20"/>
              </w:rPr>
              <w:t xml:space="preserve"> Traumafolgen</w:t>
            </w:r>
          </w:p>
        </w:tc>
        <w:sdt>
          <w:sdtPr>
            <w:rPr>
              <w:sz w:val="20"/>
              <w:szCs w:val="20"/>
            </w:rPr>
            <w:id w:val="1988203718"/>
            <w:placeholder>
              <w:docPart w:val="E888CA7F1FA64F19AA0A2960E9FFF6A2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708" w:type="dxa"/>
                <w:vAlign w:val="center"/>
              </w:tcPr>
              <w:p w14:paraId="0FF49E6B" w14:textId="77777777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30947" w:rsidRPr="00B81DE9" w14:paraId="72695D72" w14:textId="77777777" w:rsidTr="00EB4200">
        <w:trPr>
          <w:trHeight w:val="567"/>
        </w:trPr>
        <w:tc>
          <w:tcPr>
            <w:tcW w:w="3681" w:type="dxa"/>
            <w:vAlign w:val="center"/>
          </w:tcPr>
          <w:p w14:paraId="3AEBF936" w14:textId="0F5DBA1D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28.02.2025</w:t>
            </w:r>
          </w:p>
        </w:tc>
        <w:tc>
          <w:tcPr>
            <w:tcW w:w="4678" w:type="dxa"/>
            <w:vAlign w:val="center"/>
          </w:tcPr>
          <w:p w14:paraId="09C45A52" w14:textId="77777777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Gewaltmotive</w:t>
            </w:r>
          </w:p>
        </w:tc>
        <w:sdt>
          <w:sdtPr>
            <w:rPr>
              <w:sz w:val="20"/>
              <w:szCs w:val="20"/>
            </w:rPr>
            <w:id w:val="-887021220"/>
            <w:placeholder>
              <w:docPart w:val="B67DEC4F44A3476DBF884BEE76367FE2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708" w:type="dxa"/>
                <w:vAlign w:val="center"/>
              </w:tcPr>
              <w:p w14:paraId="4CC9BD20" w14:textId="77777777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30947" w:rsidRPr="00B81DE9" w14:paraId="23745495" w14:textId="77777777" w:rsidTr="00EB4200">
        <w:trPr>
          <w:trHeight w:val="567"/>
        </w:trPr>
        <w:tc>
          <w:tcPr>
            <w:tcW w:w="3681" w:type="dxa"/>
            <w:vAlign w:val="center"/>
          </w:tcPr>
          <w:p w14:paraId="4F32E309" w14:textId="5D667976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01.03.2025</w:t>
            </w:r>
          </w:p>
        </w:tc>
        <w:tc>
          <w:tcPr>
            <w:tcW w:w="4678" w:type="dxa"/>
            <w:vAlign w:val="center"/>
          </w:tcPr>
          <w:p w14:paraId="6E3CBD96" w14:textId="77777777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Rahmen in der pädagogischen Arbeit</w:t>
            </w:r>
          </w:p>
        </w:tc>
        <w:sdt>
          <w:sdtPr>
            <w:rPr>
              <w:sz w:val="20"/>
              <w:szCs w:val="20"/>
            </w:rPr>
            <w:id w:val="634529509"/>
            <w:placeholder>
              <w:docPart w:val="D906E0294F6845779473B1DE4FC9EABF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708" w:type="dxa"/>
                <w:vAlign w:val="center"/>
              </w:tcPr>
              <w:p w14:paraId="2B422438" w14:textId="77777777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30947" w:rsidRPr="00B81DE9" w14:paraId="78D73BE0" w14:textId="77777777" w:rsidTr="00EB4200">
        <w:trPr>
          <w:trHeight w:val="567"/>
        </w:trPr>
        <w:tc>
          <w:tcPr>
            <w:tcW w:w="3681" w:type="dxa"/>
            <w:vAlign w:val="center"/>
          </w:tcPr>
          <w:p w14:paraId="40DDA29C" w14:textId="7B34C6C7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01.03.2025</w:t>
            </w:r>
          </w:p>
        </w:tc>
        <w:tc>
          <w:tcPr>
            <w:tcW w:w="4678" w:type="dxa"/>
            <w:vAlign w:val="center"/>
          </w:tcPr>
          <w:p w14:paraId="11B40348" w14:textId="77777777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Professionelle Haltung</w:t>
            </w:r>
          </w:p>
        </w:tc>
        <w:sdt>
          <w:sdtPr>
            <w:rPr>
              <w:sz w:val="20"/>
              <w:szCs w:val="20"/>
            </w:rPr>
            <w:id w:val="1698432596"/>
            <w:placeholder>
              <w:docPart w:val="972F32E2062A4074B3AFC7EC1452FA74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708" w:type="dxa"/>
                <w:vAlign w:val="center"/>
              </w:tcPr>
              <w:p w14:paraId="41EE9502" w14:textId="77777777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A81F29" w:rsidRPr="00B81DE9" w14:paraId="73FB67AF" w14:textId="77777777" w:rsidTr="00A22AEF">
        <w:trPr>
          <w:trHeight w:val="624"/>
        </w:trPr>
        <w:tc>
          <w:tcPr>
            <w:tcW w:w="3681" w:type="dxa"/>
            <w:shd w:val="clear" w:color="auto" w:fill="3F8585"/>
            <w:vAlign w:val="center"/>
          </w:tcPr>
          <w:p w14:paraId="584DD54D" w14:textId="1FDB214D" w:rsidR="00A81F29" w:rsidRPr="00A22AEF" w:rsidRDefault="00A81F29" w:rsidP="00A22AEF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17.03./18.03./19.03./20.03./ 21.03.2025</w:t>
            </w:r>
          </w:p>
        </w:tc>
        <w:tc>
          <w:tcPr>
            <w:tcW w:w="5386" w:type="dxa"/>
            <w:gridSpan w:val="2"/>
            <w:shd w:val="clear" w:color="auto" w:fill="3F8585"/>
            <w:vAlign w:val="center"/>
          </w:tcPr>
          <w:p w14:paraId="47BB355F" w14:textId="3DC8630B" w:rsidR="00A81F29" w:rsidRPr="00A22AEF" w:rsidRDefault="00A81F29" w:rsidP="00A22AEF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Modul 2 Aufbaukurs</w:t>
            </w:r>
            <w:r w:rsidR="00FE2BF4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830947" w:rsidRPr="00B81DE9" w14:paraId="47FC2B2C" w14:textId="77777777" w:rsidTr="00A22AEF">
        <w:trPr>
          <w:trHeight w:val="624"/>
        </w:trPr>
        <w:tc>
          <w:tcPr>
            <w:tcW w:w="3681" w:type="dxa"/>
            <w:shd w:val="clear" w:color="auto" w:fill="3F8585"/>
            <w:vAlign w:val="center"/>
          </w:tcPr>
          <w:p w14:paraId="5BB44A05" w14:textId="53B2EAFA" w:rsidR="00830947" w:rsidRPr="00A22AEF" w:rsidRDefault="00830947" w:rsidP="00A22AEF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 xml:space="preserve">ab </w:t>
            </w:r>
            <w:r w:rsidR="00700608">
              <w:rPr>
                <w:color w:val="FFFFFF" w:themeColor="background1"/>
                <w:sz w:val="20"/>
                <w:szCs w:val="20"/>
              </w:rPr>
              <w:t>d</w:t>
            </w:r>
            <w:r w:rsidRPr="00A22AEF">
              <w:rPr>
                <w:color w:val="FFFFFF" w:themeColor="background1"/>
                <w:sz w:val="20"/>
                <w:szCs w:val="20"/>
              </w:rPr>
              <w:t>em 24.03.2025</w:t>
            </w:r>
          </w:p>
        </w:tc>
        <w:tc>
          <w:tcPr>
            <w:tcW w:w="5386" w:type="dxa"/>
            <w:gridSpan w:val="2"/>
            <w:shd w:val="clear" w:color="auto" w:fill="3F8585"/>
            <w:vAlign w:val="center"/>
          </w:tcPr>
          <w:p w14:paraId="2E888FAA" w14:textId="1CD2697A" w:rsidR="00830947" w:rsidRPr="00A22AEF" w:rsidRDefault="00830947" w:rsidP="00A22AEF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 xml:space="preserve">Einstieg in die Fallarbeit bei der Denkzeit-Gesellschaft </w:t>
            </w:r>
            <w:r w:rsidR="00206A3F">
              <w:rPr>
                <w:color w:val="FFFFFF" w:themeColor="background1"/>
                <w:sz w:val="20"/>
                <w:szCs w:val="20"/>
              </w:rPr>
              <w:t xml:space="preserve"> </w:t>
            </w:r>
            <w:r w:rsidRPr="00A22AEF">
              <w:rPr>
                <w:color w:val="FFFFFF" w:themeColor="background1"/>
                <w:sz w:val="20"/>
                <w:szCs w:val="20"/>
              </w:rPr>
              <w:t>inklusive Vermittlung und Supervision</w:t>
            </w:r>
          </w:p>
        </w:tc>
      </w:tr>
    </w:tbl>
    <w:p w14:paraId="04019FA4" w14:textId="00E886CB" w:rsidR="00CD1557" w:rsidRPr="00B81DE9" w:rsidRDefault="00CD1557" w:rsidP="00830947">
      <w:pPr>
        <w:pageBreakBefore/>
        <w:widowControl w:val="0"/>
        <w:rPr>
          <w:b/>
          <w:bCs/>
        </w:rPr>
      </w:pPr>
      <w:r w:rsidRPr="00B81DE9">
        <w:rPr>
          <w:b/>
          <w:bCs/>
        </w:rPr>
        <w:lastRenderedPageBreak/>
        <w:t>Rechnungsstellung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845"/>
      </w:tblGrid>
      <w:tr w:rsidR="002D5CA9" w:rsidRPr="00B81DE9" w14:paraId="7AD0AF1C" w14:textId="77777777" w:rsidTr="00DD1D58">
        <w:trPr>
          <w:trHeight w:val="397"/>
        </w:trPr>
        <w:tc>
          <w:tcPr>
            <w:tcW w:w="8217" w:type="dxa"/>
          </w:tcPr>
          <w:p w14:paraId="4BB4D3D4" w14:textId="6DE5913F" w:rsidR="002D5CA9" w:rsidRPr="00B81DE9" w:rsidRDefault="002D5CA9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Die Rechnung wird auf meine private Adresse ausgestellt (oben).</w:t>
            </w:r>
          </w:p>
        </w:tc>
        <w:sdt>
          <w:sdtPr>
            <w:rPr>
              <w:sz w:val="20"/>
              <w:szCs w:val="20"/>
            </w:rPr>
            <w:id w:val="-36644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</w:tcPr>
              <w:p w14:paraId="732F5B5B" w14:textId="77777777" w:rsidR="002D5CA9" w:rsidRPr="00B81DE9" w:rsidRDefault="002D5CA9">
                <w:pPr>
                  <w:rPr>
                    <w:sz w:val="20"/>
                    <w:szCs w:val="20"/>
                  </w:rPr>
                </w:pPr>
                <w:r w:rsidRPr="00B81D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D5CA9" w:rsidRPr="00B81DE9" w14:paraId="399D0E28" w14:textId="77777777" w:rsidTr="00DD1D58">
        <w:trPr>
          <w:trHeight w:val="397"/>
        </w:trPr>
        <w:tc>
          <w:tcPr>
            <w:tcW w:w="8217" w:type="dxa"/>
          </w:tcPr>
          <w:p w14:paraId="644328E9" w14:textId="7593DC5C" w:rsidR="002D5CA9" w:rsidRPr="00B81DE9" w:rsidRDefault="002D5CA9" w:rsidP="0034799E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Die Rechnung wird auf meinen Arbeitgeber ausgestellt.</w:t>
            </w:r>
          </w:p>
        </w:tc>
        <w:sdt>
          <w:sdtPr>
            <w:rPr>
              <w:sz w:val="20"/>
              <w:szCs w:val="20"/>
            </w:rPr>
            <w:id w:val="1263571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</w:tcPr>
              <w:p w14:paraId="7F855865" w14:textId="536B788E" w:rsidR="002D5CA9" w:rsidRPr="00B81DE9" w:rsidRDefault="002D5CA9" w:rsidP="0034799E">
                <w:pPr>
                  <w:rPr>
                    <w:sz w:val="20"/>
                    <w:szCs w:val="20"/>
                  </w:rPr>
                </w:pPr>
                <w:r w:rsidRPr="00B81D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3D3D7A7" w14:textId="77777777" w:rsidR="00D25872" w:rsidRPr="00B81DE9" w:rsidRDefault="00D25872" w:rsidP="0034799E">
      <w:pPr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5CA9" w:rsidRPr="00B81DE9" w14:paraId="5B273494" w14:textId="77777777" w:rsidTr="000B645F">
        <w:tc>
          <w:tcPr>
            <w:tcW w:w="4531" w:type="dxa"/>
            <w:vAlign w:val="center"/>
          </w:tcPr>
          <w:p w14:paraId="77F1C28A" w14:textId="623D6600" w:rsidR="002D5CA9" w:rsidRPr="00B81DE9" w:rsidRDefault="002D5CA9" w:rsidP="000B645F">
            <w:pPr>
              <w:rPr>
                <w:b/>
                <w:bCs/>
                <w:sz w:val="20"/>
                <w:szCs w:val="20"/>
              </w:rPr>
            </w:pPr>
            <w:r w:rsidRPr="00B81DE9">
              <w:rPr>
                <w:rStyle w:val="normaltextrun"/>
                <w:b/>
                <w:bCs/>
                <w:sz w:val="20"/>
                <w:szCs w:val="20"/>
              </w:rPr>
              <w:t>Firma/Träger</w:t>
            </w:r>
            <w:r w:rsidRPr="00B81DE9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2135469536"/>
            <w:placeholder>
              <w:docPart w:val="DefaultPlaceholder_-1854013440"/>
            </w:placeholder>
            <w:showingPlcHdr/>
            <w15:color w:val="000000"/>
          </w:sdtPr>
          <w:sdtContent>
            <w:tc>
              <w:tcPr>
                <w:tcW w:w="4531" w:type="dxa"/>
              </w:tcPr>
              <w:p w14:paraId="10C11AA0" w14:textId="4C8CDC43" w:rsidR="002D5CA9" w:rsidRPr="00B81DE9" w:rsidRDefault="002D5CA9" w:rsidP="002D5CA9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2D5CA9" w:rsidRPr="00B81DE9" w14:paraId="0E06E263" w14:textId="77777777" w:rsidTr="000B645F">
        <w:tc>
          <w:tcPr>
            <w:tcW w:w="4531" w:type="dxa"/>
            <w:vAlign w:val="center"/>
          </w:tcPr>
          <w:p w14:paraId="0A190469" w14:textId="687F00B7" w:rsidR="002D5CA9" w:rsidRPr="00B81DE9" w:rsidRDefault="002D5CA9" w:rsidP="000B645F">
            <w:pPr>
              <w:rPr>
                <w:b/>
                <w:bCs/>
                <w:sz w:val="20"/>
                <w:szCs w:val="20"/>
              </w:rPr>
            </w:pPr>
            <w:r w:rsidRPr="00B81DE9">
              <w:rPr>
                <w:rStyle w:val="normaltextrun"/>
                <w:b/>
                <w:bCs/>
                <w:sz w:val="20"/>
                <w:szCs w:val="20"/>
              </w:rPr>
              <w:t>Geschäftsführer:in</w:t>
            </w:r>
            <w:r w:rsidRPr="00B81DE9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1697375008"/>
            <w:placeholder>
              <w:docPart w:val="CA92F938096F41DBAC9BA83D0DE115CE"/>
            </w:placeholder>
            <w:showingPlcHdr/>
            <w15:color w:val="000000"/>
          </w:sdtPr>
          <w:sdtContent>
            <w:tc>
              <w:tcPr>
                <w:tcW w:w="4531" w:type="dxa"/>
              </w:tcPr>
              <w:p w14:paraId="7CCAE02C" w14:textId="7C00E06A" w:rsidR="002D5CA9" w:rsidRPr="00B81DE9" w:rsidRDefault="002D5CA9" w:rsidP="002D5CA9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2D5CA9" w:rsidRPr="00B81DE9" w14:paraId="1E066989" w14:textId="77777777" w:rsidTr="000B645F">
        <w:tc>
          <w:tcPr>
            <w:tcW w:w="4531" w:type="dxa"/>
            <w:vAlign w:val="center"/>
          </w:tcPr>
          <w:p w14:paraId="3927A0BE" w14:textId="6B4B49D7" w:rsidR="002D5CA9" w:rsidRPr="00B81DE9" w:rsidRDefault="002D5CA9" w:rsidP="000B645F">
            <w:pPr>
              <w:rPr>
                <w:b/>
                <w:bCs/>
                <w:sz w:val="20"/>
                <w:szCs w:val="20"/>
              </w:rPr>
            </w:pPr>
            <w:r w:rsidRPr="00B81DE9">
              <w:rPr>
                <w:rStyle w:val="normaltextrun"/>
                <w:b/>
                <w:bCs/>
                <w:sz w:val="20"/>
                <w:szCs w:val="20"/>
              </w:rPr>
              <w:t>Straße, Hausnummer</w:t>
            </w:r>
            <w:r w:rsidRPr="00B81DE9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869986063"/>
            <w:placeholder>
              <w:docPart w:val="807B95AF23DB497F90E577B91C6917D5"/>
            </w:placeholder>
            <w:showingPlcHdr/>
            <w15:color w:val="000000"/>
          </w:sdtPr>
          <w:sdtContent>
            <w:tc>
              <w:tcPr>
                <w:tcW w:w="4531" w:type="dxa"/>
              </w:tcPr>
              <w:p w14:paraId="404E7C61" w14:textId="1670D506" w:rsidR="002D5CA9" w:rsidRPr="00B81DE9" w:rsidRDefault="002D5CA9" w:rsidP="002D5CA9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2D5CA9" w:rsidRPr="00B81DE9" w14:paraId="7C81D80F" w14:textId="77777777" w:rsidTr="000B645F">
        <w:tc>
          <w:tcPr>
            <w:tcW w:w="4531" w:type="dxa"/>
            <w:vAlign w:val="center"/>
          </w:tcPr>
          <w:p w14:paraId="770B6D81" w14:textId="425CA362" w:rsidR="002D5CA9" w:rsidRPr="00B81DE9" w:rsidRDefault="002D5CA9" w:rsidP="000B645F">
            <w:pPr>
              <w:rPr>
                <w:b/>
                <w:bCs/>
                <w:sz w:val="20"/>
                <w:szCs w:val="20"/>
              </w:rPr>
            </w:pPr>
            <w:r w:rsidRPr="00B81DE9">
              <w:rPr>
                <w:rStyle w:val="normaltextrun"/>
                <w:b/>
                <w:bCs/>
                <w:sz w:val="20"/>
                <w:szCs w:val="20"/>
              </w:rPr>
              <w:t>Postleitzahl</w:t>
            </w:r>
            <w:r w:rsidRPr="00B81DE9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919402682"/>
            <w:placeholder>
              <w:docPart w:val="43B2237FC61B4283860F69A7E4F68C20"/>
            </w:placeholder>
            <w:showingPlcHdr/>
            <w15:color w:val="000000"/>
          </w:sdtPr>
          <w:sdtContent>
            <w:tc>
              <w:tcPr>
                <w:tcW w:w="4531" w:type="dxa"/>
              </w:tcPr>
              <w:p w14:paraId="0C74EBAC" w14:textId="28264666" w:rsidR="002D5CA9" w:rsidRPr="00B81DE9" w:rsidRDefault="002D5CA9" w:rsidP="002D5CA9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2D5CA9" w:rsidRPr="00B81DE9" w14:paraId="696AA5B6" w14:textId="77777777" w:rsidTr="000B645F">
        <w:tc>
          <w:tcPr>
            <w:tcW w:w="4531" w:type="dxa"/>
            <w:vAlign w:val="center"/>
          </w:tcPr>
          <w:p w14:paraId="1C4AA898" w14:textId="76F4BE31" w:rsidR="002D5CA9" w:rsidRPr="00B81DE9" w:rsidRDefault="002D5CA9" w:rsidP="000B645F">
            <w:pPr>
              <w:rPr>
                <w:b/>
                <w:bCs/>
                <w:sz w:val="20"/>
                <w:szCs w:val="20"/>
              </w:rPr>
            </w:pPr>
            <w:r w:rsidRPr="00B81DE9">
              <w:rPr>
                <w:rStyle w:val="normaltextrun"/>
                <w:b/>
                <w:bCs/>
                <w:sz w:val="20"/>
                <w:szCs w:val="20"/>
              </w:rPr>
              <w:t>Ort</w:t>
            </w:r>
            <w:r w:rsidRPr="00B81DE9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1092999883"/>
            <w:placeholder>
              <w:docPart w:val="C1B12BA7DDBF445A8F9FD7D333E942DF"/>
            </w:placeholder>
            <w:showingPlcHdr/>
            <w15:color w:val="000000"/>
          </w:sdtPr>
          <w:sdtContent>
            <w:tc>
              <w:tcPr>
                <w:tcW w:w="4531" w:type="dxa"/>
              </w:tcPr>
              <w:p w14:paraId="77328D7B" w14:textId="5235B10F" w:rsidR="002D5CA9" w:rsidRPr="00B81DE9" w:rsidRDefault="002D5CA9" w:rsidP="002D5CA9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2D5CA9" w:rsidRPr="00B81DE9" w14:paraId="396C98F0" w14:textId="77777777" w:rsidTr="000B645F">
        <w:tc>
          <w:tcPr>
            <w:tcW w:w="4531" w:type="dxa"/>
            <w:vAlign w:val="center"/>
          </w:tcPr>
          <w:p w14:paraId="3B64250A" w14:textId="2631449B" w:rsidR="002D5CA9" w:rsidRPr="00B81DE9" w:rsidRDefault="002D5CA9" w:rsidP="000B645F">
            <w:pPr>
              <w:rPr>
                <w:b/>
                <w:bCs/>
                <w:sz w:val="20"/>
                <w:szCs w:val="20"/>
              </w:rPr>
            </w:pPr>
            <w:r w:rsidRPr="00B81DE9">
              <w:rPr>
                <w:rStyle w:val="normaltextrun"/>
                <w:b/>
                <w:bCs/>
                <w:sz w:val="20"/>
                <w:szCs w:val="20"/>
              </w:rPr>
              <w:t>Mailadresse</w:t>
            </w:r>
            <w:r w:rsidRPr="00B81DE9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1166002132"/>
            <w:placeholder>
              <w:docPart w:val="EC9944E0EDEF45C2B51D0C77B6520464"/>
            </w:placeholder>
            <w:showingPlcHdr/>
            <w15:color w:val="000000"/>
          </w:sdtPr>
          <w:sdtContent>
            <w:tc>
              <w:tcPr>
                <w:tcW w:w="4531" w:type="dxa"/>
              </w:tcPr>
              <w:p w14:paraId="0BEDB605" w14:textId="27BF6718" w:rsidR="002D5CA9" w:rsidRPr="00B81DE9" w:rsidRDefault="002D5CA9" w:rsidP="002D5CA9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5242C480" w14:textId="77777777" w:rsidR="00DD1D58" w:rsidRDefault="00DD1D58" w:rsidP="0034799E">
      <w:pPr>
        <w:rPr>
          <w:sz w:val="20"/>
          <w:szCs w:val="20"/>
        </w:rPr>
      </w:pPr>
    </w:p>
    <w:p w14:paraId="67A20B0F" w14:textId="5EF759F4" w:rsidR="001A5C95" w:rsidRDefault="006857FE" w:rsidP="0034799E">
      <w:pPr>
        <w:rPr>
          <w:sz w:val="20"/>
          <w:szCs w:val="20"/>
        </w:rPr>
      </w:pPr>
      <w:r w:rsidRPr="00B81DE9">
        <w:rPr>
          <w:sz w:val="20"/>
          <w:szCs w:val="20"/>
        </w:rPr>
        <w:t xml:space="preserve">Bitte senden Sie das aufgefüllte Anmeldeformular unterschrieben an </w:t>
      </w:r>
      <w:hyperlink r:id="rId7" w:history="1">
        <w:r w:rsidRPr="00B81DE9">
          <w:rPr>
            <w:rStyle w:val="Hyperlink"/>
            <w:sz w:val="20"/>
            <w:szCs w:val="20"/>
          </w:rPr>
          <w:t>info@ipip-berlin.de</w:t>
        </w:r>
      </w:hyperlink>
      <w:r w:rsidRPr="00B81DE9">
        <w:rPr>
          <w:sz w:val="20"/>
          <w:szCs w:val="20"/>
        </w:rPr>
        <w:t xml:space="preserve">. </w:t>
      </w:r>
    </w:p>
    <w:p w14:paraId="1473D758" w14:textId="46A29E5C" w:rsidR="006857FE" w:rsidRPr="00B81DE9" w:rsidRDefault="00FA351F" w:rsidP="0034799E">
      <w:pPr>
        <w:rPr>
          <w:sz w:val="20"/>
          <w:szCs w:val="20"/>
        </w:rPr>
      </w:pPr>
      <w:r w:rsidRPr="00632BF8">
        <w:rPr>
          <w:sz w:val="20"/>
          <w:szCs w:val="20"/>
        </w:rPr>
        <w:t xml:space="preserve">Legen Sie bitte auch Ihre </w:t>
      </w:r>
      <w:r w:rsidR="000817EC" w:rsidRPr="00632BF8">
        <w:rPr>
          <w:sz w:val="20"/>
          <w:szCs w:val="20"/>
        </w:rPr>
        <w:t xml:space="preserve">Prüfungsnachweise bzw. Ihr B. A. / M. A. Abschlusszeugnis bei. </w:t>
      </w:r>
      <w:r w:rsidR="003108FC" w:rsidRPr="00632BF8">
        <w:rPr>
          <w:sz w:val="20"/>
          <w:szCs w:val="20"/>
        </w:rPr>
        <w:t>Wir prüfen Ihre Anmeldung</w:t>
      </w:r>
      <w:r w:rsidR="00A80F95" w:rsidRPr="00632BF8">
        <w:rPr>
          <w:sz w:val="20"/>
          <w:szCs w:val="20"/>
        </w:rPr>
        <w:t>, i</w:t>
      </w:r>
      <w:r w:rsidR="003108FC" w:rsidRPr="00632BF8">
        <w:rPr>
          <w:sz w:val="20"/>
          <w:szCs w:val="20"/>
        </w:rPr>
        <w:t xml:space="preserve">m Nachgang </w:t>
      </w:r>
      <w:r w:rsidR="006857FE" w:rsidRPr="00632BF8">
        <w:rPr>
          <w:sz w:val="20"/>
          <w:szCs w:val="20"/>
        </w:rPr>
        <w:t xml:space="preserve">erhalten </w:t>
      </w:r>
      <w:r w:rsidR="003108FC" w:rsidRPr="00632BF8">
        <w:rPr>
          <w:sz w:val="20"/>
          <w:szCs w:val="20"/>
        </w:rPr>
        <w:t xml:space="preserve">Sie bei Eignung </w:t>
      </w:r>
      <w:r w:rsidR="006857FE" w:rsidRPr="00632BF8">
        <w:rPr>
          <w:sz w:val="20"/>
          <w:szCs w:val="20"/>
        </w:rPr>
        <w:t>eine Anmeldebestätigung sowie die Rechnung.</w:t>
      </w:r>
      <w:r w:rsidR="006857FE" w:rsidRPr="003108FC">
        <w:rPr>
          <w:color w:val="FF0000"/>
          <w:sz w:val="20"/>
          <w:szCs w:val="20"/>
        </w:rPr>
        <w:t xml:space="preserve"> </w:t>
      </w:r>
      <w:r w:rsidR="006857FE" w:rsidRPr="00B81DE9">
        <w:rPr>
          <w:sz w:val="20"/>
          <w:szCs w:val="20"/>
        </w:rPr>
        <w:t>Zahlung</w:t>
      </w:r>
      <w:r w:rsidR="007449DB">
        <w:rPr>
          <w:sz w:val="20"/>
          <w:szCs w:val="20"/>
        </w:rPr>
        <w:t>s</w:t>
      </w:r>
      <w:r w:rsidR="006857FE" w:rsidRPr="00B81DE9">
        <w:rPr>
          <w:sz w:val="20"/>
          <w:szCs w:val="20"/>
        </w:rPr>
        <w:t>- und Kündigungsmodalitäten entnehmen Sie bitte den AGB auf unserer Homepage.</w:t>
      </w:r>
    </w:p>
    <w:p w14:paraId="0EF3E30F" w14:textId="634C382F" w:rsidR="002D5CA9" w:rsidRPr="00B81DE9" w:rsidRDefault="006857FE" w:rsidP="0034799E">
      <w:pPr>
        <w:rPr>
          <w:b/>
          <w:bCs/>
        </w:rPr>
      </w:pPr>
      <w:r w:rsidRPr="00B81DE9">
        <w:rPr>
          <w:b/>
          <w:bCs/>
        </w:rPr>
        <w:t>Zustimmung Datenschutz und AGB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6857FE" w:rsidRPr="00B81DE9" w14:paraId="15895007" w14:textId="77777777" w:rsidTr="00B81DE9">
        <w:trPr>
          <w:trHeight w:val="2801"/>
        </w:trPr>
        <w:sdt>
          <w:sdtPr>
            <w:rPr>
              <w:b/>
              <w:bCs/>
              <w:sz w:val="20"/>
              <w:szCs w:val="20"/>
            </w:rPr>
            <w:id w:val="1113092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106C00FB" w14:textId="461257E3" w:rsidR="006857FE" w:rsidRPr="00B81DE9" w:rsidRDefault="000A04A2" w:rsidP="0034799E">
                <w:pPr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14:paraId="495F0F1C" w14:textId="5121717D" w:rsidR="000B645F" w:rsidRPr="00B81DE9" w:rsidRDefault="006857FE" w:rsidP="000B645F">
            <w:pPr>
              <w:rPr>
                <w:sz w:val="20"/>
                <w:szCs w:val="20"/>
              </w:rPr>
            </w:pPr>
            <w:r w:rsidRPr="00B81DE9">
              <w:rPr>
                <w:b/>
                <w:bCs/>
                <w:sz w:val="20"/>
                <w:szCs w:val="20"/>
              </w:rPr>
              <w:t>Datenschutz:</w:t>
            </w:r>
            <w:r w:rsidRPr="00B81DE9">
              <w:rPr>
                <w:sz w:val="20"/>
                <w:szCs w:val="20"/>
              </w:rPr>
              <w:t xml:space="preserve"> Ich stimme zu, dass meine Angaben aus diesem Formular zur Beantwortung meiner Anfrage</w:t>
            </w:r>
            <w:r w:rsidR="000B645F" w:rsidRPr="00B81DE9">
              <w:rPr>
                <w:sz w:val="20"/>
                <w:szCs w:val="20"/>
              </w:rPr>
              <w:t xml:space="preserve"> und im Rahmen der Weiterbildungsdurchführung</w:t>
            </w:r>
            <w:r w:rsidRPr="00B81DE9">
              <w:rPr>
                <w:sz w:val="20"/>
                <w:szCs w:val="20"/>
              </w:rPr>
              <w:t xml:space="preserve"> erhoben und verarbeitet werden. </w:t>
            </w:r>
            <w:r w:rsidR="000B645F" w:rsidRPr="00B81DE9">
              <w:rPr>
                <w:sz w:val="20"/>
                <w:szCs w:val="20"/>
              </w:rPr>
              <w:t>Die Vorschriften der Datenschutzgrund-verordnung sowie dem die einschlägigen Gesetze zum Schutz personenbezogener Daten bleiben unberührt. Informationen über den</w:t>
            </w:r>
          </w:p>
          <w:p w14:paraId="1A6E5396" w14:textId="6388EF1C" w:rsidR="006857FE" w:rsidRPr="00B81DE9" w:rsidRDefault="000B645F" w:rsidP="000B645F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 xml:space="preserve">Umgang mit Ihren personenbezogenen Daten erhalten Sie in den Datenschutzhinweisen unter </w:t>
            </w:r>
            <w:hyperlink r:id="rId8" w:history="1">
              <w:r w:rsidRPr="00B81DE9">
                <w:rPr>
                  <w:rStyle w:val="Hyperlink"/>
                  <w:sz w:val="20"/>
                  <w:szCs w:val="20"/>
                </w:rPr>
                <w:t>www.ipip-berlin.de</w:t>
              </w:r>
            </w:hyperlink>
            <w:r w:rsidRPr="00B81DE9">
              <w:rPr>
                <w:sz w:val="20"/>
                <w:szCs w:val="20"/>
              </w:rPr>
              <w:t xml:space="preserve">. </w:t>
            </w:r>
            <w:r w:rsidR="006857FE" w:rsidRPr="00B81DE9">
              <w:rPr>
                <w:sz w:val="20"/>
                <w:szCs w:val="20"/>
              </w:rPr>
              <w:t>Sie können Ihre Einwilligung per Mail an info@ipip-berlin.de widerrufen.</w:t>
            </w:r>
          </w:p>
        </w:tc>
      </w:tr>
      <w:tr w:rsidR="006857FE" w:rsidRPr="00B81DE9" w14:paraId="5AF8F70F" w14:textId="77777777" w:rsidTr="006857FE">
        <w:sdt>
          <w:sdtPr>
            <w:rPr>
              <w:b/>
              <w:bCs/>
              <w:sz w:val="20"/>
              <w:szCs w:val="20"/>
            </w:rPr>
            <w:id w:val="-1109590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4FCFC84D" w14:textId="7B643B71" w:rsidR="006857FE" w:rsidRPr="00B81DE9" w:rsidRDefault="000A04A2" w:rsidP="0034799E">
                <w:pPr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14:paraId="71440ECE" w14:textId="25AC5CC6" w:rsidR="006857FE" w:rsidRPr="00B81DE9" w:rsidRDefault="006857FE" w:rsidP="0034799E">
            <w:pPr>
              <w:rPr>
                <w:b/>
                <w:bCs/>
                <w:sz w:val="20"/>
                <w:szCs w:val="20"/>
              </w:rPr>
            </w:pPr>
            <w:r w:rsidRPr="00B81DE9">
              <w:rPr>
                <w:b/>
                <w:bCs/>
                <w:sz w:val="20"/>
                <w:szCs w:val="20"/>
              </w:rPr>
              <w:t xml:space="preserve">Ich stimme den auf der Homepage abrufbaren AGB zu.  </w:t>
            </w:r>
          </w:p>
        </w:tc>
      </w:tr>
    </w:tbl>
    <w:p w14:paraId="3CEE9F53" w14:textId="77777777" w:rsidR="006857FE" w:rsidRPr="00B81DE9" w:rsidRDefault="006857FE" w:rsidP="0034799E">
      <w:pPr>
        <w:rPr>
          <w:sz w:val="20"/>
          <w:szCs w:val="20"/>
        </w:rPr>
      </w:pPr>
    </w:p>
    <w:p w14:paraId="59C5091F" w14:textId="77777777" w:rsidR="006857FE" w:rsidRPr="00B81DE9" w:rsidRDefault="006857FE" w:rsidP="0034799E">
      <w:pPr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857FE" w:rsidRPr="00B81DE9" w14:paraId="6572F5BC" w14:textId="77777777" w:rsidTr="006857FE">
        <w:tc>
          <w:tcPr>
            <w:tcW w:w="9062" w:type="dxa"/>
          </w:tcPr>
          <w:p w14:paraId="4DB2F522" w14:textId="43B916CC" w:rsidR="006857FE" w:rsidRPr="00B81DE9" w:rsidRDefault="006857FE" w:rsidP="0034799E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Datum:                                                           Unterschrift:</w:t>
            </w:r>
          </w:p>
        </w:tc>
      </w:tr>
    </w:tbl>
    <w:p w14:paraId="616F8BB0" w14:textId="347D2EF4" w:rsidR="0034799E" w:rsidRPr="00B81DE9" w:rsidRDefault="0034799E" w:rsidP="0034799E">
      <w:pPr>
        <w:tabs>
          <w:tab w:val="left" w:pos="2316"/>
        </w:tabs>
        <w:rPr>
          <w:sz w:val="20"/>
          <w:szCs w:val="20"/>
        </w:rPr>
      </w:pPr>
    </w:p>
    <w:sectPr w:rsidR="0034799E" w:rsidRPr="00B81DE9" w:rsidSect="002C0B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18294" w14:textId="77777777" w:rsidR="006219B5" w:rsidRDefault="006219B5" w:rsidP="0034799E">
      <w:pPr>
        <w:spacing w:after="0" w:line="240" w:lineRule="auto"/>
      </w:pPr>
      <w:r>
        <w:separator/>
      </w:r>
    </w:p>
  </w:endnote>
  <w:endnote w:type="continuationSeparator" w:id="0">
    <w:p w14:paraId="507EAD10" w14:textId="77777777" w:rsidR="006219B5" w:rsidRDefault="006219B5" w:rsidP="0034799E">
      <w:pPr>
        <w:spacing w:after="0" w:line="240" w:lineRule="auto"/>
      </w:pPr>
      <w:r>
        <w:continuationSeparator/>
      </w:r>
    </w:p>
  </w:endnote>
  <w:endnote w:type="continuationNotice" w:id="1">
    <w:p w14:paraId="7EFC330D" w14:textId="77777777" w:rsidR="006219B5" w:rsidRDefault="006219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6232" w14:textId="77777777" w:rsidR="000E0363" w:rsidRDefault="000E036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B2F73" w14:textId="77777777" w:rsidR="0096003C" w:rsidRDefault="0096003C"/>
  <w:tbl>
    <w:tblPr>
      <w:tblStyle w:val="Tabellenraster"/>
      <w:tblW w:w="5710" w:type="pct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3409"/>
      <w:gridCol w:w="4117"/>
      <w:gridCol w:w="2834"/>
    </w:tblGrid>
    <w:tr w:rsidR="0096003C" w:rsidRPr="00AF4A57" w14:paraId="2A53C1A4" w14:textId="77777777" w:rsidTr="00DB6BB3">
      <w:trPr>
        <w:trHeight w:val="915"/>
      </w:trPr>
      <w:tc>
        <w:tcPr>
          <w:tcW w:w="1645" w:type="pct"/>
        </w:tcPr>
        <w:p w14:paraId="54AFFEEF" w14:textId="3C693CD4" w:rsidR="0096003C" w:rsidRPr="00DB6BB3" w:rsidRDefault="0096003C" w:rsidP="0096003C">
          <w:pPr>
            <w:tabs>
              <w:tab w:val="center" w:pos="4536"/>
              <w:tab w:val="right" w:pos="9072"/>
            </w:tabs>
            <w:rPr>
              <w:color w:val="006370"/>
              <w:sz w:val="15"/>
              <w:szCs w:val="15"/>
            </w:rPr>
          </w:pPr>
          <w:r w:rsidRPr="00DB6BB3">
            <w:rPr>
              <w:color w:val="006370"/>
              <w:sz w:val="15"/>
              <w:szCs w:val="15"/>
            </w:rPr>
            <w:t>IP</w:t>
          </w:r>
          <w:r w:rsidRPr="00DB6BB3">
            <w:rPr>
              <w:color w:val="E7552C"/>
              <w:sz w:val="15"/>
              <w:szCs w:val="15"/>
            </w:rPr>
            <w:t>I</w:t>
          </w:r>
          <w:r w:rsidRPr="00DB6BB3">
            <w:rPr>
              <w:color w:val="006370"/>
              <w:sz w:val="15"/>
              <w:szCs w:val="15"/>
            </w:rPr>
            <w:t>P. Institut für Psychodynamisch Interaktionelle Pädagogik</w:t>
          </w:r>
          <w:r w:rsidR="00DB6BB3">
            <w:rPr>
              <w:color w:val="006370"/>
              <w:sz w:val="15"/>
              <w:szCs w:val="15"/>
            </w:rPr>
            <w:t xml:space="preserve"> e. V</w:t>
          </w:r>
        </w:p>
        <w:p w14:paraId="309FB174" w14:textId="03F18BA0" w:rsidR="0096003C" w:rsidRPr="00AF4A57" w:rsidRDefault="002D07E5" w:rsidP="0096003C">
          <w:pPr>
            <w:pStyle w:val="Fuzeile"/>
            <w:rPr>
              <w:sz w:val="15"/>
              <w:szCs w:val="15"/>
            </w:rPr>
          </w:pPr>
          <w:r w:rsidRPr="002D07E5">
            <w:rPr>
              <w:sz w:val="15"/>
              <w:szCs w:val="15"/>
            </w:rPr>
            <w:t>Innsbrucker Straße 37, 10825 Berlin</w:t>
          </w:r>
        </w:p>
        <w:p w14:paraId="1418B5B2" w14:textId="77777777" w:rsidR="0096003C" w:rsidRPr="00AF4A57" w:rsidRDefault="0096003C" w:rsidP="0096003C">
          <w:pPr>
            <w:pStyle w:val="Fuzeile"/>
            <w:rPr>
              <w:sz w:val="15"/>
              <w:szCs w:val="15"/>
            </w:rPr>
          </w:pPr>
          <w:r w:rsidRPr="00AF4A57">
            <w:rPr>
              <w:sz w:val="15"/>
              <w:szCs w:val="15"/>
            </w:rPr>
            <w:t>www.ipip-berlin.de</w:t>
          </w:r>
        </w:p>
      </w:tc>
      <w:tc>
        <w:tcPr>
          <w:tcW w:w="1987" w:type="pct"/>
        </w:tcPr>
        <w:p w14:paraId="12FF220B" w14:textId="69F936B4" w:rsidR="0096003C" w:rsidRPr="00AF4A57" w:rsidRDefault="0096003C" w:rsidP="0096003C">
          <w:pPr>
            <w:pStyle w:val="Fuzeile"/>
            <w:rPr>
              <w:sz w:val="15"/>
              <w:szCs w:val="15"/>
            </w:rPr>
          </w:pPr>
          <w:r w:rsidRPr="00AF4A57">
            <w:rPr>
              <w:sz w:val="15"/>
              <w:szCs w:val="15"/>
            </w:rPr>
            <w:t>Vorsitz</w:t>
          </w:r>
          <w:r w:rsidR="000E0363">
            <w:rPr>
              <w:sz w:val="15"/>
              <w:szCs w:val="15"/>
            </w:rPr>
            <w:t xml:space="preserve">: </w:t>
          </w:r>
          <w:r w:rsidRPr="00AF4A57">
            <w:rPr>
              <w:sz w:val="15"/>
              <w:szCs w:val="15"/>
            </w:rPr>
            <w:t>Prof. Dr. R. Friedmann</w:t>
          </w:r>
          <w:r w:rsidR="00DB6BB3">
            <w:rPr>
              <w:sz w:val="15"/>
              <w:szCs w:val="15"/>
            </w:rPr>
            <w:t xml:space="preserve"> &amp;</w:t>
          </w:r>
          <w:r w:rsidRPr="00AF4A57">
            <w:rPr>
              <w:sz w:val="15"/>
              <w:szCs w:val="15"/>
            </w:rPr>
            <w:t xml:space="preserve"> W. Plha</w:t>
          </w:r>
        </w:p>
        <w:p w14:paraId="60C9B232" w14:textId="77777777" w:rsidR="0096003C" w:rsidRPr="00AF4A57" w:rsidRDefault="0096003C" w:rsidP="0096003C">
          <w:pPr>
            <w:pStyle w:val="Fuzeile"/>
            <w:rPr>
              <w:sz w:val="15"/>
              <w:szCs w:val="15"/>
            </w:rPr>
          </w:pPr>
          <w:r w:rsidRPr="00AF4A57">
            <w:rPr>
              <w:sz w:val="15"/>
              <w:szCs w:val="15"/>
            </w:rPr>
            <w:t>Rechtsform: gemeinnütziger Verein</w:t>
          </w:r>
        </w:p>
        <w:p w14:paraId="34C61CD4" w14:textId="77777777" w:rsidR="0096003C" w:rsidRPr="00AF4A57" w:rsidRDefault="0096003C" w:rsidP="0096003C">
          <w:pPr>
            <w:pStyle w:val="Fuzeile"/>
            <w:rPr>
              <w:sz w:val="15"/>
              <w:szCs w:val="15"/>
            </w:rPr>
          </w:pPr>
          <w:r w:rsidRPr="00AF4A57">
            <w:rPr>
              <w:sz w:val="15"/>
              <w:szCs w:val="15"/>
            </w:rPr>
            <w:t xml:space="preserve">Amtsgericht Berlin Charlottenburg </w:t>
          </w:r>
        </w:p>
        <w:p w14:paraId="2F4CC3BD" w14:textId="77777777" w:rsidR="0096003C" w:rsidRPr="00AF4A57" w:rsidRDefault="0096003C" w:rsidP="0096003C">
          <w:pPr>
            <w:pStyle w:val="Fuzeile"/>
            <w:rPr>
              <w:sz w:val="15"/>
              <w:szCs w:val="15"/>
            </w:rPr>
          </w:pPr>
          <w:r w:rsidRPr="00AF4A57">
            <w:rPr>
              <w:sz w:val="15"/>
              <w:szCs w:val="15"/>
            </w:rPr>
            <w:t>Vereinsregister</w:t>
          </w:r>
          <w:r>
            <w:rPr>
              <w:sz w:val="15"/>
              <w:szCs w:val="15"/>
            </w:rPr>
            <w:t xml:space="preserve"> N</w:t>
          </w:r>
          <w:r w:rsidRPr="00AF4A57">
            <w:rPr>
              <w:sz w:val="15"/>
              <w:szCs w:val="15"/>
            </w:rPr>
            <w:t>r. VR 40885 B</w:t>
          </w:r>
        </w:p>
      </w:tc>
      <w:tc>
        <w:tcPr>
          <w:tcW w:w="1368" w:type="pct"/>
        </w:tcPr>
        <w:p w14:paraId="0F009E48" w14:textId="271CCF9D" w:rsidR="000E0363" w:rsidRDefault="00DB6BB3" w:rsidP="00DB6BB3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Bank</w:t>
          </w:r>
          <w:r w:rsidR="000E0363" w:rsidRPr="0063329A">
            <w:rPr>
              <w:sz w:val="16"/>
              <w:szCs w:val="16"/>
            </w:rPr>
            <w:t>verbindung</w:t>
          </w:r>
          <w:r w:rsidR="000E0363" w:rsidRPr="0063329A">
            <w:rPr>
              <w:sz w:val="16"/>
              <w:szCs w:val="16"/>
            </w:rPr>
            <w:br/>
            <w:t>IBAN: DE45 1203 0000 1306 3395 48</w:t>
          </w:r>
          <w:r w:rsidR="000E0363" w:rsidRPr="0063329A">
            <w:rPr>
              <w:sz w:val="16"/>
              <w:szCs w:val="16"/>
            </w:rPr>
            <w:br/>
            <w:t>BIC: BYLADEM1001</w:t>
          </w:r>
        </w:p>
        <w:p w14:paraId="46FD423B" w14:textId="54C186FF" w:rsidR="00DB6BB3" w:rsidRPr="0063329A" w:rsidRDefault="00DB6BB3" w:rsidP="00DB6BB3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Steuernummer: </w:t>
          </w:r>
          <w:r w:rsidRPr="00DB6BB3">
            <w:rPr>
              <w:sz w:val="16"/>
              <w:szCs w:val="16"/>
            </w:rPr>
            <w:t>27/668/61774</w:t>
          </w:r>
        </w:p>
        <w:p w14:paraId="7ED41C6F" w14:textId="31157ADD" w:rsidR="0096003C" w:rsidRPr="0063329A" w:rsidRDefault="0096003C" w:rsidP="0096003C">
          <w:pPr>
            <w:pStyle w:val="Fuzeile"/>
            <w:rPr>
              <w:sz w:val="16"/>
              <w:szCs w:val="16"/>
            </w:rPr>
          </w:pPr>
        </w:p>
      </w:tc>
    </w:tr>
  </w:tbl>
  <w:p w14:paraId="29C10845" w14:textId="5203EA14" w:rsidR="0034799E" w:rsidRDefault="0034799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02D5C" w14:textId="77777777" w:rsidR="000E0363" w:rsidRDefault="000E03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1102B" w14:textId="77777777" w:rsidR="006219B5" w:rsidRDefault="006219B5" w:rsidP="0034799E">
      <w:pPr>
        <w:spacing w:after="0" w:line="240" w:lineRule="auto"/>
      </w:pPr>
      <w:r>
        <w:separator/>
      </w:r>
    </w:p>
  </w:footnote>
  <w:footnote w:type="continuationSeparator" w:id="0">
    <w:p w14:paraId="31266247" w14:textId="77777777" w:rsidR="006219B5" w:rsidRDefault="006219B5" w:rsidP="0034799E">
      <w:pPr>
        <w:spacing w:after="0" w:line="240" w:lineRule="auto"/>
      </w:pPr>
      <w:r>
        <w:continuationSeparator/>
      </w:r>
    </w:p>
  </w:footnote>
  <w:footnote w:type="continuationNotice" w:id="1">
    <w:p w14:paraId="77379BDF" w14:textId="77777777" w:rsidR="006219B5" w:rsidRDefault="006219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A8E6D" w14:textId="77777777" w:rsidR="000E0363" w:rsidRDefault="000E03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A3B7B" w14:textId="7B37E4EB" w:rsidR="0034799E" w:rsidRPr="00D25872" w:rsidRDefault="0096003C" w:rsidP="0096003C">
    <w:pPr>
      <w:spacing w:after="0" w:line="252" w:lineRule="auto"/>
      <w:rPr>
        <w:sz w:val="20"/>
        <w:szCs w:val="20"/>
      </w:rPr>
    </w:pPr>
    <w:r w:rsidRPr="00D25872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E36A81D" wp14:editId="3E005987">
          <wp:simplePos x="0" y="0"/>
          <wp:positionH relativeFrom="margin">
            <wp:posOffset>4102735</wp:posOffset>
          </wp:positionH>
          <wp:positionV relativeFrom="paragraph">
            <wp:posOffset>-280035</wp:posOffset>
          </wp:positionV>
          <wp:extent cx="2259965" cy="660903"/>
          <wp:effectExtent l="0" t="0" r="0" b="0"/>
          <wp:wrapNone/>
          <wp:docPr id="951745034" name="Grafik 1" descr="Ein Bild, das Text, Schrift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745034" name="Grafik 1" descr="Ein Bild, das Text, Schrift, Screenshot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9965" cy="6609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766AAB" w14:textId="77777777" w:rsidR="0034799E" w:rsidRDefault="0034799E">
    <w:pPr>
      <w:pStyle w:val="Kopfzeile"/>
    </w:pPr>
  </w:p>
  <w:p w14:paraId="4B218100" w14:textId="4241C217" w:rsidR="0034799E" w:rsidRDefault="00D2587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FBFBCD3" wp14:editId="4069A98F">
              <wp:simplePos x="0" y="0"/>
              <wp:positionH relativeFrom="page">
                <wp:align>right</wp:align>
              </wp:positionH>
              <wp:positionV relativeFrom="paragraph">
                <wp:posOffset>3227388</wp:posOffset>
              </wp:positionV>
              <wp:extent cx="3250882" cy="525780"/>
              <wp:effectExtent l="0" t="9207" r="0" b="0"/>
              <wp:wrapNone/>
              <wp:docPr id="1424293013" name="Rechteck: obere Ecken abgerunde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3250882" cy="525780"/>
                      </a:xfrm>
                      <a:prstGeom prst="round2SameRect">
                        <a:avLst/>
                      </a:prstGeom>
                      <a:solidFill>
                        <a:srgbClr val="3F858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CDBE47" w14:textId="6A251926" w:rsidR="00D25872" w:rsidRDefault="00D25872" w:rsidP="00D25872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D25872">
                            <w:rPr>
                              <w:sz w:val="32"/>
                              <w:szCs w:val="32"/>
                            </w:rPr>
                            <w:t>Anmeldung</w:t>
                          </w:r>
                          <w:r w:rsidR="0084304B">
                            <w:rPr>
                              <w:sz w:val="32"/>
                              <w:szCs w:val="32"/>
                            </w:rPr>
                            <w:t xml:space="preserve"> Weiterbildungen</w:t>
                          </w:r>
                          <w:r w:rsidR="00745CF0"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3A616175" w14:textId="77777777" w:rsidR="00745CF0" w:rsidRPr="00D25872" w:rsidRDefault="00745CF0" w:rsidP="00D25872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FBFBCD3" id="Rechteck: obere Ecken abgerundet 3" o:spid="_x0000_s1026" style="position:absolute;margin-left:204.75pt;margin-top:254.15pt;width:255.95pt;height:41.4pt;rotation:-90;z-index:-251658239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coordsize="3250882,5257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" adj="-11796480,,5400" path="m87632,l3163250,v48398,,87632,39234,87632,87632l3250882,525780r,l,525780r,l,87632c,39234,39234,,87632,xe" fillcolor="#3f8585" stroked="f" strokeweight="1pt">
              <v:stroke joinstyle="miter"/>
              <v:formulas/>
              <v:path arrowok="t" o:connecttype="custom" o:connectlocs="87632,0;3163250,0;3250882,87632;3250882,525780;3250882,525780;0,525780;0,525780;0,87632;87632,0" o:connectangles="0,0,0,0,0,0,0,0,0" textboxrect="0,0,3250882,525780"/>
              <v:textbox>
                <w:txbxContent>
                  <w:p w14:paraId="63CDBE47" w14:textId="6A251926" w:rsidR="00D25872" w:rsidRDefault="00D25872" w:rsidP="00D25872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D25872">
                      <w:rPr>
                        <w:sz w:val="32"/>
                        <w:szCs w:val="32"/>
                      </w:rPr>
                      <w:t>Anmeldung</w:t>
                    </w:r>
                    <w:r w:rsidR="0084304B">
                      <w:rPr>
                        <w:sz w:val="32"/>
                        <w:szCs w:val="32"/>
                      </w:rPr>
                      <w:t xml:space="preserve"> Weiterbildungen</w:t>
                    </w:r>
                    <w:r w:rsidR="00745CF0">
                      <w:rPr>
                        <w:sz w:val="32"/>
                        <w:szCs w:val="32"/>
                      </w:rPr>
                      <w:t xml:space="preserve"> </w:t>
                    </w:r>
                  </w:p>
                  <w:p w14:paraId="3A616175" w14:textId="77777777" w:rsidR="00745CF0" w:rsidRPr="00D25872" w:rsidRDefault="00745CF0" w:rsidP="00D25872">
                    <w:pPr>
                      <w:jc w:val="center"/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9C0D1" w14:textId="77777777" w:rsidR="000E0363" w:rsidRDefault="000E036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11F5C"/>
    <w:multiLevelType w:val="hybridMultilevel"/>
    <w:tmpl w:val="033A2B5C"/>
    <w:lvl w:ilvl="0" w:tplc="A2D40F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E4E84"/>
    <w:multiLevelType w:val="hybridMultilevel"/>
    <w:tmpl w:val="CA68B258"/>
    <w:lvl w:ilvl="0" w:tplc="0CC4F7BE">
      <w:numFmt w:val="bullet"/>
      <w:lvlText w:val="-"/>
      <w:lvlJc w:val="left"/>
      <w:pPr>
        <w:ind w:left="408" w:hanging="360"/>
      </w:pPr>
      <w:rPr>
        <w:rFonts w:ascii="Poppins" w:eastAsiaTheme="minorHAnsi" w:hAnsi="Poppins" w:cs="Poppin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409812343">
    <w:abstractNumId w:val="0"/>
  </w:num>
  <w:num w:numId="2" w16cid:durableId="637800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y57H21g7hU7lHEcXBb52mz+2yMwXOM9wH0i720TBZeeYwoZXdzAZqOHfjcRywpQm4Eze0o5zQ+x87+IpXS5LA==" w:salt="UHYadDC0+S7kq2x/ocgNQ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9E"/>
    <w:rsid w:val="000112AF"/>
    <w:rsid w:val="00080D69"/>
    <w:rsid w:val="000817EC"/>
    <w:rsid w:val="00082240"/>
    <w:rsid w:val="0008368B"/>
    <w:rsid w:val="00085295"/>
    <w:rsid w:val="000A04A2"/>
    <w:rsid w:val="000A7412"/>
    <w:rsid w:val="000B645F"/>
    <w:rsid w:val="000E0363"/>
    <w:rsid w:val="0011455D"/>
    <w:rsid w:val="001178D5"/>
    <w:rsid w:val="00140E25"/>
    <w:rsid w:val="00143616"/>
    <w:rsid w:val="00150192"/>
    <w:rsid w:val="0017754E"/>
    <w:rsid w:val="00182376"/>
    <w:rsid w:val="001A5C95"/>
    <w:rsid w:val="001B0C7A"/>
    <w:rsid w:val="001C0FB7"/>
    <w:rsid w:val="001F37C9"/>
    <w:rsid w:val="00206A3F"/>
    <w:rsid w:val="00293AF9"/>
    <w:rsid w:val="002C0BEF"/>
    <w:rsid w:val="002D07E5"/>
    <w:rsid w:val="002D5CA9"/>
    <w:rsid w:val="002E0FDC"/>
    <w:rsid w:val="003108FC"/>
    <w:rsid w:val="003114B6"/>
    <w:rsid w:val="00314115"/>
    <w:rsid w:val="003177B9"/>
    <w:rsid w:val="00341DFB"/>
    <w:rsid w:val="00346FAD"/>
    <w:rsid w:val="0034799E"/>
    <w:rsid w:val="00361DD1"/>
    <w:rsid w:val="003C3B68"/>
    <w:rsid w:val="003E6663"/>
    <w:rsid w:val="00412637"/>
    <w:rsid w:val="00425DEC"/>
    <w:rsid w:val="00477EDF"/>
    <w:rsid w:val="00495EA3"/>
    <w:rsid w:val="004B1704"/>
    <w:rsid w:val="004C44DB"/>
    <w:rsid w:val="004D3759"/>
    <w:rsid w:val="004E48D7"/>
    <w:rsid w:val="004F08AA"/>
    <w:rsid w:val="00510801"/>
    <w:rsid w:val="0055352D"/>
    <w:rsid w:val="00562277"/>
    <w:rsid w:val="005676FF"/>
    <w:rsid w:val="005863CB"/>
    <w:rsid w:val="0058733B"/>
    <w:rsid w:val="00590F5F"/>
    <w:rsid w:val="005B3423"/>
    <w:rsid w:val="005B5C30"/>
    <w:rsid w:val="005E3B05"/>
    <w:rsid w:val="005E6B39"/>
    <w:rsid w:val="005F417C"/>
    <w:rsid w:val="00601486"/>
    <w:rsid w:val="006219B5"/>
    <w:rsid w:val="00627060"/>
    <w:rsid w:val="00632BF8"/>
    <w:rsid w:val="006331EA"/>
    <w:rsid w:val="0063329A"/>
    <w:rsid w:val="006361D7"/>
    <w:rsid w:val="006408A4"/>
    <w:rsid w:val="006857FE"/>
    <w:rsid w:val="00694BAD"/>
    <w:rsid w:val="006A316A"/>
    <w:rsid w:val="006B1004"/>
    <w:rsid w:val="006B3CF0"/>
    <w:rsid w:val="006C61CF"/>
    <w:rsid w:val="006D3817"/>
    <w:rsid w:val="006D7912"/>
    <w:rsid w:val="006E3094"/>
    <w:rsid w:val="006F3586"/>
    <w:rsid w:val="00700608"/>
    <w:rsid w:val="00702AA1"/>
    <w:rsid w:val="00702DF0"/>
    <w:rsid w:val="007056E0"/>
    <w:rsid w:val="007120C4"/>
    <w:rsid w:val="00733292"/>
    <w:rsid w:val="0073737D"/>
    <w:rsid w:val="007449DB"/>
    <w:rsid w:val="00745CF0"/>
    <w:rsid w:val="00781812"/>
    <w:rsid w:val="00796EFA"/>
    <w:rsid w:val="007A3BB7"/>
    <w:rsid w:val="007D7D69"/>
    <w:rsid w:val="008100FC"/>
    <w:rsid w:val="00817382"/>
    <w:rsid w:val="00821217"/>
    <w:rsid w:val="00830947"/>
    <w:rsid w:val="008325B3"/>
    <w:rsid w:val="0084304B"/>
    <w:rsid w:val="0084765A"/>
    <w:rsid w:val="00881C7B"/>
    <w:rsid w:val="008B4D63"/>
    <w:rsid w:val="008E7D62"/>
    <w:rsid w:val="0092251F"/>
    <w:rsid w:val="00927617"/>
    <w:rsid w:val="00942DA1"/>
    <w:rsid w:val="00954CDF"/>
    <w:rsid w:val="00955133"/>
    <w:rsid w:val="0096003C"/>
    <w:rsid w:val="009833D4"/>
    <w:rsid w:val="009A3F1D"/>
    <w:rsid w:val="009E3990"/>
    <w:rsid w:val="009E57D7"/>
    <w:rsid w:val="009F37DC"/>
    <w:rsid w:val="00A22AEF"/>
    <w:rsid w:val="00A4550A"/>
    <w:rsid w:val="00A53A36"/>
    <w:rsid w:val="00A72C68"/>
    <w:rsid w:val="00A80F95"/>
    <w:rsid w:val="00A81F29"/>
    <w:rsid w:val="00A8381F"/>
    <w:rsid w:val="00AF3476"/>
    <w:rsid w:val="00B01440"/>
    <w:rsid w:val="00B06E54"/>
    <w:rsid w:val="00B33FF8"/>
    <w:rsid w:val="00B36AA0"/>
    <w:rsid w:val="00B5219F"/>
    <w:rsid w:val="00B54FD0"/>
    <w:rsid w:val="00B71BA6"/>
    <w:rsid w:val="00B81DE9"/>
    <w:rsid w:val="00BB64C2"/>
    <w:rsid w:val="00BC02A6"/>
    <w:rsid w:val="00BC0A63"/>
    <w:rsid w:val="00BF326A"/>
    <w:rsid w:val="00C2184A"/>
    <w:rsid w:val="00C54250"/>
    <w:rsid w:val="00C5606E"/>
    <w:rsid w:val="00C622E4"/>
    <w:rsid w:val="00C67B43"/>
    <w:rsid w:val="00C838C7"/>
    <w:rsid w:val="00C86CC2"/>
    <w:rsid w:val="00CD1557"/>
    <w:rsid w:val="00D20D51"/>
    <w:rsid w:val="00D25872"/>
    <w:rsid w:val="00D41718"/>
    <w:rsid w:val="00D54781"/>
    <w:rsid w:val="00D617A7"/>
    <w:rsid w:val="00D705CC"/>
    <w:rsid w:val="00D82C98"/>
    <w:rsid w:val="00D833EF"/>
    <w:rsid w:val="00DB6BB3"/>
    <w:rsid w:val="00DC434B"/>
    <w:rsid w:val="00DD1D58"/>
    <w:rsid w:val="00DF7C59"/>
    <w:rsid w:val="00E14752"/>
    <w:rsid w:val="00E25E30"/>
    <w:rsid w:val="00E44CBC"/>
    <w:rsid w:val="00E60332"/>
    <w:rsid w:val="00E734F6"/>
    <w:rsid w:val="00E75136"/>
    <w:rsid w:val="00E916C7"/>
    <w:rsid w:val="00EA5DAE"/>
    <w:rsid w:val="00EB4200"/>
    <w:rsid w:val="00EB49D8"/>
    <w:rsid w:val="00EE2905"/>
    <w:rsid w:val="00EE76F6"/>
    <w:rsid w:val="00F151E7"/>
    <w:rsid w:val="00F20313"/>
    <w:rsid w:val="00F25CA2"/>
    <w:rsid w:val="00F77FDE"/>
    <w:rsid w:val="00F972D1"/>
    <w:rsid w:val="00FA351F"/>
    <w:rsid w:val="00FB3619"/>
    <w:rsid w:val="00FD27BD"/>
    <w:rsid w:val="00FE2BF4"/>
    <w:rsid w:val="00FE6EE1"/>
    <w:rsid w:val="00FF658D"/>
    <w:rsid w:val="0E6DF337"/>
    <w:rsid w:val="1CEEB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5FFB9"/>
  <w15:chartTrackingRefBased/>
  <w15:docId w15:val="{754D59D3-EFA3-41AF-BA07-2682D1E0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oppins" w:eastAsiaTheme="minorHAnsi" w:hAnsi="Poppins" w:cs="Poppins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aliases w:val="IPIP Überschrift 1"/>
    <w:basedOn w:val="Standard"/>
    <w:next w:val="Standard"/>
    <w:link w:val="berschrift1Zchn"/>
    <w:autoRedefine/>
    <w:uiPriority w:val="9"/>
    <w:qFormat/>
    <w:rsid w:val="006331EA"/>
    <w:pPr>
      <w:keepNext/>
      <w:keepLines/>
      <w:spacing w:after="240" w:line="252" w:lineRule="auto"/>
      <w:outlineLvl w:val="0"/>
    </w:pPr>
    <w:rPr>
      <w:rFonts w:ascii="Poppins SemiBold" w:eastAsiaTheme="majorEastAsia" w:hAnsi="Poppins SemiBold" w:cstheme="majorBidi"/>
      <w:b/>
      <w:i/>
      <w:iCs/>
      <w:color w:val="006370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7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4799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4799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479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4799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4799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4799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4799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IPIP Überschrift 1 Zchn"/>
    <w:basedOn w:val="Absatz-Standardschriftart"/>
    <w:link w:val="berschrift1"/>
    <w:uiPriority w:val="9"/>
    <w:rsid w:val="006331EA"/>
    <w:rPr>
      <w:rFonts w:ascii="Poppins SemiBold" w:eastAsiaTheme="majorEastAsia" w:hAnsi="Poppins SemiBold" w:cstheme="majorBidi"/>
      <w:b/>
      <w:i/>
      <w:iCs/>
      <w:color w:val="006370"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79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4799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4799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4799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4799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4799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4799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4799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479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47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4799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4799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47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4799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4799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4799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479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4799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4799E"/>
    <w:rPr>
      <w:b/>
      <w:bCs/>
      <w:smallCaps/>
      <w:color w:val="0F4761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34799E"/>
    <w:rPr>
      <w:color w:val="666666"/>
    </w:rPr>
  </w:style>
  <w:style w:type="paragraph" w:styleId="Kopfzeile">
    <w:name w:val="header"/>
    <w:basedOn w:val="Standard"/>
    <w:link w:val="KopfzeileZchn"/>
    <w:uiPriority w:val="99"/>
    <w:unhideWhenUsed/>
    <w:rsid w:val="00347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799E"/>
  </w:style>
  <w:style w:type="paragraph" w:styleId="Fuzeile">
    <w:name w:val="footer"/>
    <w:basedOn w:val="Standard"/>
    <w:link w:val="FuzeileZchn"/>
    <w:uiPriority w:val="99"/>
    <w:unhideWhenUsed/>
    <w:rsid w:val="00347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799E"/>
  </w:style>
  <w:style w:type="character" w:styleId="Hyperlink">
    <w:name w:val="Hyperlink"/>
    <w:basedOn w:val="Absatz-Standardschriftart"/>
    <w:uiPriority w:val="99"/>
    <w:unhideWhenUsed/>
    <w:rsid w:val="0058733B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733B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58733B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CD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bsatz-Standardschriftart"/>
    <w:rsid w:val="00CD1557"/>
  </w:style>
  <w:style w:type="character" w:customStyle="1" w:styleId="eop">
    <w:name w:val="eop"/>
    <w:basedOn w:val="Absatz-Standardschriftart"/>
    <w:rsid w:val="00CD1557"/>
  </w:style>
  <w:style w:type="paragraph" w:styleId="StandardWeb">
    <w:name w:val="Normal (Web)"/>
    <w:basedOn w:val="Standard"/>
    <w:uiPriority w:val="99"/>
    <w:semiHidden/>
    <w:unhideWhenUsed/>
    <w:rsid w:val="000A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0A7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8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ip-berlin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ipip-berlin.de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071F57-D12B-464D-BFB1-6B22FB8E61A1}"/>
      </w:docPartPr>
      <w:docPartBody>
        <w:p w:rsidR="000D6E4C" w:rsidRDefault="001B0C7A"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68E6F40D35413DA14429E17E1105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600B33-E4A9-4069-89D8-22A5F5E4BA1E}"/>
      </w:docPartPr>
      <w:docPartBody>
        <w:p w:rsidR="000D6E4C" w:rsidRDefault="001B0C7A" w:rsidP="001B0C7A">
          <w:pPr>
            <w:pStyle w:val="AC68E6F40D35413DA14429E17E1105B81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AAB63AE5D249058A938DF19A07E1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CCB28D-0544-45F3-965D-67409CA8B767}"/>
      </w:docPartPr>
      <w:docPartBody>
        <w:p w:rsidR="000D6E4C" w:rsidRDefault="001B0C7A" w:rsidP="001B0C7A">
          <w:pPr>
            <w:pStyle w:val="71AAB63AE5D249058A938DF19A07E1FF1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5134647E984BBBB505F2A5D9B752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0503D5-442C-4CEC-87E1-E5EBE29BCB90}"/>
      </w:docPartPr>
      <w:docPartBody>
        <w:p w:rsidR="000D6E4C" w:rsidRDefault="001B0C7A" w:rsidP="001B0C7A">
          <w:pPr>
            <w:pStyle w:val="6C5134647E984BBBB505F2A5D9B752831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102AEE004340BC9AAD7C636AF4AE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C3E291-B956-4A57-8151-E26FF0A539F0}"/>
      </w:docPartPr>
      <w:docPartBody>
        <w:p w:rsidR="000D6E4C" w:rsidRDefault="001B0C7A" w:rsidP="001B0C7A">
          <w:pPr>
            <w:pStyle w:val="39102AEE004340BC9AAD7C636AF4AE0A1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B33BB76F504FA9942064D91E3C53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972C79-6F13-460A-87B6-E9934085B7EA}"/>
      </w:docPartPr>
      <w:docPartBody>
        <w:p w:rsidR="000D6E4C" w:rsidRDefault="001B0C7A" w:rsidP="001B0C7A">
          <w:pPr>
            <w:pStyle w:val="4BB33BB76F504FA9942064D91E3C537D1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511A4B530C4F08876BF5D5246A78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66CC37-636F-4EF6-931D-60AB7F37A9EC}"/>
      </w:docPartPr>
      <w:docPartBody>
        <w:p w:rsidR="000D6E4C" w:rsidRDefault="001B0C7A" w:rsidP="001B0C7A">
          <w:pPr>
            <w:pStyle w:val="41511A4B530C4F08876BF5D5246A78661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3C7BB8E5204523ABE79765A1A76E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A9A0FC-8930-49D8-93BF-4B384885FC19}"/>
      </w:docPartPr>
      <w:docPartBody>
        <w:p w:rsidR="000D6E4C" w:rsidRDefault="001B0C7A" w:rsidP="001B0C7A">
          <w:pPr>
            <w:pStyle w:val="B53C7BB8E5204523ABE79765A1A76E301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62127C66434DAAA175F8012163BE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A3B086-1EE0-420A-AC1C-899766B3E951}"/>
      </w:docPartPr>
      <w:docPartBody>
        <w:p w:rsidR="000D6E4C" w:rsidRDefault="001B0C7A" w:rsidP="001B0C7A">
          <w:pPr>
            <w:pStyle w:val="A362127C66434DAAA175F8012163BE6B1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579C854EC74ED58FF50CD129B0EA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AABF70-FE97-4654-95F4-870BBA56D5AC}"/>
      </w:docPartPr>
      <w:docPartBody>
        <w:p w:rsidR="000D6E4C" w:rsidRDefault="001B0C7A" w:rsidP="001B0C7A">
          <w:pPr>
            <w:pStyle w:val="E6579C854EC74ED58FF50CD129B0EA461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92F938096F41DBAC9BA83D0DE115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7677D9-AB85-4FA8-AE39-8670CFB4D80C}"/>
      </w:docPartPr>
      <w:docPartBody>
        <w:p w:rsidR="000D6E4C" w:rsidRDefault="001B0C7A" w:rsidP="001B0C7A">
          <w:pPr>
            <w:pStyle w:val="CA92F938096F41DBAC9BA83D0DE115CE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07B95AF23DB497F90E577B91C6917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3C40CB-EC95-4F6C-9C12-9553874FE8DB}"/>
      </w:docPartPr>
      <w:docPartBody>
        <w:p w:rsidR="000D6E4C" w:rsidRDefault="001B0C7A" w:rsidP="001B0C7A">
          <w:pPr>
            <w:pStyle w:val="807B95AF23DB497F90E577B91C6917D5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B2237FC61B4283860F69A7E4F68C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C3A89B-3A5D-4626-9BB9-9A0986493B85}"/>
      </w:docPartPr>
      <w:docPartBody>
        <w:p w:rsidR="000D6E4C" w:rsidRDefault="001B0C7A" w:rsidP="001B0C7A">
          <w:pPr>
            <w:pStyle w:val="43B2237FC61B4283860F69A7E4F68C20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B12BA7DDBF445A8F9FD7D333E942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A25F79-EE4E-43CB-AEBE-F9320DCC4AC1}"/>
      </w:docPartPr>
      <w:docPartBody>
        <w:p w:rsidR="000D6E4C" w:rsidRDefault="001B0C7A" w:rsidP="001B0C7A">
          <w:pPr>
            <w:pStyle w:val="C1B12BA7DDBF445A8F9FD7D333E942DF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9944E0EDEF45C2B51D0C77B65204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C7785B-75A3-4DBC-B5FE-6F3C66DBC388}"/>
      </w:docPartPr>
      <w:docPartBody>
        <w:p w:rsidR="000D6E4C" w:rsidRDefault="001B0C7A" w:rsidP="001B0C7A">
          <w:pPr>
            <w:pStyle w:val="EC9944E0EDEF45C2B51D0C77B6520464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19EBDF403446B49680CC6902FE67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29B6DC-ED89-40AF-9966-B5EDFB005D4F}"/>
      </w:docPartPr>
      <w:docPartBody>
        <w:p w:rsidR="00BF4FE2" w:rsidRDefault="00B06E54" w:rsidP="00B06E54">
          <w:pPr>
            <w:pStyle w:val="1B19EBDF403446B49680CC6902FE6761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4D6F449D02334EE4BB5B802CA9AAB7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2CEA44-BF88-4D55-97C8-9298E8D74A38}"/>
      </w:docPartPr>
      <w:docPartBody>
        <w:p w:rsidR="00BF4FE2" w:rsidRDefault="00B06E54" w:rsidP="00B06E54">
          <w:pPr>
            <w:pStyle w:val="4D6F449D02334EE4BB5B802CA9AAB745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FF677A6D39294FCF8E548584D60B4C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1CF315-9DFD-4842-BA1D-51EEB2C81476}"/>
      </w:docPartPr>
      <w:docPartBody>
        <w:p w:rsidR="00BF4FE2" w:rsidRDefault="00B06E54" w:rsidP="00B06E54">
          <w:pPr>
            <w:pStyle w:val="FF677A6D39294FCF8E548584D60B4C07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DAEFDF9AC9EF4FEEA37AA7A4DA7E96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95BA9-BD59-4B0C-BD4F-D32AD88DDF06}"/>
      </w:docPartPr>
      <w:docPartBody>
        <w:p w:rsidR="00BF4FE2" w:rsidRDefault="00B06E54" w:rsidP="00B06E54">
          <w:pPr>
            <w:pStyle w:val="DAEFDF9AC9EF4FEEA37AA7A4DA7E963E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1BB065CB1A4349EDBD31827A8F6445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467559-FC5E-4337-9BE7-37F3476712D2}"/>
      </w:docPartPr>
      <w:docPartBody>
        <w:p w:rsidR="00BF4FE2" w:rsidRDefault="00B06E54" w:rsidP="00B06E54">
          <w:pPr>
            <w:pStyle w:val="1BB065CB1A4349EDBD31827A8F64452C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FD56C7761D004825A4F65BDF013110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C6E286-7F3C-4564-B1B9-9767ECE4BF3D}"/>
      </w:docPartPr>
      <w:docPartBody>
        <w:p w:rsidR="00BF4FE2" w:rsidRDefault="00B06E54" w:rsidP="00B06E54">
          <w:pPr>
            <w:pStyle w:val="FD56C7761D004825A4F65BDF0131102A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9FA9619F421B467CB3F86D3E73AB85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5A9E18-80AC-46C2-BB3E-2316F06F72B0}"/>
      </w:docPartPr>
      <w:docPartBody>
        <w:p w:rsidR="00BF4FE2" w:rsidRDefault="00B06E54" w:rsidP="00B06E54">
          <w:pPr>
            <w:pStyle w:val="9FA9619F421B467CB3F86D3E73AB85DA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C6C2A9DDD8AD452797A8FC2139B10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6072ED-2C7D-4834-B09F-D6974D89EA69}"/>
      </w:docPartPr>
      <w:docPartBody>
        <w:p w:rsidR="00BF4FE2" w:rsidRDefault="00B06E54" w:rsidP="00B06E54">
          <w:pPr>
            <w:pStyle w:val="C6C2A9DDD8AD452797A8FC2139B107C3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AB77C37298BB4C2A866BF2FE2B7E36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0C11F3-F7D4-4694-B13F-CCF4C0140834}"/>
      </w:docPartPr>
      <w:docPartBody>
        <w:p w:rsidR="00BF4FE2" w:rsidRDefault="00B06E54" w:rsidP="00B06E54">
          <w:pPr>
            <w:pStyle w:val="AB77C37298BB4C2A866BF2FE2B7E3655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CCACEAD6FA4B4C599A99166DFBE54C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1A9D4C-0D4F-4389-B155-001F426D93AD}"/>
      </w:docPartPr>
      <w:docPartBody>
        <w:p w:rsidR="00BF4FE2" w:rsidRDefault="00B06E54" w:rsidP="00B06E54">
          <w:pPr>
            <w:pStyle w:val="CCACEAD6FA4B4C599A99166DFBE54C6B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1835A139984144A68A587B146D01B2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26974C-E375-4964-A4A7-F39A44264890}"/>
      </w:docPartPr>
      <w:docPartBody>
        <w:p w:rsidR="00BF4FE2" w:rsidRDefault="00B06E54" w:rsidP="00B06E54">
          <w:pPr>
            <w:pStyle w:val="1835A139984144A68A587B146D01B291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8922B5DF714646668E26E6ABE9642E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DCB2D8-3E75-4655-926A-F1467B909C76}"/>
      </w:docPartPr>
      <w:docPartBody>
        <w:p w:rsidR="00BF4FE2" w:rsidRDefault="00B06E54" w:rsidP="00B06E54">
          <w:pPr>
            <w:pStyle w:val="8922B5DF714646668E26E6ABE9642EE8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F007D2D6BEAD448596F879542EE4EB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BC4FF0-34DC-401D-9A77-87CACC7FFB5C}"/>
      </w:docPartPr>
      <w:docPartBody>
        <w:p w:rsidR="00BF4FE2" w:rsidRDefault="00B06E54" w:rsidP="00B06E54">
          <w:pPr>
            <w:pStyle w:val="F007D2D6BEAD448596F879542EE4EB50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92CAEEDDB5904508B0F7AD53B5643C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9169A9-B923-4507-AE12-8D8D17A1CFC2}"/>
      </w:docPartPr>
      <w:docPartBody>
        <w:p w:rsidR="00BF4FE2" w:rsidRDefault="00B06E54" w:rsidP="00B06E54">
          <w:pPr>
            <w:pStyle w:val="92CAEEDDB5904508B0F7AD53B5643C7B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E888CA7F1FA64F19AA0A2960E9FFF6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F864FA-AD52-45C0-86B2-B2733CA7D0F7}"/>
      </w:docPartPr>
      <w:docPartBody>
        <w:p w:rsidR="00BF4FE2" w:rsidRDefault="00B06E54" w:rsidP="00B06E54">
          <w:pPr>
            <w:pStyle w:val="E888CA7F1FA64F19AA0A2960E9FFF6A2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B67DEC4F44A3476DBF884BEE76367F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A27EFE-22E8-4C61-966E-F2CF421B5F19}"/>
      </w:docPartPr>
      <w:docPartBody>
        <w:p w:rsidR="00BF4FE2" w:rsidRDefault="00B06E54" w:rsidP="00B06E54">
          <w:pPr>
            <w:pStyle w:val="B67DEC4F44A3476DBF884BEE76367FE2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D906E0294F6845779473B1DE4FC9EA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D3CE77-8091-4778-BB11-27448C8D4DCF}"/>
      </w:docPartPr>
      <w:docPartBody>
        <w:p w:rsidR="00BF4FE2" w:rsidRDefault="00B06E54" w:rsidP="00B06E54">
          <w:pPr>
            <w:pStyle w:val="D906E0294F6845779473B1DE4FC9EABF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972F32E2062A4074B3AFC7EC1452F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34C4AD-CDE6-4655-86D5-EAC7E2303972}"/>
      </w:docPartPr>
      <w:docPartBody>
        <w:p w:rsidR="00BF4FE2" w:rsidRDefault="00B06E54" w:rsidP="00B06E54">
          <w:pPr>
            <w:pStyle w:val="972F32E2062A4074B3AFC7EC1452FA74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6A761AB2B15741329EFC955C6B3A41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DF7882-4C29-42FC-852D-E72CD5ADD370}"/>
      </w:docPartPr>
      <w:docPartBody>
        <w:p w:rsidR="00BF4FE2" w:rsidRDefault="00B06E54" w:rsidP="00B06E54">
          <w:pPr>
            <w:pStyle w:val="6A761AB2B15741329EFC955C6B3A41F6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EF0482C536EF4B559561A12ADDE5BB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76B702-5EB3-4F75-9A53-53FAFC08EAE8}"/>
      </w:docPartPr>
      <w:docPartBody>
        <w:p w:rsidR="00BF4FE2" w:rsidRDefault="00B06E54" w:rsidP="00B06E54">
          <w:pPr>
            <w:pStyle w:val="EF0482C536EF4B559561A12ADDE5BB50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4C6C692FFEBD40AFA470F36B805BFA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AA44D2-6879-43BD-850E-84F116D0DE8D}"/>
      </w:docPartPr>
      <w:docPartBody>
        <w:p w:rsidR="00BF4FE2" w:rsidRDefault="00B06E54" w:rsidP="00B06E54">
          <w:pPr>
            <w:pStyle w:val="4C6C692FFEBD40AFA470F36B805BFA84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6BADC4ED421A47158AEFD2ECD242A7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8D8A41-EEE0-4518-9577-723A5CD1C648}"/>
      </w:docPartPr>
      <w:docPartBody>
        <w:p w:rsidR="00BF4FE2" w:rsidRDefault="00B06E54" w:rsidP="00B06E54">
          <w:pPr>
            <w:pStyle w:val="6BADC4ED421A47158AEFD2ECD242A77A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F6EC1DFC33AF4FFCB6FC5EDB4D4864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00D856-89CF-49AB-BF14-800576007B5E}"/>
      </w:docPartPr>
      <w:docPartBody>
        <w:p w:rsidR="00BF4FE2" w:rsidRDefault="00B06E54" w:rsidP="00B06E54">
          <w:pPr>
            <w:pStyle w:val="F6EC1DFC33AF4FFCB6FC5EDB4D486419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25FC200D46BE47B897097464820FC6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8EDA7F-7816-4A33-A2F9-2668F026FCB0}"/>
      </w:docPartPr>
      <w:docPartBody>
        <w:p w:rsidR="00BF4FE2" w:rsidRDefault="00B06E54" w:rsidP="00B06E54">
          <w:pPr>
            <w:pStyle w:val="25FC200D46BE47B897097464820FC624"/>
          </w:pPr>
          <w:r w:rsidRPr="00F254BA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7A"/>
    <w:rsid w:val="000D66E8"/>
    <w:rsid w:val="000D6E4C"/>
    <w:rsid w:val="0015581C"/>
    <w:rsid w:val="001B0C7A"/>
    <w:rsid w:val="002B2FF4"/>
    <w:rsid w:val="00412637"/>
    <w:rsid w:val="004C2CC4"/>
    <w:rsid w:val="0058176D"/>
    <w:rsid w:val="005F417C"/>
    <w:rsid w:val="006B05F6"/>
    <w:rsid w:val="006B3CF0"/>
    <w:rsid w:val="00717B4F"/>
    <w:rsid w:val="009A3F1D"/>
    <w:rsid w:val="00B02F97"/>
    <w:rsid w:val="00B06E54"/>
    <w:rsid w:val="00BF4FE2"/>
    <w:rsid w:val="00C22F13"/>
    <w:rsid w:val="00D617A7"/>
    <w:rsid w:val="00DD74D0"/>
    <w:rsid w:val="00E30145"/>
    <w:rsid w:val="00EA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06E54"/>
    <w:rPr>
      <w:color w:val="666666"/>
    </w:rPr>
  </w:style>
  <w:style w:type="character" w:styleId="Hyperlink">
    <w:name w:val="Hyperlink"/>
    <w:basedOn w:val="Absatz-Standardschriftart"/>
    <w:uiPriority w:val="99"/>
    <w:unhideWhenUsed/>
    <w:rsid w:val="001B0C7A"/>
    <w:rPr>
      <w:color w:val="467886" w:themeColor="hyperlink"/>
      <w:u w:val="single"/>
    </w:rPr>
  </w:style>
  <w:style w:type="paragraph" w:customStyle="1" w:styleId="2E0FAD6E6B254D478902BCFA308A0D06">
    <w:name w:val="2E0FAD6E6B254D478902BCFA308A0D06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AC68E6F40D35413DA14429E17E1105B8">
    <w:name w:val="AC68E6F40D35413DA14429E17E1105B8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71AAB63AE5D249058A938DF19A07E1FF">
    <w:name w:val="71AAB63AE5D249058A938DF19A07E1FF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6C5134647E984BBBB505F2A5D9B75283">
    <w:name w:val="6C5134647E984BBBB505F2A5D9B75283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39102AEE004340BC9AAD7C636AF4AE0A">
    <w:name w:val="39102AEE004340BC9AAD7C636AF4AE0A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4BB33BB76F504FA9942064D91E3C537D">
    <w:name w:val="4BB33BB76F504FA9942064D91E3C537D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41511A4B530C4F08876BF5D5246A7866">
    <w:name w:val="41511A4B530C4F08876BF5D5246A7866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B53C7BB8E5204523ABE79765A1A76E30">
    <w:name w:val="B53C7BB8E5204523ABE79765A1A76E30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A362127C66434DAAA175F8012163BE6B">
    <w:name w:val="A362127C66434DAAA175F8012163BE6B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9B1C2A2BD9A64349AB0068D9FDA2F6DC">
    <w:name w:val="9B1C2A2BD9A64349AB0068D9FDA2F6DC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E6579C854EC74ED58FF50CD129B0EA46">
    <w:name w:val="E6579C854EC74ED58FF50CD129B0EA46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AC68E6F40D35413DA14429E17E1105B81">
    <w:name w:val="AC68E6F40D35413DA14429E17E1105B81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71AAB63AE5D249058A938DF19A07E1FF1">
    <w:name w:val="71AAB63AE5D249058A938DF19A07E1FF1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6C5134647E984BBBB505F2A5D9B752831">
    <w:name w:val="6C5134647E984BBBB505F2A5D9B752831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39102AEE004340BC9AAD7C636AF4AE0A1">
    <w:name w:val="39102AEE004340BC9AAD7C636AF4AE0A1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4BB33BB76F504FA9942064D91E3C537D1">
    <w:name w:val="4BB33BB76F504FA9942064D91E3C537D1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41511A4B530C4F08876BF5D5246A78661">
    <w:name w:val="41511A4B530C4F08876BF5D5246A78661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B53C7BB8E5204523ABE79765A1A76E301">
    <w:name w:val="B53C7BB8E5204523ABE79765A1A76E301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A362127C66434DAAA175F8012163BE6B1">
    <w:name w:val="A362127C66434DAAA175F8012163BE6B1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9B1C2A2BD9A64349AB0068D9FDA2F6DC1">
    <w:name w:val="9B1C2A2BD9A64349AB0068D9FDA2F6DC1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E6579C854EC74ED58FF50CD129B0EA461">
    <w:name w:val="E6579C854EC74ED58FF50CD129B0EA461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15CC00B9DF6047DB9CC82EE8A2A3BEEF">
    <w:name w:val="15CC00B9DF6047DB9CC82EE8A2A3BEEF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531C292FFFBD49688DC7ED986FEEDCE9">
    <w:name w:val="531C292FFFBD49688DC7ED986FEEDCE9"/>
    <w:rsid w:val="001B0C7A"/>
  </w:style>
  <w:style w:type="paragraph" w:customStyle="1" w:styleId="391AD999322D411A85443A758E648CDE">
    <w:name w:val="391AD999322D411A85443A758E648CDE"/>
    <w:rsid w:val="001B0C7A"/>
  </w:style>
  <w:style w:type="paragraph" w:customStyle="1" w:styleId="A0B36DC118A741E392D5C5A2D2B8CCBD">
    <w:name w:val="A0B36DC118A741E392D5C5A2D2B8CCBD"/>
    <w:rsid w:val="001B0C7A"/>
  </w:style>
  <w:style w:type="paragraph" w:customStyle="1" w:styleId="7EF5EFCFE8424043992EFF0DFE14BFEF">
    <w:name w:val="7EF5EFCFE8424043992EFF0DFE14BFEF"/>
    <w:rsid w:val="001B0C7A"/>
  </w:style>
  <w:style w:type="paragraph" w:customStyle="1" w:styleId="157E15A4F9CD4A1E91C6423D6BB98341">
    <w:name w:val="157E15A4F9CD4A1E91C6423D6BB98341"/>
    <w:rsid w:val="001B0C7A"/>
  </w:style>
  <w:style w:type="paragraph" w:customStyle="1" w:styleId="C0E948482AF7491A93D9DE4229E8BCC5">
    <w:name w:val="C0E948482AF7491A93D9DE4229E8BCC5"/>
    <w:rsid w:val="001B0C7A"/>
  </w:style>
  <w:style w:type="paragraph" w:customStyle="1" w:styleId="4D55D209DC284FEE8F53B78630889CC3">
    <w:name w:val="4D55D209DC284FEE8F53B78630889CC3"/>
    <w:rsid w:val="001B0C7A"/>
  </w:style>
  <w:style w:type="paragraph" w:customStyle="1" w:styleId="341BE946FC98430B80F2F322D37A29A3">
    <w:name w:val="341BE946FC98430B80F2F322D37A29A3"/>
    <w:rsid w:val="001B0C7A"/>
  </w:style>
  <w:style w:type="paragraph" w:customStyle="1" w:styleId="CA84DC7B52FD4EE3B1FA4B34DFBCE243">
    <w:name w:val="CA84DC7B52FD4EE3B1FA4B34DFBCE243"/>
    <w:rsid w:val="001B0C7A"/>
  </w:style>
  <w:style w:type="paragraph" w:customStyle="1" w:styleId="6DE83470AAC940419D039F0E78219132">
    <w:name w:val="6DE83470AAC940419D039F0E78219132"/>
    <w:rsid w:val="001B0C7A"/>
  </w:style>
  <w:style w:type="paragraph" w:customStyle="1" w:styleId="517B1E71EB2442F296B1C97CD9384CC7">
    <w:name w:val="517B1E71EB2442F296B1C97CD9384CC7"/>
    <w:rsid w:val="001B0C7A"/>
  </w:style>
  <w:style w:type="paragraph" w:customStyle="1" w:styleId="DE316ECBEFEC491E9C758866DC7B6B7D">
    <w:name w:val="DE316ECBEFEC491E9C758866DC7B6B7D"/>
    <w:rsid w:val="001B0C7A"/>
  </w:style>
  <w:style w:type="paragraph" w:customStyle="1" w:styleId="E1710311A4AC48E8A9C4D199D70DCEC8">
    <w:name w:val="E1710311A4AC48E8A9C4D199D70DCEC8"/>
    <w:rsid w:val="001B0C7A"/>
  </w:style>
  <w:style w:type="paragraph" w:customStyle="1" w:styleId="A44FF7C08B8546D6B15ED5454FF99A2A">
    <w:name w:val="A44FF7C08B8546D6B15ED5454FF99A2A"/>
    <w:rsid w:val="001B0C7A"/>
  </w:style>
  <w:style w:type="paragraph" w:customStyle="1" w:styleId="73CEA21AF7BD462CB8F7D045087B4E69">
    <w:name w:val="73CEA21AF7BD462CB8F7D045087B4E69"/>
    <w:rsid w:val="001B0C7A"/>
  </w:style>
  <w:style w:type="paragraph" w:customStyle="1" w:styleId="FB8F2C20A2DD4AC196C1565057234FE0">
    <w:name w:val="FB8F2C20A2DD4AC196C1565057234FE0"/>
    <w:rsid w:val="001B0C7A"/>
  </w:style>
  <w:style w:type="paragraph" w:customStyle="1" w:styleId="3064FDCF1E534645A8B8FBF5E1F78C4C">
    <w:name w:val="3064FDCF1E534645A8B8FBF5E1F78C4C"/>
    <w:rsid w:val="001B0C7A"/>
  </w:style>
  <w:style w:type="paragraph" w:customStyle="1" w:styleId="CA92F938096F41DBAC9BA83D0DE115CE">
    <w:name w:val="CA92F938096F41DBAC9BA83D0DE115CE"/>
    <w:rsid w:val="001B0C7A"/>
  </w:style>
  <w:style w:type="paragraph" w:customStyle="1" w:styleId="807B95AF23DB497F90E577B91C6917D5">
    <w:name w:val="807B95AF23DB497F90E577B91C6917D5"/>
    <w:rsid w:val="001B0C7A"/>
  </w:style>
  <w:style w:type="paragraph" w:customStyle="1" w:styleId="43B2237FC61B4283860F69A7E4F68C20">
    <w:name w:val="43B2237FC61B4283860F69A7E4F68C20"/>
    <w:rsid w:val="001B0C7A"/>
  </w:style>
  <w:style w:type="paragraph" w:customStyle="1" w:styleId="C1B12BA7DDBF445A8F9FD7D333E942DF">
    <w:name w:val="C1B12BA7DDBF445A8F9FD7D333E942DF"/>
    <w:rsid w:val="001B0C7A"/>
  </w:style>
  <w:style w:type="paragraph" w:customStyle="1" w:styleId="EC9944E0EDEF45C2B51D0C77B6520464">
    <w:name w:val="EC9944E0EDEF45C2B51D0C77B6520464"/>
    <w:rsid w:val="001B0C7A"/>
  </w:style>
  <w:style w:type="paragraph" w:customStyle="1" w:styleId="7FA217A3D5A54BFCBE52CF7136146542">
    <w:name w:val="7FA217A3D5A54BFCBE52CF7136146542"/>
    <w:rsid w:val="00B06E54"/>
  </w:style>
  <w:style w:type="paragraph" w:customStyle="1" w:styleId="2125442D9E6747AC9712A8EB51832B98">
    <w:name w:val="2125442D9E6747AC9712A8EB51832B98"/>
    <w:rsid w:val="00B06E54"/>
  </w:style>
  <w:style w:type="paragraph" w:customStyle="1" w:styleId="D91DCF93565D4B12827F0587F220E566">
    <w:name w:val="D91DCF93565D4B12827F0587F220E566"/>
    <w:rsid w:val="00B06E54"/>
  </w:style>
  <w:style w:type="paragraph" w:customStyle="1" w:styleId="4CB4656815EB4A41B6DE342D2659D43A">
    <w:name w:val="4CB4656815EB4A41B6DE342D2659D43A"/>
    <w:rsid w:val="00B06E54"/>
  </w:style>
  <w:style w:type="paragraph" w:customStyle="1" w:styleId="E152194215BD4A4988FA3B3884CE9170">
    <w:name w:val="E152194215BD4A4988FA3B3884CE9170"/>
    <w:rsid w:val="00B06E54"/>
  </w:style>
  <w:style w:type="paragraph" w:customStyle="1" w:styleId="545DEC21B4674BCABE8037531F707627">
    <w:name w:val="545DEC21B4674BCABE8037531F707627"/>
    <w:rsid w:val="00B06E54"/>
  </w:style>
  <w:style w:type="paragraph" w:customStyle="1" w:styleId="2B73CC9F226F449B9E55DB102A525DEA">
    <w:name w:val="2B73CC9F226F449B9E55DB102A525DEA"/>
    <w:rsid w:val="00B06E54"/>
  </w:style>
  <w:style w:type="paragraph" w:customStyle="1" w:styleId="BA3CF20A92794137B06047EF890FD8C0">
    <w:name w:val="BA3CF20A92794137B06047EF890FD8C0"/>
    <w:rsid w:val="00B06E54"/>
  </w:style>
  <w:style w:type="paragraph" w:customStyle="1" w:styleId="FBC3D59B7490481A9FD6FD4C08C96370">
    <w:name w:val="FBC3D59B7490481A9FD6FD4C08C96370"/>
    <w:rsid w:val="00B06E54"/>
  </w:style>
  <w:style w:type="paragraph" w:customStyle="1" w:styleId="8D8BB0542E7449699B87F3F8BC3F8B4B">
    <w:name w:val="8D8BB0542E7449699B87F3F8BC3F8B4B"/>
    <w:rsid w:val="00B06E54"/>
  </w:style>
  <w:style w:type="paragraph" w:customStyle="1" w:styleId="ABCF8CEC15E94E0BB24F0A367570FF46">
    <w:name w:val="ABCF8CEC15E94E0BB24F0A367570FF46"/>
    <w:rsid w:val="00B06E54"/>
  </w:style>
  <w:style w:type="paragraph" w:customStyle="1" w:styleId="5CD379F781774738905F9FDA407AB85A">
    <w:name w:val="5CD379F781774738905F9FDA407AB85A"/>
    <w:rsid w:val="00B06E54"/>
  </w:style>
  <w:style w:type="paragraph" w:customStyle="1" w:styleId="1B19EBDF403446B49680CC6902FE6761">
    <w:name w:val="1B19EBDF403446B49680CC6902FE6761"/>
    <w:rsid w:val="00B06E54"/>
  </w:style>
  <w:style w:type="paragraph" w:customStyle="1" w:styleId="4D6F449D02334EE4BB5B802CA9AAB745">
    <w:name w:val="4D6F449D02334EE4BB5B802CA9AAB745"/>
    <w:rsid w:val="00B06E54"/>
  </w:style>
  <w:style w:type="paragraph" w:customStyle="1" w:styleId="C254A78F89784C95B08A78AB98A6F666">
    <w:name w:val="C254A78F89784C95B08A78AB98A6F666"/>
    <w:rsid w:val="00B06E54"/>
  </w:style>
  <w:style w:type="paragraph" w:customStyle="1" w:styleId="773D3F20CA58424C84FAAE9696727207">
    <w:name w:val="773D3F20CA58424C84FAAE9696727207"/>
    <w:rsid w:val="00B06E54"/>
  </w:style>
  <w:style w:type="paragraph" w:customStyle="1" w:styleId="FF677A6D39294FCF8E548584D60B4C07">
    <w:name w:val="FF677A6D39294FCF8E548584D60B4C07"/>
    <w:rsid w:val="00B06E54"/>
  </w:style>
  <w:style w:type="paragraph" w:customStyle="1" w:styleId="DAEFDF9AC9EF4FEEA37AA7A4DA7E963E">
    <w:name w:val="DAEFDF9AC9EF4FEEA37AA7A4DA7E963E"/>
    <w:rsid w:val="00B06E54"/>
  </w:style>
  <w:style w:type="paragraph" w:customStyle="1" w:styleId="2507A2A0060242CDB620199DD13DA83B">
    <w:name w:val="2507A2A0060242CDB620199DD13DA83B"/>
    <w:rsid w:val="00B06E54"/>
  </w:style>
  <w:style w:type="paragraph" w:customStyle="1" w:styleId="AE4F32BCF21143908F8375A7C67D699B">
    <w:name w:val="AE4F32BCF21143908F8375A7C67D699B"/>
    <w:rsid w:val="00B06E54"/>
  </w:style>
  <w:style w:type="paragraph" w:customStyle="1" w:styleId="1BB065CB1A4349EDBD31827A8F64452C">
    <w:name w:val="1BB065CB1A4349EDBD31827A8F64452C"/>
    <w:rsid w:val="00B06E54"/>
  </w:style>
  <w:style w:type="paragraph" w:customStyle="1" w:styleId="FD56C7761D004825A4F65BDF0131102A">
    <w:name w:val="FD56C7761D004825A4F65BDF0131102A"/>
    <w:rsid w:val="00B06E54"/>
  </w:style>
  <w:style w:type="paragraph" w:customStyle="1" w:styleId="891F71BD6E95490985FB6782B4D126A6">
    <w:name w:val="891F71BD6E95490985FB6782B4D126A6"/>
    <w:rsid w:val="00B06E54"/>
  </w:style>
  <w:style w:type="paragraph" w:customStyle="1" w:styleId="2F5F0AE9F52D47D6A500365D405D06CA">
    <w:name w:val="2F5F0AE9F52D47D6A500365D405D06CA"/>
    <w:rsid w:val="00B06E54"/>
  </w:style>
  <w:style w:type="paragraph" w:customStyle="1" w:styleId="872BD644D50241199F71079405C453B8">
    <w:name w:val="872BD644D50241199F71079405C453B8"/>
    <w:rsid w:val="00B06E54"/>
  </w:style>
  <w:style w:type="paragraph" w:customStyle="1" w:styleId="002D71F58DDD480DB771B45A59A9BCD4">
    <w:name w:val="002D71F58DDD480DB771B45A59A9BCD4"/>
    <w:rsid w:val="00B06E54"/>
  </w:style>
  <w:style w:type="paragraph" w:customStyle="1" w:styleId="CE53CEB764A24968BF3E511CE74F592B">
    <w:name w:val="CE53CEB764A24968BF3E511CE74F592B"/>
    <w:rsid w:val="00B06E54"/>
  </w:style>
  <w:style w:type="paragraph" w:customStyle="1" w:styleId="9157D8997EBF41E2BC66AC01D07B1D0A">
    <w:name w:val="9157D8997EBF41E2BC66AC01D07B1D0A"/>
    <w:rsid w:val="00B06E54"/>
  </w:style>
  <w:style w:type="paragraph" w:customStyle="1" w:styleId="E9028B51E41144DF9214166BAC443878">
    <w:name w:val="E9028B51E41144DF9214166BAC443878"/>
    <w:rsid w:val="00B06E54"/>
  </w:style>
  <w:style w:type="paragraph" w:customStyle="1" w:styleId="C3EE892EBC2C4001ACB38EDCC613E988">
    <w:name w:val="C3EE892EBC2C4001ACB38EDCC613E988"/>
    <w:rsid w:val="00B06E54"/>
  </w:style>
  <w:style w:type="paragraph" w:customStyle="1" w:styleId="01E411A600364E8D826A0DCFF46EEF9D">
    <w:name w:val="01E411A600364E8D826A0DCFF46EEF9D"/>
    <w:rsid w:val="00B06E54"/>
  </w:style>
  <w:style w:type="paragraph" w:customStyle="1" w:styleId="5A5BC514AC85410488FFFFD4E3F5BF19">
    <w:name w:val="5A5BC514AC85410488FFFFD4E3F5BF19"/>
    <w:rsid w:val="00B06E54"/>
  </w:style>
  <w:style w:type="paragraph" w:customStyle="1" w:styleId="49BBEDBC6DE348969BDC5E86D76F9C60">
    <w:name w:val="49BBEDBC6DE348969BDC5E86D76F9C60"/>
    <w:rsid w:val="00B06E54"/>
  </w:style>
  <w:style w:type="paragraph" w:customStyle="1" w:styleId="C30E5BC80ED94F3180F0B0976C49FA0E">
    <w:name w:val="C30E5BC80ED94F3180F0B0976C49FA0E"/>
    <w:rsid w:val="00B06E54"/>
  </w:style>
  <w:style w:type="paragraph" w:customStyle="1" w:styleId="638779DDC1E64112848D6A6E60D7785B">
    <w:name w:val="638779DDC1E64112848D6A6E60D7785B"/>
    <w:rsid w:val="00B06E54"/>
  </w:style>
  <w:style w:type="paragraph" w:customStyle="1" w:styleId="EDE6B83EFD23437A83A85BDFEEFFF7DA">
    <w:name w:val="EDE6B83EFD23437A83A85BDFEEFFF7DA"/>
    <w:rsid w:val="00B06E54"/>
  </w:style>
  <w:style w:type="paragraph" w:customStyle="1" w:styleId="9FA9619F421B467CB3F86D3E73AB85DA">
    <w:name w:val="9FA9619F421B467CB3F86D3E73AB85DA"/>
    <w:rsid w:val="00B06E54"/>
  </w:style>
  <w:style w:type="paragraph" w:customStyle="1" w:styleId="C6C2A9DDD8AD452797A8FC2139B107C3">
    <w:name w:val="C6C2A9DDD8AD452797A8FC2139B107C3"/>
    <w:rsid w:val="00B06E54"/>
  </w:style>
  <w:style w:type="paragraph" w:customStyle="1" w:styleId="AB77C37298BB4C2A866BF2FE2B7E3655">
    <w:name w:val="AB77C37298BB4C2A866BF2FE2B7E3655"/>
    <w:rsid w:val="00B06E54"/>
  </w:style>
  <w:style w:type="paragraph" w:customStyle="1" w:styleId="CCACEAD6FA4B4C599A99166DFBE54C6B">
    <w:name w:val="CCACEAD6FA4B4C599A99166DFBE54C6B"/>
    <w:rsid w:val="00B06E54"/>
  </w:style>
  <w:style w:type="paragraph" w:customStyle="1" w:styleId="1835A139984144A68A587B146D01B291">
    <w:name w:val="1835A139984144A68A587B146D01B291"/>
    <w:rsid w:val="00B06E54"/>
  </w:style>
  <w:style w:type="paragraph" w:customStyle="1" w:styleId="8922B5DF714646668E26E6ABE9642EE8">
    <w:name w:val="8922B5DF714646668E26E6ABE9642EE8"/>
    <w:rsid w:val="00B06E54"/>
  </w:style>
  <w:style w:type="paragraph" w:customStyle="1" w:styleId="F007D2D6BEAD448596F879542EE4EB50">
    <w:name w:val="F007D2D6BEAD448596F879542EE4EB50"/>
    <w:rsid w:val="00B06E54"/>
  </w:style>
  <w:style w:type="paragraph" w:customStyle="1" w:styleId="92CAEEDDB5904508B0F7AD53B5643C7B">
    <w:name w:val="92CAEEDDB5904508B0F7AD53B5643C7B"/>
    <w:rsid w:val="00B06E54"/>
  </w:style>
  <w:style w:type="paragraph" w:customStyle="1" w:styleId="E888CA7F1FA64F19AA0A2960E9FFF6A2">
    <w:name w:val="E888CA7F1FA64F19AA0A2960E9FFF6A2"/>
    <w:rsid w:val="00B06E54"/>
  </w:style>
  <w:style w:type="paragraph" w:customStyle="1" w:styleId="B67DEC4F44A3476DBF884BEE76367FE2">
    <w:name w:val="B67DEC4F44A3476DBF884BEE76367FE2"/>
    <w:rsid w:val="00B06E54"/>
  </w:style>
  <w:style w:type="paragraph" w:customStyle="1" w:styleId="D906E0294F6845779473B1DE4FC9EABF">
    <w:name w:val="D906E0294F6845779473B1DE4FC9EABF"/>
    <w:rsid w:val="00B06E54"/>
  </w:style>
  <w:style w:type="paragraph" w:customStyle="1" w:styleId="972F32E2062A4074B3AFC7EC1452FA74">
    <w:name w:val="972F32E2062A4074B3AFC7EC1452FA74"/>
    <w:rsid w:val="00B06E54"/>
  </w:style>
  <w:style w:type="paragraph" w:customStyle="1" w:styleId="6A761AB2B15741329EFC955C6B3A41F6">
    <w:name w:val="6A761AB2B15741329EFC955C6B3A41F6"/>
    <w:rsid w:val="00B06E54"/>
  </w:style>
  <w:style w:type="paragraph" w:customStyle="1" w:styleId="EF0482C536EF4B559561A12ADDE5BB50">
    <w:name w:val="EF0482C536EF4B559561A12ADDE5BB50"/>
    <w:rsid w:val="00B06E54"/>
  </w:style>
  <w:style w:type="paragraph" w:customStyle="1" w:styleId="4C6C692FFEBD40AFA470F36B805BFA84">
    <w:name w:val="4C6C692FFEBD40AFA470F36B805BFA84"/>
    <w:rsid w:val="00B06E54"/>
  </w:style>
  <w:style w:type="paragraph" w:customStyle="1" w:styleId="6BADC4ED421A47158AEFD2ECD242A77A">
    <w:name w:val="6BADC4ED421A47158AEFD2ECD242A77A"/>
    <w:rsid w:val="00B06E54"/>
  </w:style>
  <w:style w:type="paragraph" w:customStyle="1" w:styleId="F6EC1DFC33AF4FFCB6FC5EDB4D486419">
    <w:name w:val="F6EC1DFC33AF4FFCB6FC5EDB4D486419"/>
    <w:rsid w:val="00B06E54"/>
  </w:style>
  <w:style w:type="paragraph" w:customStyle="1" w:styleId="25FC200D46BE47B897097464820FC624">
    <w:name w:val="25FC200D46BE47B897097464820FC624"/>
    <w:rsid w:val="00B06E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1171</Words>
  <Characters>7379</Characters>
  <Application>Microsoft Office Word</Application>
  <DocSecurity>0</DocSecurity>
  <Lines>61</Lines>
  <Paragraphs>17</Paragraphs>
  <ScaleCrop>false</ScaleCrop>
  <Company/>
  <LinksUpToDate>false</LinksUpToDate>
  <CharactersWithSpaces>8533</CharactersWithSpaces>
  <SharedDoc>false</SharedDoc>
  <HLinks>
    <vt:vector size="12" baseType="variant">
      <vt:variant>
        <vt:i4>2752610</vt:i4>
      </vt:variant>
      <vt:variant>
        <vt:i4>3</vt:i4>
      </vt:variant>
      <vt:variant>
        <vt:i4>0</vt:i4>
      </vt:variant>
      <vt:variant>
        <vt:i4>5</vt:i4>
      </vt:variant>
      <vt:variant>
        <vt:lpwstr>http://www.ipip-berlin.de/</vt:lpwstr>
      </vt:variant>
      <vt:variant>
        <vt:lpwstr/>
      </vt:variant>
      <vt:variant>
        <vt:i4>2031717</vt:i4>
      </vt:variant>
      <vt:variant>
        <vt:i4>0</vt:i4>
      </vt:variant>
      <vt:variant>
        <vt:i4>0</vt:i4>
      </vt:variant>
      <vt:variant>
        <vt:i4>5</vt:i4>
      </vt:variant>
      <vt:variant>
        <vt:lpwstr>mailto:info@ipip-berlin.de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Plha</dc:creator>
  <cp:keywords/>
  <dc:description/>
  <cp:lastModifiedBy>Winnie Plha</cp:lastModifiedBy>
  <cp:revision>82</cp:revision>
  <dcterms:created xsi:type="dcterms:W3CDTF">2024-08-19T12:07:00Z</dcterms:created>
  <dcterms:modified xsi:type="dcterms:W3CDTF">2024-11-01T14:52:00Z</dcterms:modified>
</cp:coreProperties>
</file>