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D51F" w14:textId="77777777" w:rsidR="004F21D1" w:rsidRDefault="004F21D1">
      <w:r>
        <w:t>Geboortebegeleiding</w:t>
      </w:r>
    </w:p>
    <w:p w14:paraId="1C1AEE7D" w14:textId="77777777" w:rsidR="004C73DB" w:rsidRDefault="004C73DB"/>
    <w:p w14:paraId="503BFE49" w14:textId="77777777" w:rsidR="004C73DB" w:rsidRDefault="004C73DB">
      <w:r>
        <w:t>Bij ons staan de drachtige merries in ruime boxen met stro</w:t>
      </w:r>
      <w:r w:rsidR="00CF7E70">
        <w:t xml:space="preserve">. We hebben cameratoezicht in de </w:t>
      </w:r>
      <w:r w:rsidR="00B8571E">
        <w:t xml:space="preserve">stal. </w:t>
      </w:r>
    </w:p>
    <w:p w14:paraId="28971E4C" w14:textId="77777777" w:rsidR="00823CC5" w:rsidRDefault="00823CC5">
      <w:r>
        <w:t>Indien noodzakelijk kunnen we gebruik make</w:t>
      </w:r>
      <w:r w:rsidR="00B02F54">
        <w:t>n</w:t>
      </w:r>
      <w:r w:rsidR="00D0668B">
        <w:t xml:space="preserve"> van een geboorte melder. We wonen naast</w:t>
      </w:r>
      <w:r w:rsidR="00300609">
        <w:t xml:space="preserve"> de stal zodat we in voorkomende gevallen zeer snel ter plaatse zijn</w:t>
      </w:r>
      <w:r w:rsidR="00011B9A">
        <w:t>.</w:t>
      </w:r>
    </w:p>
    <w:p w14:paraId="4872130A" w14:textId="77777777" w:rsidR="00011B9A" w:rsidRDefault="00011B9A">
      <w:r>
        <w:t>We kunnen altijd de hulp inroepen van een aantal zeer deskundige dierenartsen</w:t>
      </w:r>
      <w:r w:rsidR="007F696F">
        <w:t>.</w:t>
      </w:r>
    </w:p>
    <w:p w14:paraId="5B5140C5" w14:textId="77777777" w:rsidR="007F696F" w:rsidRDefault="007F696F">
      <w:r>
        <w:t xml:space="preserve">Ook is het mogelijk om uw paard bij ons te laten </w:t>
      </w:r>
      <w:r w:rsidR="00EC400F">
        <w:t>insemineren, wij begeleiden</w:t>
      </w:r>
      <w:r w:rsidR="00C21DB9">
        <w:t xml:space="preserve"> de voor- en nazorg.</w:t>
      </w:r>
    </w:p>
    <w:p w14:paraId="572EB31C" w14:textId="77777777" w:rsidR="00C21DB9" w:rsidRDefault="00DE121D">
      <w:r>
        <w:t>Indien er een veulentje is geboren dan geven wij die de nodige opvoeding, halster</w:t>
      </w:r>
      <w:r w:rsidR="00F90B03">
        <w:t>mak maken.</w:t>
      </w:r>
    </w:p>
    <w:p w14:paraId="359A2871" w14:textId="58230663" w:rsidR="00F90B03" w:rsidRDefault="00F90B03">
      <w:r>
        <w:t xml:space="preserve">Het paard en veulen kan </w:t>
      </w:r>
      <w:r w:rsidR="00E276F9">
        <w:t xml:space="preserve">hier blijven totdat het wordt </w:t>
      </w:r>
      <w:r w:rsidR="00E648F7">
        <w:t>afgespee</w:t>
      </w:r>
      <w:r w:rsidR="00953C33">
        <w:t xml:space="preserve">nd, </w:t>
      </w:r>
      <w:r w:rsidR="00E648F7">
        <w:t>daarna kan ze hier verder in de opfok</w:t>
      </w:r>
    </w:p>
    <w:p w14:paraId="760E46C6" w14:textId="52B8F7E1" w:rsidR="00E648F7" w:rsidRDefault="00E648F7">
      <w:r>
        <w:t>Mocht u nog vragen hebben, neem dan gerust contact met ons op</w:t>
      </w:r>
      <w:r w:rsidR="00953C33">
        <w:t>.</w:t>
      </w:r>
    </w:p>
    <w:sectPr w:rsidR="00E64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1D1"/>
    <w:rsid w:val="00011B9A"/>
    <w:rsid w:val="00300609"/>
    <w:rsid w:val="004C73DB"/>
    <w:rsid w:val="004F21D1"/>
    <w:rsid w:val="007F696F"/>
    <w:rsid w:val="00823CC5"/>
    <w:rsid w:val="00953C33"/>
    <w:rsid w:val="00B02F54"/>
    <w:rsid w:val="00B8571E"/>
    <w:rsid w:val="00C21DB9"/>
    <w:rsid w:val="00CF7E70"/>
    <w:rsid w:val="00D0668B"/>
    <w:rsid w:val="00DE121D"/>
    <w:rsid w:val="00E276F9"/>
    <w:rsid w:val="00E648F7"/>
    <w:rsid w:val="00EC400F"/>
    <w:rsid w:val="00F90B03"/>
    <w:rsid w:val="00FC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5A1D3B"/>
  <w15:chartTrackingRefBased/>
  <w15:docId w15:val="{855CCC29-2859-F44C-B520-A4C0101FF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599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postma</dc:creator>
  <cp:keywords/>
  <dc:description/>
  <cp:lastModifiedBy>johan postma</cp:lastModifiedBy>
  <cp:revision>2</cp:revision>
  <dcterms:created xsi:type="dcterms:W3CDTF">2022-08-15T18:05:00Z</dcterms:created>
  <dcterms:modified xsi:type="dcterms:W3CDTF">2022-08-15T18:05:00Z</dcterms:modified>
</cp:coreProperties>
</file>