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D0381" w14:textId="51C16348" w:rsidR="0048772F" w:rsidRPr="004D1524" w:rsidRDefault="0048772F" w:rsidP="00D53E90">
      <w:pPr>
        <w:rPr>
          <w:b/>
          <w:bCs/>
        </w:rPr>
      </w:pPr>
    </w:p>
    <w:p w14:paraId="16C69D47" w14:textId="77777777" w:rsidR="00B13522" w:rsidRDefault="004D1524" w:rsidP="00AA0D48">
      <w:pPr>
        <w:ind w:left="-851" w:hanging="566"/>
        <w:jc w:val="center"/>
        <w:rPr>
          <w:rFonts w:ascii="Bauhaus 93" w:hAnsi="Bauhaus 93"/>
          <w:b/>
          <w:bCs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08215" wp14:editId="49FB034B">
                <wp:simplePos x="0" y="0"/>
                <wp:positionH relativeFrom="column">
                  <wp:posOffset>4617085</wp:posOffset>
                </wp:positionH>
                <wp:positionV relativeFrom="paragraph">
                  <wp:posOffset>121285</wp:posOffset>
                </wp:positionV>
                <wp:extent cx="0" cy="381000"/>
                <wp:effectExtent l="0" t="0" r="3810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20320">
                          <a:solidFill>
                            <a:srgbClr val="18126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CE0B1" id="Gerader Verbinde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5pt,9.55pt" to="363.5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" strokecolor="#181268" strokeweight="1.6pt">
                <v:stroke joinstyle="miter"/>
              </v:line>
            </w:pict>
          </mc:Fallback>
        </mc:AlternateContent>
      </w:r>
      <w:r w:rsidR="00831326">
        <w:rPr>
          <w:rFonts w:ascii="Bauhaus 93" w:hAnsi="Bauhaus 93"/>
          <w:b/>
          <w:bCs/>
          <w:noProof/>
          <w:sz w:val="60"/>
          <w:szCs w:val="60"/>
        </w:rPr>
        <w:drawing>
          <wp:inline distT="0" distB="0" distL="0" distR="0" wp14:anchorId="140C4F1E" wp14:editId="2146980C">
            <wp:extent cx="5761355" cy="75628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A43D8" w14:textId="1D957C16" w:rsidR="004D1524" w:rsidRDefault="00D31CBA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  <w:r>
        <w:rPr>
          <w:noProof/>
        </w:rPr>
        <w:drawing>
          <wp:inline distT="0" distB="0" distL="0" distR="0" wp14:anchorId="7F15DFBA" wp14:editId="2EB5D9F3">
            <wp:extent cx="1717358" cy="228981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48" cy="22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E90">
        <w:rPr>
          <w:noProof/>
        </w:rPr>
        <w:drawing>
          <wp:inline distT="0" distB="0" distL="0" distR="0" wp14:anchorId="0AC616A3" wp14:editId="0E2A8EE6">
            <wp:extent cx="2967514" cy="3956685"/>
            <wp:effectExtent l="0" t="0" r="444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8715" cy="39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1356" w14:textId="507B4A4C" w:rsidR="00D31CBA" w:rsidRPr="00D53E90" w:rsidRDefault="00457595" w:rsidP="003C47E6">
      <w:pPr>
        <w:ind w:left="-851" w:hanging="566"/>
        <w:rPr>
          <w:rFonts w:ascii="Bauhaus 93" w:hAnsi="Bauhaus 93"/>
          <w:b/>
          <w:bCs/>
          <w:sz w:val="32"/>
          <w:szCs w:val="32"/>
        </w:rPr>
      </w:pPr>
      <w:r w:rsidRPr="00D53E90">
        <w:rPr>
          <w:noProof/>
          <w:sz w:val="32"/>
          <w:szCs w:val="32"/>
        </w:rPr>
        <w:drawing>
          <wp:inline distT="0" distB="0" distL="0" distR="0" wp14:anchorId="37CB73CC" wp14:editId="014F4844">
            <wp:extent cx="3095625" cy="4127500"/>
            <wp:effectExtent l="0" t="0" r="9525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9" cy="41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E90">
        <w:rPr>
          <w:noProof/>
        </w:rPr>
        <w:drawing>
          <wp:inline distT="0" distB="0" distL="0" distR="0" wp14:anchorId="52670157" wp14:editId="54AB37E7">
            <wp:extent cx="2359266" cy="4500245"/>
            <wp:effectExtent l="0" t="0" r="317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37" cy="450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142A" w14:textId="2A684819" w:rsidR="001E3F7E" w:rsidRDefault="001E3F7E" w:rsidP="003C47E6">
      <w:pPr>
        <w:ind w:left="-851" w:hanging="566"/>
        <w:rPr>
          <w:rFonts w:ascii="Bauhaus 93" w:hAnsi="Bauhaus 93"/>
          <w:i/>
          <w:i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7DA2C005" wp14:editId="30AE17AA">
            <wp:extent cx="4843243" cy="3632433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91" cy="36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067B3" w14:textId="57A04A44" w:rsidR="00457595" w:rsidRPr="00D53E90" w:rsidRDefault="001E3F7E" w:rsidP="003C47E6">
      <w:pPr>
        <w:ind w:left="-851" w:hanging="566"/>
        <w:rPr>
          <w:rFonts w:ascii="Bauhaus 93" w:hAnsi="Bauhaus 93"/>
          <w:b/>
          <w:bCs/>
          <w:sz w:val="40"/>
          <w:szCs w:val="40"/>
        </w:rPr>
      </w:pPr>
      <w:r>
        <w:rPr>
          <w:rFonts w:ascii="Bauhaus 93" w:hAnsi="Bauhaus 93"/>
          <w:i/>
          <w:iCs/>
          <w:color w:val="002060"/>
          <w:sz w:val="32"/>
          <w:szCs w:val="32"/>
        </w:rPr>
        <w:t xml:space="preserve">                                                                                                </w:t>
      </w:r>
      <w:r w:rsidRPr="00332E54">
        <w:rPr>
          <w:rFonts w:ascii="Bauhaus 93" w:hAnsi="Bauhaus 93"/>
          <w:i/>
          <w:iCs/>
          <w:color w:val="002060"/>
          <w:sz w:val="32"/>
          <w:szCs w:val="32"/>
        </w:rPr>
        <w:t xml:space="preserve">100% </w:t>
      </w:r>
      <w:proofErr w:type="spellStart"/>
      <w:proofErr w:type="gramStart"/>
      <w:r w:rsidRPr="00332E54">
        <w:rPr>
          <w:rFonts w:ascii="Bauhaus 93" w:hAnsi="Bauhaus 93"/>
          <w:i/>
          <w:iCs/>
          <w:color w:val="002060"/>
          <w:sz w:val="32"/>
          <w:szCs w:val="32"/>
        </w:rPr>
        <w:t>Handmade</w:t>
      </w:r>
      <w:proofErr w:type="spellEnd"/>
      <w:r>
        <w:rPr>
          <w:rFonts w:ascii="Bauhaus 93" w:hAnsi="Bauhaus 93"/>
          <w:i/>
          <w:iCs/>
          <w:color w:val="002060"/>
          <w:sz w:val="32"/>
          <w:szCs w:val="32"/>
        </w:rPr>
        <w:t xml:space="preserve"> !</w:t>
      </w:r>
      <w:proofErr w:type="gramEnd"/>
    </w:p>
    <w:p w14:paraId="71E32BC3" w14:textId="4EF902F6" w:rsidR="0030328D" w:rsidRDefault="001E3F7E" w:rsidP="003C47E6">
      <w:pPr>
        <w:ind w:left="-851" w:hanging="566"/>
        <w:rPr>
          <w:noProof/>
        </w:rPr>
      </w:pPr>
      <w:r>
        <w:rPr>
          <w:noProof/>
        </w:rPr>
        <w:drawing>
          <wp:inline distT="0" distB="0" distL="0" distR="0" wp14:anchorId="41F3788D" wp14:editId="34648341">
            <wp:extent cx="5074495" cy="23431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64" cy="23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714F" w14:textId="77777777" w:rsidR="001E3F7E" w:rsidRDefault="001E3F7E" w:rsidP="001E3F7E">
      <w:pPr>
        <w:ind w:left="-851" w:hanging="566"/>
        <w:rPr>
          <w:noProof/>
        </w:rPr>
      </w:pPr>
      <w:r w:rsidRPr="001E3F7E">
        <w:rPr>
          <w:i/>
          <w:iCs/>
          <w:noProof/>
          <w:color w:val="002060"/>
          <w:sz w:val="28"/>
          <w:szCs w:val="28"/>
        </w:rPr>
        <w:t>100% Natürliche Materialien!</w:t>
      </w:r>
    </w:p>
    <w:p w14:paraId="4C02DBAF" w14:textId="77777777" w:rsidR="001E3F7E" w:rsidRDefault="001E3F7E" w:rsidP="003C47E6">
      <w:pPr>
        <w:ind w:left="-851" w:hanging="566"/>
        <w:rPr>
          <w:i/>
          <w:iCs/>
          <w:noProof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1BAABB09" wp14:editId="3EF4EFB1">
            <wp:extent cx="3207522" cy="4276696"/>
            <wp:effectExtent l="0" t="952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6247" cy="43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1E3F7E">
        <w:rPr>
          <w:i/>
          <w:iCs/>
          <w:noProof/>
          <w:color w:val="002060"/>
          <w:sz w:val="28"/>
          <w:szCs w:val="28"/>
        </w:rPr>
        <w:t xml:space="preserve">   </w:t>
      </w:r>
    </w:p>
    <w:p w14:paraId="7BCF4041" w14:textId="44047BBD" w:rsidR="00457595" w:rsidRDefault="00457595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</w:p>
    <w:p w14:paraId="27B68A67" w14:textId="132D8092" w:rsidR="00457595" w:rsidRPr="00D53E90" w:rsidRDefault="00457595" w:rsidP="00D53E90">
      <w:pPr>
        <w:ind w:left="-851" w:hanging="566"/>
        <w:rPr>
          <w:noProof/>
        </w:rPr>
      </w:pPr>
    </w:p>
    <w:p w14:paraId="5DA5DAB2" w14:textId="64C5A174" w:rsidR="00457595" w:rsidRDefault="00457595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</w:p>
    <w:p w14:paraId="7F1CF59D" w14:textId="457DA785" w:rsidR="005942E1" w:rsidRDefault="005942E1" w:rsidP="005942E1">
      <w:pPr>
        <w:ind w:left="-851" w:hanging="566"/>
        <w:rPr>
          <w:rFonts w:ascii="Bauhaus 93" w:hAnsi="Bauhaus 93"/>
          <w:i/>
          <w:iCs/>
          <w:color w:val="002060"/>
          <w:sz w:val="32"/>
          <w:szCs w:val="32"/>
        </w:rPr>
      </w:pPr>
      <w:r>
        <w:rPr>
          <w:rFonts w:ascii="Bauhaus 93" w:hAnsi="Bauhaus 93"/>
          <w:i/>
          <w:iCs/>
          <w:color w:val="002060"/>
          <w:sz w:val="32"/>
          <w:szCs w:val="32"/>
        </w:rPr>
        <w:t xml:space="preserve">                          </w:t>
      </w:r>
    </w:p>
    <w:p w14:paraId="6BEBBF85" w14:textId="77777777" w:rsidR="005942E1" w:rsidRDefault="005942E1" w:rsidP="005942E1">
      <w:pPr>
        <w:ind w:left="-851" w:hanging="566"/>
      </w:pPr>
    </w:p>
    <w:p w14:paraId="5ACEF741" w14:textId="73C14ACA" w:rsidR="005942E1" w:rsidRDefault="005942E1" w:rsidP="00457595">
      <w:pPr>
        <w:ind w:left="-851" w:hanging="566"/>
        <w:jc w:val="center"/>
      </w:pPr>
    </w:p>
    <w:p w14:paraId="0C2D7F30" w14:textId="77777777" w:rsidR="005942E1" w:rsidRDefault="005942E1" w:rsidP="00457595">
      <w:pPr>
        <w:ind w:left="-851" w:hanging="566"/>
        <w:jc w:val="center"/>
      </w:pPr>
    </w:p>
    <w:p w14:paraId="44C100A1" w14:textId="1504E0BF" w:rsidR="00332E54" w:rsidRDefault="00332E54" w:rsidP="00457595">
      <w:pPr>
        <w:ind w:left="-851" w:hanging="566"/>
        <w:jc w:val="center"/>
      </w:pPr>
    </w:p>
    <w:p w14:paraId="772EAAD8" w14:textId="545D07CB" w:rsidR="005942E1" w:rsidRDefault="005942E1" w:rsidP="00457595">
      <w:pPr>
        <w:ind w:left="-851" w:hanging="566"/>
        <w:jc w:val="center"/>
      </w:pPr>
    </w:p>
    <w:p w14:paraId="1000E32C" w14:textId="77777777" w:rsidR="005942E1" w:rsidRDefault="005942E1" w:rsidP="00457595">
      <w:pPr>
        <w:ind w:left="-851" w:hanging="566"/>
        <w:jc w:val="center"/>
      </w:pPr>
    </w:p>
    <w:p w14:paraId="6E2A2ECE" w14:textId="5E7C58FD" w:rsidR="00332E54" w:rsidRDefault="00332E54" w:rsidP="00457595">
      <w:pPr>
        <w:ind w:left="-851" w:hanging="566"/>
        <w:jc w:val="center"/>
        <w:rPr>
          <w:rFonts w:ascii="Bauhaus 93" w:hAnsi="Bauhaus 93"/>
          <w:i/>
          <w:iCs/>
          <w:color w:val="002060"/>
          <w:sz w:val="32"/>
          <w:szCs w:val="32"/>
        </w:rPr>
      </w:pPr>
      <w:r w:rsidRPr="00332E54">
        <w:rPr>
          <w:rFonts w:ascii="Bauhaus 93" w:hAnsi="Bauhaus 93"/>
          <w:i/>
          <w:iCs/>
          <w:color w:val="002060"/>
          <w:sz w:val="32"/>
          <w:szCs w:val="32"/>
        </w:rPr>
        <w:t>…</w:t>
      </w:r>
      <w:r>
        <w:rPr>
          <w:rFonts w:ascii="Bauhaus 93" w:hAnsi="Bauhaus 93"/>
          <w:i/>
          <w:iCs/>
          <w:color w:val="002060"/>
          <w:sz w:val="32"/>
          <w:szCs w:val="32"/>
        </w:rPr>
        <w:t>Zwei</w:t>
      </w:r>
      <w:r w:rsidRPr="00332E54">
        <w:rPr>
          <w:rFonts w:ascii="Bauhaus 93" w:hAnsi="Bauhaus 93"/>
          <w:i/>
          <w:iCs/>
          <w:color w:val="002060"/>
          <w:sz w:val="32"/>
          <w:szCs w:val="32"/>
        </w:rPr>
        <w:t xml:space="preserve"> Video</w:t>
      </w:r>
      <w:r>
        <w:rPr>
          <w:rFonts w:ascii="Bauhaus 93" w:hAnsi="Bauhaus 93"/>
          <w:i/>
          <w:iCs/>
          <w:color w:val="002060"/>
          <w:sz w:val="32"/>
          <w:szCs w:val="32"/>
        </w:rPr>
        <w:t>s</w:t>
      </w:r>
      <w:r w:rsidRPr="00332E54">
        <w:rPr>
          <w:rFonts w:ascii="Bauhaus 93" w:hAnsi="Bauhaus 93"/>
          <w:i/>
          <w:iCs/>
          <w:color w:val="002060"/>
          <w:sz w:val="32"/>
          <w:szCs w:val="32"/>
        </w:rPr>
        <w:t xml:space="preserve"> für Euch zum </w:t>
      </w:r>
      <w:proofErr w:type="spellStart"/>
      <w:r w:rsidRPr="00332E54">
        <w:rPr>
          <w:rFonts w:ascii="Bauhaus 93" w:hAnsi="Bauhaus 93"/>
          <w:i/>
          <w:iCs/>
          <w:color w:val="002060"/>
          <w:sz w:val="32"/>
          <w:szCs w:val="32"/>
        </w:rPr>
        <w:t>anschauen</w:t>
      </w:r>
      <w:proofErr w:type="spellEnd"/>
      <w:r w:rsidRPr="00332E54">
        <w:rPr>
          <w:rFonts w:ascii="Bauhaus 93" w:hAnsi="Bauhaus 93"/>
          <w:i/>
          <w:iCs/>
          <w:color w:val="002060"/>
          <w:sz w:val="32"/>
          <w:szCs w:val="32"/>
        </w:rPr>
        <w:t>!</w:t>
      </w:r>
    </w:p>
    <w:p w14:paraId="636ED6DF" w14:textId="2E36179B" w:rsidR="00780F08" w:rsidRDefault="00780F08" w:rsidP="00457595">
      <w:pPr>
        <w:ind w:left="-851" w:hanging="566"/>
        <w:jc w:val="center"/>
        <w:rPr>
          <w:rFonts w:ascii="Bauhaus 93" w:hAnsi="Bauhaus 93"/>
          <w:i/>
          <w:iCs/>
          <w:color w:val="002060"/>
          <w:sz w:val="32"/>
          <w:szCs w:val="32"/>
        </w:rPr>
      </w:pPr>
    </w:p>
    <w:p w14:paraId="6C34730B" w14:textId="332E4FC1" w:rsidR="00780F08" w:rsidRDefault="00780F08" w:rsidP="00457595">
      <w:pPr>
        <w:ind w:left="-851" w:hanging="566"/>
        <w:jc w:val="center"/>
        <w:rPr>
          <w:rFonts w:ascii="Bauhaus 93" w:hAnsi="Bauhaus 93"/>
          <w:i/>
          <w:iCs/>
          <w:color w:val="002060"/>
          <w:sz w:val="32"/>
          <w:szCs w:val="32"/>
        </w:rPr>
      </w:pPr>
    </w:p>
    <w:p w14:paraId="63573965" w14:textId="732944AD" w:rsidR="00780F08" w:rsidRDefault="00780F08" w:rsidP="00457595">
      <w:pPr>
        <w:ind w:left="-851" w:hanging="566"/>
        <w:jc w:val="center"/>
        <w:rPr>
          <w:rFonts w:ascii="Bauhaus 93" w:hAnsi="Bauhaus 93"/>
          <w:i/>
          <w:iCs/>
          <w:color w:val="002060"/>
          <w:sz w:val="32"/>
          <w:szCs w:val="32"/>
        </w:rPr>
      </w:pPr>
    </w:p>
    <w:p w14:paraId="113C8D92" w14:textId="77777777" w:rsidR="00780F08" w:rsidRPr="00332E54" w:rsidRDefault="00780F08" w:rsidP="00457595">
      <w:pPr>
        <w:ind w:left="-851" w:hanging="566"/>
        <w:jc w:val="center"/>
        <w:rPr>
          <w:rFonts w:ascii="Bauhaus 93" w:hAnsi="Bauhaus 93"/>
          <w:i/>
          <w:iCs/>
          <w:color w:val="002060"/>
          <w:sz w:val="32"/>
          <w:szCs w:val="32"/>
        </w:rPr>
      </w:pPr>
    </w:p>
    <w:p w14:paraId="45CAF47D" w14:textId="26860885" w:rsidR="00457595" w:rsidRDefault="00332E54" w:rsidP="00457595">
      <w:pPr>
        <w:ind w:left="-851" w:hanging="566"/>
        <w:jc w:val="center"/>
        <w:rPr>
          <w:rFonts w:ascii="Bauhaus 93" w:hAnsi="Bauhaus 93"/>
          <w:b/>
          <w:bCs/>
          <w:sz w:val="60"/>
          <w:szCs w:val="60"/>
        </w:rPr>
      </w:pPr>
      <w:r>
        <w:t xml:space="preserve"> </w:t>
      </w:r>
      <w:r>
        <w:object w:dxaOrig="1520" w:dyaOrig="987" w14:anchorId="4AA3AE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75.95pt;height:49.55pt" o:ole="">
            <v:imagedata r:id="rId12" o:title=""/>
          </v:shape>
          <o:OLEObject Type="Embed" ProgID="Package" ShapeID="_x0000_i1075" DrawAspect="Icon" ObjectID="_1709585432" r:id="rId13"/>
        </w:object>
      </w:r>
      <w:r>
        <w:t xml:space="preserve">                             /                                          </w:t>
      </w:r>
      <w:r>
        <w:object w:dxaOrig="1520" w:dyaOrig="987" w14:anchorId="6C3406A6">
          <v:shape id="_x0000_i1078" type="#_x0000_t75" style="width:75.95pt;height:42.3pt" o:ole="">
            <v:imagedata r:id="rId14" o:title=""/>
          </v:shape>
          <o:OLEObject Type="Embed" ProgID="Package" ShapeID="_x0000_i1078" DrawAspect="Icon" ObjectID="_1709585433" r:id="rId15"/>
        </w:object>
      </w:r>
    </w:p>
    <w:p w14:paraId="57C1A1AD" w14:textId="19B7F270" w:rsidR="003C47E6" w:rsidRDefault="00D53E90" w:rsidP="00D53E90">
      <w:pPr>
        <w:ind w:left="-851" w:hanging="566"/>
        <w:jc w:val="both"/>
        <w:rPr>
          <w:rFonts w:ascii="Bauhaus 93" w:hAnsi="Bauhaus 93"/>
          <w:b/>
          <w:bCs/>
          <w:sz w:val="60"/>
          <w:szCs w:val="60"/>
        </w:rPr>
      </w:pPr>
      <w:r>
        <w:rPr>
          <w:noProof/>
        </w:rPr>
        <w:drawing>
          <wp:inline distT="0" distB="0" distL="0" distR="0" wp14:anchorId="55BECABF" wp14:editId="1374E0C6">
            <wp:extent cx="3000375" cy="40005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5" cy="40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780F08">
        <w:rPr>
          <w:noProof/>
        </w:rPr>
        <w:drawing>
          <wp:inline distT="0" distB="0" distL="0" distR="0" wp14:anchorId="40DC80D7" wp14:editId="679E7769">
            <wp:extent cx="2252852" cy="4016285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48" cy="40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2274" w14:textId="640AC218" w:rsidR="003C47E6" w:rsidRPr="00780F08" w:rsidRDefault="00780F08" w:rsidP="003C47E6">
      <w:pPr>
        <w:ind w:left="-851" w:hanging="566"/>
        <w:rPr>
          <w:rFonts w:ascii="Bauhaus 93" w:hAnsi="Bauhaus 93"/>
          <w:i/>
          <w:iCs/>
          <w:sz w:val="36"/>
          <w:szCs w:val="36"/>
        </w:rPr>
      </w:pPr>
      <w:r>
        <w:rPr>
          <w:rFonts w:ascii="Bauhaus 93" w:hAnsi="Bauhaus 93"/>
          <w:b/>
          <w:bCs/>
          <w:noProof/>
          <w:sz w:val="60"/>
          <w:szCs w:val="60"/>
        </w:rPr>
        <w:drawing>
          <wp:inline distT="0" distB="0" distL="0" distR="0" wp14:anchorId="18B62CFB" wp14:editId="1FE84505">
            <wp:extent cx="2785745" cy="3714326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66" cy="372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0F08">
        <w:rPr>
          <w:rFonts w:ascii="Bauhaus 93" w:hAnsi="Bauhaus 93"/>
          <w:i/>
          <w:iCs/>
          <w:sz w:val="36"/>
          <w:szCs w:val="36"/>
        </w:rPr>
        <w:t>Modul-</w:t>
      </w:r>
      <w:proofErr w:type="spellStart"/>
      <w:r w:rsidRPr="00780F08">
        <w:rPr>
          <w:rFonts w:ascii="Bauhaus 93" w:hAnsi="Bauhaus 93"/>
          <w:i/>
          <w:iCs/>
          <w:sz w:val="36"/>
          <w:szCs w:val="36"/>
        </w:rPr>
        <w:t>Knabberlie</w:t>
      </w:r>
      <w:proofErr w:type="spellEnd"/>
      <w:r w:rsidRPr="00780F08">
        <w:rPr>
          <w:rFonts w:ascii="Bauhaus 93" w:hAnsi="Bauhaus 93"/>
          <w:i/>
          <w:iCs/>
          <w:sz w:val="36"/>
          <w:szCs w:val="36"/>
        </w:rPr>
        <w:t xml:space="preserve"> 1</w:t>
      </w:r>
    </w:p>
    <w:p w14:paraId="4EB43231" w14:textId="0C345778" w:rsidR="003C47E6" w:rsidRDefault="00BF6E58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  <w:r>
        <w:rPr>
          <w:noProof/>
        </w:rPr>
        <w:drawing>
          <wp:inline distT="0" distB="0" distL="0" distR="0" wp14:anchorId="2B2A2A0F" wp14:editId="04316C81">
            <wp:extent cx="3409950" cy="255746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58" cy="25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E90">
        <w:rPr>
          <w:noProof/>
        </w:rPr>
        <w:drawing>
          <wp:inline distT="0" distB="0" distL="0" distR="0" wp14:anchorId="7EA3801F" wp14:editId="61772E9B">
            <wp:extent cx="2924175" cy="3898900"/>
            <wp:effectExtent l="0" t="0" r="9525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E90">
        <w:rPr>
          <w:noProof/>
        </w:rPr>
        <w:drawing>
          <wp:inline distT="0" distB="0" distL="0" distR="0" wp14:anchorId="544CA20C" wp14:editId="1AF1909C">
            <wp:extent cx="2378869" cy="3171825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96" cy="31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E90">
        <w:rPr>
          <w:noProof/>
        </w:rPr>
        <w:drawing>
          <wp:inline distT="0" distB="0" distL="0" distR="0" wp14:anchorId="4F0C4C18" wp14:editId="25D002B9">
            <wp:extent cx="3284220" cy="246316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5A24" w14:textId="0593E33B" w:rsidR="00BF6E58" w:rsidRPr="005942E1" w:rsidRDefault="005942E1" w:rsidP="003C06CC">
      <w:pPr>
        <w:ind w:left="-851" w:hanging="566"/>
        <w:rPr>
          <w:rFonts w:ascii="Bauhaus 93" w:hAnsi="Bauhaus 93"/>
          <w:b/>
          <w:bCs/>
          <w:sz w:val="32"/>
          <w:szCs w:val="32"/>
        </w:rPr>
      </w:pPr>
      <w:r>
        <w:rPr>
          <w:rFonts w:ascii="Bauhaus 93" w:hAnsi="Bauhaus 93"/>
          <w:b/>
          <w:bCs/>
          <w:sz w:val="32"/>
          <w:szCs w:val="32"/>
        </w:rPr>
        <w:t xml:space="preserve">                                 Strategie - </w:t>
      </w:r>
      <w:proofErr w:type="spellStart"/>
      <w:r>
        <w:rPr>
          <w:rFonts w:ascii="Bauhaus 93" w:hAnsi="Bauhaus 93"/>
          <w:b/>
          <w:bCs/>
          <w:sz w:val="32"/>
          <w:szCs w:val="32"/>
        </w:rPr>
        <w:t>Knabberlies</w:t>
      </w:r>
      <w:proofErr w:type="spellEnd"/>
    </w:p>
    <w:p w14:paraId="7AF12EB5" w14:textId="4AB68D78" w:rsidR="00BF6E58" w:rsidRDefault="005942E1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  <w:r>
        <w:rPr>
          <w:noProof/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2C363565" wp14:editId="745C98EB">
            <wp:extent cx="1685925" cy="2247900"/>
            <wp:effectExtent l="4763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299" cy="22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E152D" wp14:editId="18E8CAC9">
            <wp:extent cx="1737598" cy="2316798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20" cy="23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40E3" w14:textId="77777777" w:rsidR="00BF6E58" w:rsidRDefault="00BF6E58" w:rsidP="003C47E6">
      <w:pPr>
        <w:ind w:left="-851" w:hanging="566"/>
        <w:rPr>
          <w:noProof/>
        </w:rPr>
      </w:pPr>
    </w:p>
    <w:p w14:paraId="3705AA8D" w14:textId="6405F1C3" w:rsidR="00BF6E58" w:rsidRDefault="00780F08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  <w:r>
        <w:rPr>
          <w:noProof/>
        </w:rPr>
        <w:drawing>
          <wp:inline distT="0" distB="0" distL="0" distR="0" wp14:anchorId="204E83D7" wp14:editId="7F249250">
            <wp:extent cx="3639820" cy="27298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8AB38" wp14:editId="6177F42A">
            <wp:extent cx="3545747" cy="2659310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90" cy="26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9DB1" w14:textId="77777777" w:rsidR="00780F08" w:rsidRDefault="00780F08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</w:p>
    <w:p w14:paraId="285DCFF1" w14:textId="23AB5FC8" w:rsidR="00780F08" w:rsidRPr="001E3F7E" w:rsidRDefault="00780F08" w:rsidP="00780F08">
      <w:pPr>
        <w:ind w:left="-851" w:hanging="566"/>
        <w:rPr>
          <w:rFonts w:ascii="Bauhaus 93" w:hAnsi="Bauhaus 93"/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19250DC5" wp14:editId="3D8E0B85">
            <wp:extent cx="4532630" cy="3962400"/>
            <wp:effectExtent l="0" t="0" r="127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3" t="7827" r="1838" b="19117"/>
                    <a:stretch/>
                  </pic:blipFill>
                  <pic:spPr bwMode="auto">
                    <a:xfrm>
                      <a:off x="0" y="0"/>
                      <a:ext cx="4541551" cy="39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0F08">
        <w:rPr>
          <w:rFonts w:ascii="Bauhaus 93" w:hAnsi="Bauhaus 93"/>
          <w:b/>
          <w:bCs/>
          <w:i/>
          <w:iCs/>
          <w:sz w:val="36"/>
          <w:szCs w:val="36"/>
        </w:rPr>
        <w:t xml:space="preserve"> </w:t>
      </w:r>
      <w:r w:rsidRPr="001E3F7E">
        <w:rPr>
          <w:rFonts w:ascii="Bauhaus 93" w:hAnsi="Bauhaus 93"/>
          <w:b/>
          <w:bCs/>
          <w:i/>
          <w:iCs/>
          <w:sz w:val="36"/>
          <w:szCs w:val="36"/>
        </w:rPr>
        <w:t xml:space="preserve">Kombi - </w:t>
      </w:r>
      <w:proofErr w:type="spellStart"/>
      <w:r w:rsidRPr="001E3F7E">
        <w:rPr>
          <w:rFonts w:ascii="Bauhaus 93" w:hAnsi="Bauhaus 93"/>
          <w:b/>
          <w:bCs/>
          <w:i/>
          <w:iCs/>
          <w:sz w:val="36"/>
          <w:szCs w:val="36"/>
        </w:rPr>
        <w:t>Knabberlies</w:t>
      </w:r>
      <w:proofErr w:type="spellEnd"/>
    </w:p>
    <w:p w14:paraId="3468B406" w14:textId="31FF2140" w:rsidR="003C47E6" w:rsidRDefault="003C47E6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</w:p>
    <w:p w14:paraId="39D4D78A" w14:textId="556487F9" w:rsidR="00BF6E58" w:rsidRDefault="00BF6E58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</w:p>
    <w:p w14:paraId="329AB1F1" w14:textId="289CA999" w:rsidR="00BF6E58" w:rsidRDefault="00BF6E58" w:rsidP="003C47E6">
      <w:pPr>
        <w:ind w:left="-851" w:hanging="566"/>
        <w:rPr>
          <w:rFonts w:ascii="Bauhaus 93" w:hAnsi="Bauhaus 93"/>
          <w:b/>
          <w:bCs/>
          <w:sz w:val="60"/>
          <w:szCs w:val="60"/>
        </w:rPr>
      </w:pPr>
    </w:p>
    <w:p w14:paraId="77EBBBFA" w14:textId="77777777" w:rsidR="00BF6E58" w:rsidRPr="0048772F" w:rsidRDefault="00BF6E58" w:rsidP="001E3F7E">
      <w:pPr>
        <w:rPr>
          <w:rFonts w:ascii="Bauhaus 93" w:hAnsi="Bauhaus 93"/>
          <w:b/>
          <w:bCs/>
          <w:sz w:val="60"/>
          <w:szCs w:val="60"/>
        </w:rPr>
      </w:pPr>
    </w:p>
    <w:sectPr w:rsidR="00BF6E58" w:rsidRPr="0048772F" w:rsidSect="001E3F7E"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2F"/>
    <w:rsid w:val="000E6F4B"/>
    <w:rsid w:val="001E3F7E"/>
    <w:rsid w:val="0030328D"/>
    <w:rsid w:val="003234DE"/>
    <w:rsid w:val="00332E54"/>
    <w:rsid w:val="00366707"/>
    <w:rsid w:val="003C06CC"/>
    <w:rsid w:val="003C47E6"/>
    <w:rsid w:val="00457595"/>
    <w:rsid w:val="0048772F"/>
    <w:rsid w:val="004D1524"/>
    <w:rsid w:val="00515ED7"/>
    <w:rsid w:val="005942E1"/>
    <w:rsid w:val="00595E25"/>
    <w:rsid w:val="0065147C"/>
    <w:rsid w:val="006F1404"/>
    <w:rsid w:val="00780F08"/>
    <w:rsid w:val="00831326"/>
    <w:rsid w:val="008C3CF3"/>
    <w:rsid w:val="008E6FCE"/>
    <w:rsid w:val="00A521C9"/>
    <w:rsid w:val="00A67E14"/>
    <w:rsid w:val="00AA0D48"/>
    <w:rsid w:val="00B13522"/>
    <w:rsid w:val="00BD5E24"/>
    <w:rsid w:val="00BF6E58"/>
    <w:rsid w:val="00C56C96"/>
    <w:rsid w:val="00D31CBA"/>
    <w:rsid w:val="00D53E90"/>
    <w:rsid w:val="00DF0C7C"/>
    <w:rsid w:val="00DF67B2"/>
    <w:rsid w:val="00E318B9"/>
    <w:rsid w:val="00E727F6"/>
    <w:rsid w:val="00F31A40"/>
    <w:rsid w:val="00FB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0E276A"/>
  <w15:chartTrackingRefBased/>
  <w15:docId w15:val="{56FB5320-9E82-4A60-926A-9904F9342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emf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Gerlach</dc:creator>
  <cp:keywords/>
  <dc:description/>
  <cp:lastModifiedBy>Celine Gerlach</cp:lastModifiedBy>
  <cp:revision>2</cp:revision>
  <cp:lastPrinted>2022-03-22T13:20:00Z</cp:lastPrinted>
  <dcterms:created xsi:type="dcterms:W3CDTF">2022-03-23T23:04:00Z</dcterms:created>
  <dcterms:modified xsi:type="dcterms:W3CDTF">2022-03-23T23:04:00Z</dcterms:modified>
</cp:coreProperties>
</file>