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C2F6" w14:textId="77777777" w:rsidR="005964E7" w:rsidRDefault="0010090E" w:rsidP="0010090E">
      <w:pPr>
        <w:jc w:val="center"/>
      </w:pPr>
      <w:r>
        <w:rPr>
          <w:noProof/>
        </w:rPr>
        <w:drawing>
          <wp:inline distT="0" distB="0" distL="0" distR="0" wp14:anchorId="3121ED52" wp14:editId="7D9A2BB1">
            <wp:extent cx="3086100" cy="114674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Z_SoNet-Logo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399" cy="116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C58ED" w14:textId="77777777" w:rsidR="0010090E" w:rsidRDefault="0010090E"/>
    <w:p w14:paraId="3B7F87E3" w14:textId="17BAB27F" w:rsidR="0010090E" w:rsidRDefault="00811ACF" w:rsidP="0010090E">
      <w:pPr>
        <w:pStyle w:val="berschrift1"/>
        <w:jc w:val="center"/>
        <w:rPr>
          <w:b/>
        </w:rPr>
      </w:pPr>
      <w:r>
        <w:rPr>
          <w:b/>
        </w:rPr>
        <w:t>Aufnahmeantrag</w:t>
      </w:r>
    </w:p>
    <w:p w14:paraId="01AF9229" w14:textId="4786CFB7" w:rsidR="005964E7" w:rsidRDefault="005964E7" w:rsidP="005964E7"/>
    <w:p w14:paraId="19DB6864" w14:textId="0900DA3A" w:rsidR="005964E7" w:rsidRDefault="005964E7" w:rsidP="005964E7">
      <w:r>
        <w:t xml:space="preserve">Hiermit </w:t>
      </w:r>
      <w:r w:rsidR="00811ACF">
        <w:t>stellen wir den Antrag auf Mitgliedschaft im Sozialen Netzwerk München</w:t>
      </w:r>
      <w:r w:rsidR="001622E3">
        <w:t xml:space="preserve"> - </w:t>
      </w:r>
      <w:r>
        <w:t>SoN</w:t>
      </w:r>
      <w:r w:rsidR="00101BE5">
        <w:t>ET</w:t>
      </w:r>
      <w:r>
        <w:t xml:space="preserve"> e.V.</w:t>
      </w:r>
    </w:p>
    <w:p w14:paraId="4BCBE0E0" w14:textId="77777777" w:rsidR="001622E3" w:rsidRDefault="001622E3" w:rsidP="005964E7"/>
    <w:p w14:paraId="3B1FECB1" w14:textId="6951F587" w:rsidR="005964E7" w:rsidRDefault="005964E7" w:rsidP="005964E7">
      <w:r>
        <w:t>Name der Institution:</w:t>
      </w:r>
    </w:p>
    <w:p w14:paraId="08452672" w14:textId="0D6682D8" w:rsidR="000F1B00" w:rsidRDefault="003E3B5B" w:rsidP="005964E7">
      <w:r>
        <w:t>………………………………………………………………………………………………………………………………………..</w:t>
      </w:r>
    </w:p>
    <w:p w14:paraId="2CCBD01E" w14:textId="6D4BB72E" w:rsidR="005964E7" w:rsidRDefault="005964E7" w:rsidP="005964E7">
      <w:r>
        <w:t xml:space="preserve">Name des </w:t>
      </w:r>
      <w:r w:rsidR="000F1B00">
        <w:t xml:space="preserve">gesetzlichen </w:t>
      </w:r>
      <w:r>
        <w:t>Vertreters</w:t>
      </w:r>
      <w:r w:rsidR="000F1B00">
        <w:t xml:space="preserve"> oder des Bevollmächtigten</w:t>
      </w:r>
      <w:r>
        <w:t>:</w:t>
      </w:r>
    </w:p>
    <w:p w14:paraId="45A1FF28" w14:textId="1A6D470E" w:rsidR="000F1B00" w:rsidRDefault="003E3B5B" w:rsidP="005964E7">
      <w:r>
        <w:t>………………………………………………………………………………………………………………………………………..</w:t>
      </w:r>
    </w:p>
    <w:p w14:paraId="6BDE7E27" w14:textId="437FAA63" w:rsidR="003E3B5B" w:rsidRDefault="005964E7" w:rsidP="005964E7">
      <w:r>
        <w:t>Anschrift</w:t>
      </w:r>
      <w:r w:rsidR="003E3B5B">
        <w:t>: …………………………………………………………………………………………………………………………</w:t>
      </w:r>
    </w:p>
    <w:p w14:paraId="07FC0768" w14:textId="2889928B" w:rsidR="003E3B5B" w:rsidRDefault="000F1B00" w:rsidP="005964E7">
      <w:r>
        <w:t>Telefon</w:t>
      </w:r>
      <w:r w:rsidR="003E3B5B">
        <w:t>: ……………………………………………………………………………………………………………………………</w:t>
      </w:r>
    </w:p>
    <w:p w14:paraId="76558ABA" w14:textId="389E7EEC" w:rsidR="005964E7" w:rsidRDefault="003E3B5B" w:rsidP="005964E7">
      <w:proofErr w:type="spellStart"/>
      <w:r>
        <w:t>E-</w:t>
      </w:r>
      <w:r w:rsidR="000F1B00">
        <w:t>mail</w:t>
      </w:r>
      <w:proofErr w:type="spellEnd"/>
      <w:r w:rsidR="000F1B00">
        <w:t>:</w:t>
      </w:r>
      <w:r>
        <w:t xml:space="preserve"> ………………………………………………………………………………………………………………………………</w:t>
      </w:r>
    </w:p>
    <w:p w14:paraId="42A306C1" w14:textId="0346F18F" w:rsidR="000F1B00" w:rsidRDefault="000F1B00" w:rsidP="005964E7"/>
    <w:p w14:paraId="53ADAD73" w14:textId="48E3FEF4" w:rsidR="000F1B00" w:rsidRDefault="000F1B00" w:rsidP="005964E7"/>
    <w:p w14:paraId="11804964" w14:textId="08C71F00" w:rsidR="000F1B00" w:rsidRDefault="000F1B00" w:rsidP="005964E7">
      <w:r>
        <w:t>Hiermit bestätigen wir den Status der Gemeinnützigkeit</w:t>
      </w:r>
      <w:r w:rsidR="00F8315F">
        <w:t>:</w:t>
      </w:r>
    </w:p>
    <w:p w14:paraId="51865E7E" w14:textId="458257F8" w:rsidR="003E3B5B" w:rsidRDefault="000F1B00" w:rsidP="005964E7">
      <w:r>
        <w:t>Letzter Freistellungsbescheid vom:</w:t>
      </w:r>
      <w:r w:rsidR="003E3B5B">
        <w:t xml:space="preserve"> ……………………………. </w:t>
      </w:r>
      <w:proofErr w:type="spellStart"/>
      <w:r w:rsidR="003E3B5B">
        <w:t>Steuernr</w:t>
      </w:r>
      <w:proofErr w:type="spellEnd"/>
      <w:r w:rsidR="003E3B5B">
        <w:t>.: …………………………………..</w:t>
      </w:r>
    </w:p>
    <w:p w14:paraId="27BC7854" w14:textId="46F971F4" w:rsidR="000F1B00" w:rsidRDefault="000F1B00" w:rsidP="005964E7">
      <w:r>
        <w:t>Ausgestellt durch das F</w:t>
      </w:r>
      <w:r w:rsidR="001622E3">
        <w:t>inanzamt</w:t>
      </w:r>
      <w:r>
        <w:t>:</w:t>
      </w:r>
      <w:r w:rsidR="003E3B5B">
        <w:t xml:space="preserve"> …</w:t>
      </w:r>
      <w:r w:rsidR="001622E3">
        <w:t>.</w:t>
      </w:r>
      <w:r w:rsidR="003E3B5B">
        <w:t>………………….………………………………………………………………</w:t>
      </w:r>
    </w:p>
    <w:p w14:paraId="18D544E1" w14:textId="77777777" w:rsidR="000F1B00" w:rsidRDefault="000F1B00" w:rsidP="005964E7"/>
    <w:p w14:paraId="4527DB09" w14:textId="0812EA0D" w:rsidR="00060CD4" w:rsidRDefault="00060CD4" w:rsidP="003E3B5B">
      <w:pPr>
        <w:pStyle w:val="NurText"/>
      </w:pPr>
      <w:r>
        <w:t>Grundsätzlich wird die Mitgliedschaft zunächst im Dachverband SoN</w:t>
      </w:r>
      <w:r w:rsidR="00101BE5">
        <w:t>ET</w:t>
      </w:r>
      <w:r>
        <w:t xml:space="preserve"> e.V. erworben.</w:t>
      </w:r>
    </w:p>
    <w:p w14:paraId="08EE413F" w14:textId="151CB875" w:rsidR="000F1B00" w:rsidRDefault="00060CD4" w:rsidP="00060CD4">
      <w:pPr>
        <w:pStyle w:val="NurText"/>
      </w:pPr>
      <w:r>
        <w:t xml:space="preserve">Der Mitgliedsbeitrag hierfür beläuft sich zur Zeit auf </w:t>
      </w:r>
      <w:r w:rsidRPr="003E3B5B">
        <w:rPr>
          <w:b/>
          <w:bCs/>
        </w:rPr>
        <w:t>mindestens 150.- € pro Jahr</w:t>
      </w:r>
      <w:r>
        <w:t>.</w:t>
      </w:r>
    </w:p>
    <w:p w14:paraId="21B193CC" w14:textId="1463748A" w:rsidR="000F1B00" w:rsidRDefault="000F1B00" w:rsidP="00060CD4">
      <w:pPr>
        <w:pStyle w:val="NurText"/>
      </w:pPr>
    </w:p>
    <w:p w14:paraId="467A7C9E" w14:textId="0C91B7CE" w:rsidR="00060CD4" w:rsidRDefault="00060CD4" w:rsidP="00060CD4">
      <w:pPr>
        <w:pStyle w:val="NurText"/>
      </w:pPr>
      <w:r>
        <w:t xml:space="preserve">Über die Zugehörigkeit zu einer Untergliederung (Abteilung) entscheidet die jeweilige Abteilung in einem eigenen Verfahren. Der Mitgliedsbeitrag erhöht sich dadurch auf </w:t>
      </w:r>
      <w:r w:rsidRPr="003E3B5B">
        <w:rPr>
          <w:b/>
          <w:bCs/>
        </w:rPr>
        <w:t xml:space="preserve">mindestens 500.- € </w:t>
      </w:r>
      <w:r w:rsidR="003E3B5B" w:rsidRPr="003E3B5B">
        <w:rPr>
          <w:b/>
          <w:bCs/>
        </w:rPr>
        <w:t>pro Jahr</w:t>
      </w:r>
      <w:r w:rsidR="003E3B5B">
        <w:t>. D</w:t>
      </w:r>
      <w:r>
        <w:t xml:space="preserve">avon sind 85 % </w:t>
      </w:r>
      <w:r w:rsidR="003E3B5B">
        <w:t xml:space="preserve">(= 425.- €) </w:t>
      </w:r>
      <w:r>
        <w:t xml:space="preserve">für die Abteilung und 15 % </w:t>
      </w:r>
      <w:r w:rsidR="003E3B5B">
        <w:t xml:space="preserve">(= 75.- €) </w:t>
      </w:r>
      <w:r>
        <w:t>für den Dachverband bestimmt).</w:t>
      </w:r>
    </w:p>
    <w:p w14:paraId="2525F8F6" w14:textId="5601DFC4" w:rsidR="000F1B00" w:rsidRDefault="000F1B00" w:rsidP="00060CD4">
      <w:pPr>
        <w:pStyle w:val="NurText"/>
      </w:pPr>
    </w:p>
    <w:p w14:paraId="6EF86394" w14:textId="77777777" w:rsidR="003E3B5B" w:rsidRDefault="003E3B5B" w:rsidP="003E3B5B">
      <w:r>
        <w:t>Die Beitragserhebung erfolgt einmal jährlich gemäß der Beitragsordnung per Rechnung.</w:t>
      </w:r>
    </w:p>
    <w:p w14:paraId="20F24F87" w14:textId="0AE1A20C" w:rsidR="00060CD4" w:rsidRDefault="00060CD4" w:rsidP="00060CD4">
      <w:pPr>
        <w:pStyle w:val="NurText"/>
      </w:pPr>
    </w:p>
    <w:p w14:paraId="0D125C16" w14:textId="77777777" w:rsidR="00060CD4" w:rsidRDefault="00060CD4" w:rsidP="00060CD4">
      <w:pPr>
        <w:pStyle w:val="NurText"/>
      </w:pPr>
    </w:p>
    <w:p w14:paraId="4ACB037F" w14:textId="6A9584F7" w:rsidR="000F1B00" w:rsidRPr="005964E7" w:rsidRDefault="000F1B00" w:rsidP="001622E3">
      <w:pPr>
        <w:pStyle w:val="NurText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0F1B00" w:rsidRPr="005964E7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8A006" w14:textId="77777777" w:rsidR="00D137BB" w:rsidRDefault="00D137BB" w:rsidP="0010090E">
      <w:pPr>
        <w:spacing w:after="0" w:line="240" w:lineRule="auto"/>
      </w:pPr>
      <w:r>
        <w:separator/>
      </w:r>
    </w:p>
  </w:endnote>
  <w:endnote w:type="continuationSeparator" w:id="0">
    <w:p w14:paraId="521AA1A7" w14:textId="77777777" w:rsidR="00D137BB" w:rsidRDefault="00D137BB" w:rsidP="0010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225"/>
      <w:gridCol w:w="3817"/>
    </w:tblGrid>
    <w:tr w:rsidR="005964E7" w:rsidRPr="003B4976" w14:paraId="14279F96" w14:textId="77777777" w:rsidTr="003B4976">
      <w:tc>
        <w:tcPr>
          <w:tcW w:w="3020" w:type="dxa"/>
        </w:tcPr>
        <w:p w14:paraId="2F0903EF" w14:textId="4BF7ECEA" w:rsidR="005964E7" w:rsidRPr="00101BE5" w:rsidRDefault="005964E7" w:rsidP="003B4976">
          <w:pPr>
            <w:rPr>
              <w:sz w:val="18"/>
              <w:szCs w:val="18"/>
            </w:rPr>
          </w:pPr>
          <w:r w:rsidRPr="00101BE5">
            <w:rPr>
              <w:sz w:val="18"/>
              <w:szCs w:val="18"/>
            </w:rPr>
            <w:t>SoN</w:t>
          </w:r>
          <w:r w:rsidR="00101BE5" w:rsidRPr="00101BE5">
            <w:rPr>
              <w:sz w:val="18"/>
              <w:szCs w:val="18"/>
            </w:rPr>
            <w:t>ET</w:t>
          </w:r>
          <w:r w:rsidRPr="00101BE5">
            <w:rPr>
              <w:sz w:val="18"/>
              <w:szCs w:val="18"/>
            </w:rPr>
            <w:t xml:space="preserve"> e.V.</w:t>
          </w:r>
          <w:r w:rsidR="00101BE5" w:rsidRPr="00101BE5">
            <w:rPr>
              <w:sz w:val="18"/>
              <w:szCs w:val="18"/>
            </w:rPr>
            <w:t xml:space="preserve"> </w:t>
          </w:r>
          <w:r w:rsidRPr="00101BE5">
            <w:rPr>
              <w:sz w:val="18"/>
              <w:szCs w:val="18"/>
            </w:rPr>
            <w:t xml:space="preserve">c/o </w:t>
          </w:r>
          <w:r w:rsidR="00101BE5" w:rsidRPr="00101BE5">
            <w:rPr>
              <w:sz w:val="18"/>
              <w:szCs w:val="18"/>
            </w:rPr>
            <w:t>PHINEO</w:t>
          </w:r>
          <w:r w:rsidR="00101BE5" w:rsidRPr="00101BE5">
            <w:rPr>
              <w:sz w:val="18"/>
              <w:szCs w:val="18"/>
            </w:rPr>
            <w:br/>
            <w:t>Clifton Grover, Vors</w:t>
          </w:r>
          <w:r w:rsidR="00101BE5">
            <w:rPr>
              <w:sz w:val="18"/>
              <w:szCs w:val="18"/>
            </w:rPr>
            <w:t>tandsvorsitzender</w:t>
          </w:r>
        </w:p>
        <w:p w14:paraId="6E59FAC7" w14:textId="0588105D" w:rsidR="005964E7" w:rsidRPr="00101BE5" w:rsidRDefault="00101BE5" w:rsidP="003B4976">
          <w:pPr>
            <w:rPr>
              <w:sz w:val="18"/>
              <w:szCs w:val="18"/>
              <w:lang w:val="en-US"/>
            </w:rPr>
          </w:pPr>
          <w:proofErr w:type="spellStart"/>
          <w:r w:rsidRPr="00101BE5">
            <w:rPr>
              <w:sz w:val="18"/>
              <w:szCs w:val="18"/>
              <w:lang w:val="en-US"/>
            </w:rPr>
            <w:t>Nymphe</w:t>
          </w:r>
          <w:r>
            <w:rPr>
              <w:sz w:val="18"/>
              <w:szCs w:val="18"/>
              <w:lang w:val="en-US"/>
            </w:rPr>
            <w:t>n</w:t>
          </w:r>
          <w:r w:rsidRPr="00101BE5">
            <w:rPr>
              <w:sz w:val="18"/>
              <w:szCs w:val="18"/>
              <w:lang w:val="en-US"/>
            </w:rPr>
            <w:t>burger</w:t>
          </w:r>
          <w:proofErr w:type="spellEnd"/>
          <w:r w:rsidRPr="00101BE5">
            <w:rPr>
              <w:sz w:val="18"/>
              <w:szCs w:val="18"/>
              <w:lang w:val="en-US"/>
            </w:rPr>
            <w:t xml:space="preserve"> Str. 21A</w:t>
          </w:r>
        </w:p>
        <w:p w14:paraId="65978324" w14:textId="5CA01D12" w:rsidR="005964E7" w:rsidRPr="00101BE5" w:rsidRDefault="005964E7" w:rsidP="003B4976">
          <w:pPr>
            <w:rPr>
              <w:sz w:val="18"/>
              <w:szCs w:val="18"/>
              <w:lang w:val="en-US"/>
            </w:rPr>
          </w:pPr>
          <w:r w:rsidRPr="00101BE5">
            <w:rPr>
              <w:sz w:val="18"/>
              <w:szCs w:val="18"/>
              <w:lang w:val="en-US"/>
            </w:rPr>
            <w:t>8</w:t>
          </w:r>
          <w:r w:rsidR="00101BE5" w:rsidRPr="00101BE5">
            <w:rPr>
              <w:sz w:val="18"/>
              <w:szCs w:val="18"/>
              <w:lang w:val="en-US"/>
            </w:rPr>
            <w:t>0335</w:t>
          </w:r>
          <w:r w:rsidR="000A31F5" w:rsidRPr="00101BE5">
            <w:rPr>
              <w:sz w:val="18"/>
              <w:szCs w:val="18"/>
              <w:lang w:val="en-US"/>
            </w:rPr>
            <w:t xml:space="preserve"> München</w:t>
          </w:r>
          <w:r w:rsidRPr="00101BE5">
            <w:rPr>
              <w:sz w:val="18"/>
              <w:szCs w:val="18"/>
              <w:lang w:val="en-US"/>
            </w:rPr>
            <w:br/>
            <w:t>info@sonet-muenchen.de</w:t>
          </w:r>
        </w:p>
      </w:tc>
      <w:tc>
        <w:tcPr>
          <w:tcW w:w="2225" w:type="dxa"/>
        </w:tcPr>
        <w:p w14:paraId="008EE79B" w14:textId="77777777" w:rsidR="005964E7" w:rsidRPr="00101BE5" w:rsidRDefault="005964E7" w:rsidP="003B4976">
          <w:pPr>
            <w:pStyle w:val="Fuzeile"/>
            <w:rPr>
              <w:sz w:val="18"/>
              <w:szCs w:val="18"/>
              <w:lang w:val="en-US"/>
            </w:rPr>
          </w:pPr>
        </w:p>
      </w:tc>
      <w:tc>
        <w:tcPr>
          <w:tcW w:w="3817" w:type="dxa"/>
        </w:tcPr>
        <w:p w14:paraId="0557CB87" w14:textId="77777777" w:rsidR="005964E7" w:rsidRPr="003B4976" w:rsidRDefault="005964E7" w:rsidP="003B4976">
          <w:pPr>
            <w:jc w:val="right"/>
            <w:rPr>
              <w:sz w:val="18"/>
              <w:szCs w:val="18"/>
            </w:rPr>
          </w:pPr>
          <w:r w:rsidRPr="003B4976">
            <w:rPr>
              <w:sz w:val="18"/>
              <w:szCs w:val="18"/>
            </w:rPr>
            <w:t>Bankverbindung:</w:t>
          </w:r>
          <w:r w:rsidRPr="003B4976">
            <w:rPr>
              <w:sz w:val="18"/>
              <w:szCs w:val="18"/>
            </w:rPr>
            <w:br/>
            <w:t>Deutsche Ärzte- und Apothekerbank eG</w:t>
          </w:r>
          <w:r w:rsidRPr="003B4976">
            <w:rPr>
              <w:sz w:val="18"/>
              <w:szCs w:val="18"/>
            </w:rPr>
            <w:br/>
            <w:t>IBAN: DE61 3006 0601 0003 8308 51</w:t>
          </w:r>
          <w:r w:rsidRPr="003B4976">
            <w:rPr>
              <w:sz w:val="18"/>
              <w:szCs w:val="18"/>
            </w:rPr>
            <w:br/>
            <w:t>BIC: DAAEDEDDXXX</w:t>
          </w:r>
        </w:p>
      </w:tc>
    </w:tr>
  </w:tbl>
  <w:p w14:paraId="4F21FC8A" w14:textId="77777777" w:rsidR="005964E7" w:rsidRPr="003B4976" w:rsidRDefault="005964E7" w:rsidP="003B49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63767" w14:textId="77777777" w:rsidR="00D137BB" w:rsidRDefault="00D137BB" w:rsidP="0010090E">
      <w:pPr>
        <w:spacing w:after="0" w:line="240" w:lineRule="auto"/>
      </w:pPr>
      <w:r>
        <w:separator/>
      </w:r>
    </w:p>
  </w:footnote>
  <w:footnote w:type="continuationSeparator" w:id="0">
    <w:p w14:paraId="63DAA8D0" w14:textId="77777777" w:rsidR="00D137BB" w:rsidRDefault="00D137BB" w:rsidP="0010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CFF"/>
    <w:multiLevelType w:val="hybridMultilevel"/>
    <w:tmpl w:val="95D8F21E"/>
    <w:lvl w:ilvl="0" w:tplc="33E2D89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37B6"/>
    <w:multiLevelType w:val="hybridMultilevel"/>
    <w:tmpl w:val="4EA2F0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81B9A"/>
    <w:multiLevelType w:val="hybridMultilevel"/>
    <w:tmpl w:val="B17A035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467190">
    <w:abstractNumId w:val="2"/>
  </w:num>
  <w:num w:numId="2" w16cid:durableId="733160945">
    <w:abstractNumId w:val="1"/>
  </w:num>
  <w:num w:numId="3" w16cid:durableId="175847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0E"/>
    <w:rsid w:val="00060CD4"/>
    <w:rsid w:val="000A31F5"/>
    <w:rsid w:val="000F1B00"/>
    <w:rsid w:val="0010090E"/>
    <w:rsid w:val="00101BE5"/>
    <w:rsid w:val="001622E3"/>
    <w:rsid w:val="001F59A9"/>
    <w:rsid w:val="003B4976"/>
    <w:rsid w:val="003D7D1D"/>
    <w:rsid w:val="003E3B5B"/>
    <w:rsid w:val="00401073"/>
    <w:rsid w:val="00484CD4"/>
    <w:rsid w:val="005964E7"/>
    <w:rsid w:val="00772645"/>
    <w:rsid w:val="007F2EFB"/>
    <w:rsid w:val="00811ACF"/>
    <w:rsid w:val="00A2154E"/>
    <w:rsid w:val="00CA564E"/>
    <w:rsid w:val="00D137BB"/>
    <w:rsid w:val="00DF208D"/>
    <w:rsid w:val="00F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AC96"/>
  <w15:chartTrackingRefBased/>
  <w15:docId w15:val="{CFD797D2-926E-4D03-81D2-8123B1B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0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090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090E"/>
  </w:style>
  <w:style w:type="paragraph" w:styleId="Fuzeile">
    <w:name w:val="footer"/>
    <w:basedOn w:val="Standard"/>
    <w:link w:val="FuzeileZchn"/>
    <w:uiPriority w:val="99"/>
    <w:unhideWhenUsed/>
    <w:rsid w:val="0010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090E"/>
  </w:style>
  <w:style w:type="character" w:customStyle="1" w:styleId="berschrift1Zchn">
    <w:name w:val="Überschrift 1 Zchn"/>
    <w:basedOn w:val="Absatz-Standardschriftart"/>
    <w:link w:val="berschrift1"/>
    <w:uiPriority w:val="9"/>
    <w:rsid w:val="00100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97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B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0F1B0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F1B0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1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572">
                              <w:marLeft w:val="0"/>
                              <w:marRight w:val="0"/>
                              <w:marTop w:val="6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5502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1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4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19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3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94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2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21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08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8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78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13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04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8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5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5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5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8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7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5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8D4C7614BE274599BA598F3E8BF411" ma:contentTypeVersion="8" ma:contentTypeDescription="Ein neues Dokument erstellen." ma:contentTypeScope="" ma:versionID="59282c638c56266332a723d243785397">
  <xsd:schema xmlns:xsd="http://www.w3.org/2001/XMLSchema" xmlns:xs="http://www.w3.org/2001/XMLSchema" xmlns:p="http://schemas.microsoft.com/office/2006/metadata/properties" xmlns:ns3="f8394e94-6469-40b5-94e1-2a48685574ec" targetNamespace="http://schemas.microsoft.com/office/2006/metadata/properties" ma:root="true" ma:fieldsID="a93eb7851053a8c39ee108b90b14015b" ns3:_="">
    <xsd:import namespace="f8394e94-6469-40b5-94e1-2a48685574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4e94-6469-40b5-94e1-2a4868557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E0C3D-DCF8-401B-BDB5-E63987191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783F8-0610-46D0-8E74-C31BBFBC3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21639A-226E-4C34-BDB1-710381059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4e94-6469-40b5-94e1-2a4868557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Schütz</dc:creator>
  <cp:keywords/>
  <dc:description/>
  <cp:lastModifiedBy>Clifton Grover</cp:lastModifiedBy>
  <cp:revision>2</cp:revision>
  <cp:lastPrinted>2019-03-26T07:10:00Z</cp:lastPrinted>
  <dcterms:created xsi:type="dcterms:W3CDTF">2024-05-15T11:07:00Z</dcterms:created>
  <dcterms:modified xsi:type="dcterms:W3CDTF">2024-05-15T11:07:00Z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0x010100688D4C7614BE274599BA598F3E8BF411</vt:lpwstr>
  </property>
</Properties>
</file>