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543" w:rsidRDefault="009B18EA" w:rsidP="00961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Burger </w:t>
      </w:r>
      <w:proofErr w:type="spellStart"/>
      <w:r>
        <w:rPr>
          <w:b/>
          <w:sz w:val="28"/>
          <w:szCs w:val="28"/>
        </w:rPr>
        <w:t>Buns</w:t>
      </w:r>
      <w:proofErr w:type="spellEnd"/>
    </w:p>
    <w:tbl>
      <w:tblPr>
        <w:tblStyle w:val="Tabellenraster"/>
        <w:tblpPr w:leftFromText="141" w:rightFromText="141" w:vertAnchor="text" w:horzAnchor="margin" w:tblpY="74"/>
        <w:tblW w:w="14517" w:type="dxa"/>
        <w:tblLook w:val="04A0" w:firstRow="1" w:lastRow="0" w:firstColumn="1" w:lastColumn="0" w:noHBand="0" w:noVBand="1"/>
      </w:tblPr>
      <w:tblGrid>
        <w:gridCol w:w="7258"/>
        <w:gridCol w:w="7259"/>
      </w:tblGrid>
      <w:tr w:rsidR="002F4467" w:rsidTr="005E6B27">
        <w:trPr>
          <w:trHeight w:val="412"/>
        </w:trPr>
        <w:tc>
          <w:tcPr>
            <w:tcW w:w="7258" w:type="dxa"/>
          </w:tcPr>
          <w:p w:rsidR="002F4467" w:rsidRDefault="002F4467" w:rsidP="002F44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Rezept:</w:t>
            </w:r>
            <w:r w:rsidR="000E43F0">
              <w:rPr>
                <w:b/>
                <w:sz w:val="28"/>
                <w:szCs w:val="28"/>
              </w:rPr>
              <w:t xml:space="preserve"> für </w:t>
            </w:r>
            <w:r w:rsidR="00E06E07">
              <w:rPr>
                <w:b/>
                <w:sz w:val="28"/>
                <w:szCs w:val="28"/>
              </w:rPr>
              <w:t xml:space="preserve"> 1</w:t>
            </w:r>
            <w:r w:rsidR="00BE0BB8">
              <w:rPr>
                <w:b/>
                <w:sz w:val="28"/>
                <w:szCs w:val="28"/>
              </w:rPr>
              <w:t>2</w:t>
            </w:r>
            <w:r w:rsidR="00E06E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43F0">
              <w:rPr>
                <w:b/>
                <w:sz w:val="28"/>
                <w:szCs w:val="28"/>
              </w:rPr>
              <w:t>Bun</w:t>
            </w:r>
            <w:r w:rsidR="00E06E07">
              <w:rPr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7259" w:type="dxa"/>
          </w:tcPr>
          <w:p w:rsidR="002F4467" w:rsidRDefault="002F4467" w:rsidP="002F44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Zubereitung:</w:t>
            </w:r>
          </w:p>
        </w:tc>
      </w:tr>
      <w:tr w:rsidR="002F4467" w:rsidTr="00DF4844">
        <w:trPr>
          <w:trHeight w:val="5244"/>
        </w:trPr>
        <w:tc>
          <w:tcPr>
            <w:tcW w:w="7258" w:type="dxa"/>
          </w:tcPr>
          <w:p w:rsidR="002F4467" w:rsidRPr="00C557B5" w:rsidRDefault="002F4467" w:rsidP="002F4467">
            <w:pPr>
              <w:rPr>
                <w:b/>
                <w:sz w:val="24"/>
                <w:szCs w:val="24"/>
              </w:rPr>
            </w:pPr>
          </w:p>
          <w:p w:rsidR="002F4467" w:rsidRDefault="00E06E07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0BB8">
              <w:rPr>
                <w:b/>
                <w:sz w:val="28"/>
                <w:szCs w:val="28"/>
              </w:rPr>
              <w:t>90</w:t>
            </w:r>
            <w:r w:rsidR="009B18EA">
              <w:rPr>
                <w:b/>
                <w:sz w:val="28"/>
                <w:szCs w:val="28"/>
              </w:rPr>
              <w:t xml:space="preserve"> ml Wasser</w:t>
            </w:r>
          </w:p>
          <w:p w:rsidR="009B18EA" w:rsidRDefault="00E06E07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BE0BB8">
              <w:rPr>
                <w:b/>
                <w:sz w:val="28"/>
                <w:szCs w:val="28"/>
              </w:rPr>
              <w:t xml:space="preserve"> </w:t>
            </w:r>
            <w:r w:rsidR="009B18EA">
              <w:rPr>
                <w:b/>
                <w:sz w:val="28"/>
                <w:szCs w:val="28"/>
              </w:rPr>
              <w:t>ml Milch</w:t>
            </w:r>
          </w:p>
          <w:p w:rsidR="009B18EA" w:rsidRDefault="00E06E07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B18EA">
              <w:rPr>
                <w:b/>
                <w:sz w:val="28"/>
                <w:szCs w:val="28"/>
              </w:rPr>
              <w:t>g Zucker</w:t>
            </w:r>
          </w:p>
          <w:p w:rsidR="009B18EA" w:rsidRDefault="00BE0BB8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06E07">
              <w:rPr>
                <w:b/>
                <w:sz w:val="28"/>
                <w:szCs w:val="28"/>
              </w:rPr>
              <w:t xml:space="preserve"> </w:t>
            </w:r>
            <w:r w:rsidR="009B18EA">
              <w:rPr>
                <w:b/>
                <w:sz w:val="28"/>
                <w:szCs w:val="28"/>
              </w:rPr>
              <w:t xml:space="preserve">g frischer </w:t>
            </w:r>
            <w:proofErr w:type="spellStart"/>
            <w:r w:rsidR="009B18EA">
              <w:rPr>
                <w:b/>
                <w:sz w:val="28"/>
                <w:szCs w:val="28"/>
              </w:rPr>
              <w:t>Germ</w:t>
            </w:r>
            <w:proofErr w:type="spellEnd"/>
          </w:p>
          <w:p w:rsidR="009B18EA" w:rsidRDefault="00E06E07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E0BB8">
              <w:rPr>
                <w:b/>
                <w:sz w:val="28"/>
                <w:szCs w:val="28"/>
              </w:rPr>
              <w:t>10</w:t>
            </w:r>
            <w:r w:rsidR="009B18EA">
              <w:rPr>
                <w:b/>
                <w:sz w:val="28"/>
                <w:szCs w:val="28"/>
              </w:rPr>
              <w:t xml:space="preserve"> g Weizenmehl glatt</w:t>
            </w:r>
          </w:p>
          <w:p w:rsidR="009B18EA" w:rsidRDefault="00BE0BB8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g </w:t>
            </w:r>
            <w:r w:rsidR="009B18EA">
              <w:rPr>
                <w:b/>
                <w:sz w:val="28"/>
                <w:szCs w:val="28"/>
              </w:rPr>
              <w:t xml:space="preserve"> Salz</w:t>
            </w:r>
          </w:p>
          <w:p w:rsidR="009B18EA" w:rsidRDefault="00E06E07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9B18EA">
              <w:rPr>
                <w:b/>
                <w:sz w:val="28"/>
                <w:szCs w:val="28"/>
              </w:rPr>
              <w:t xml:space="preserve"> g Butter, weich</w:t>
            </w:r>
          </w:p>
          <w:p w:rsidR="009B18EA" w:rsidRDefault="00E06E07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9B18EA">
              <w:rPr>
                <w:b/>
                <w:sz w:val="28"/>
                <w:szCs w:val="28"/>
              </w:rPr>
              <w:t>Eier, M</w:t>
            </w:r>
          </w:p>
          <w:p w:rsidR="009B18EA" w:rsidRDefault="009B18EA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Sesam, weiß und schwarz</w:t>
            </w:r>
          </w:p>
          <w:p w:rsidR="009B18EA" w:rsidRDefault="009B18EA" w:rsidP="009B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Etwas doppelgriffiges Mehl- zum Ausa</w:t>
            </w:r>
            <w:r w:rsidR="00591A2C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beiten</w:t>
            </w:r>
          </w:p>
          <w:p w:rsidR="009B18EA" w:rsidRDefault="009B18EA" w:rsidP="009B18EA">
            <w:pPr>
              <w:rPr>
                <w:b/>
                <w:sz w:val="28"/>
                <w:szCs w:val="28"/>
              </w:rPr>
            </w:pPr>
          </w:p>
          <w:p w:rsidR="009B18EA" w:rsidRDefault="009B18EA" w:rsidP="009B18EA">
            <w:pPr>
              <w:rPr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:rsidR="002F4467" w:rsidRDefault="002F4467" w:rsidP="002F4467">
            <w:pPr>
              <w:rPr>
                <w:b/>
                <w:sz w:val="28"/>
                <w:szCs w:val="28"/>
              </w:rPr>
            </w:pPr>
          </w:p>
          <w:p w:rsidR="00204F15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Wasser, Milch, Zucker und Germ vermengen.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Mehl, Salz, Butter und 1 Ei dazugeben und in der Küchenmaschine kneten, bis ein schöner samtiger Teig entsteht </w:t>
            </w:r>
            <w:r w:rsidR="00DF48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 Minuten).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einer vorbereiteten Schüssel, welche eingefettet ist, den Teig 1 Stunde an einen warmen Ort „gehen“ lassen.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Teig auf eine leicht bemehlte Arbeitsfläche geben und ohne zu kneten – eine Rolle formen.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gleichgroße Stücke teilen und zu glatten Kugeln schleifen.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Teigkugeln mit einem feuchten Geschirrtuch zudecken und nochmals 1 Stunde „gehen lassen.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Ende der Gehzeit, den Grill mit einem Pizzastein auf indirekte mittlere Hitze (200</w:t>
            </w:r>
            <w:r>
              <w:rPr>
                <w:rFonts w:cstheme="minorHAnsi"/>
                <w:sz w:val="24"/>
                <w:szCs w:val="24"/>
              </w:rPr>
              <w:t>˚</w:t>
            </w:r>
            <w:r>
              <w:rPr>
                <w:sz w:val="24"/>
                <w:szCs w:val="24"/>
              </w:rPr>
              <w:t xml:space="preserve"> C) vorheizen.</w:t>
            </w:r>
          </w:p>
          <w:p w:rsidR="007D18C0" w:rsidRDefault="007D18C0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Ei mit 1 EL Wasser verquirlen, Teiglinge damit bestreichen und mit Sesam bestreuen.</w:t>
            </w:r>
          </w:p>
          <w:p w:rsidR="007D18C0" w:rsidRDefault="007D18C0" w:rsidP="00A1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Vorgeheizten Pizzastein mit Mehl bestäuben, </w:t>
            </w:r>
            <w:proofErr w:type="spellStart"/>
            <w:r>
              <w:rPr>
                <w:sz w:val="24"/>
                <w:szCs w:val="24"/>
              </w:rPr>
              <w:t>Buns</w:t>
            </w:r>
            <w:proofErr w:type="spellEnd"/>
            <w:r>
              <w:rPr>
                <w:sz w:val="24"/>
                <w:szCs w:val="24"/>
              </w:rPr>
              <w:t xml:space="preserve"> darauf verteilen und ca. 15-20 Minuten indirekt backen</w:t>
            </w:r>
            <w:r w:rsidR="00DF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(200</w:t>
            </w:r>
            <w:r>
              <w:rPr>
                <w:rFonts w:cstheme="minorHAnsi"/>
                <w:sz w:val="24"/>
                <w:szCs w:val="24"/>
              </w:rPr>
              <w:t>˚</w:t>
            </w:r>
            <w:r>
              <w:rPr>
                <w:sz w:val="24"/>
                <w:szCs w:val="24"/>
              </w:rPr>
              <w:t xml:space="preserve"> C).</w:t>
            </w:r>
          </w:p>
          <w:p w:rsidR="009B18EA" w:rsidRDefault="009B18EA" w:rsidP="00A10379">
            <w:pPr>
              <w:rPr>
                <w:sz w:val="24"/>
                <w:szCs w:val="24"/>
              </w:rPr>
            </w:pPr>
          </w:p>
          <w:p w:rsidR="009B18EA" w:rsidRPr="00204F15" w:rsidRDefault="009B18EA" w:rsidP="00A10379">
            <w:pPr>
              <w:rPr>
                <w:sz w:val="24"/>
                <w:szCs w:val="24"/>
              </w:rPr>
            </w:pPr>
          </w:p>
        </w:tc>
      </w:tr>
    </w:tbl>
    <w:p w:rsidR="002F4467" w:rsidRDefault="002F4467">
      <w:pPr>
        <w:rPr>
          <w:b/>
          <w:sz w:val="28"/>
          <w:szCs w:val="28"/>
        </w:rPr>
      </w:pPr>
    </w:p>
    <w:p w:rsidR="002F4467" w:rsidRPr="00F65778" w:rsidRDefault="002F4467">
      <w:pPr>
        <w:rPr>
          <w:b/>
          <w:sz w:val="28"/>
          <w:szCs w:val="28"/>
        </w:rPr>
      </w:pPr>
    </w:p>
    <w:sectPr w:rsidR="002F4467" w:rsidRPr="00F65778" w:rsidSect="00F65778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543" w:rsidRDefault="00382543" w:rsidP="00382543">
      <w:pPr>
        <w:spacing w:after="0" w:line="240" w:lineRule="auto"/>
      </w:pPr>
      <w:r>
        <w:separator/>
      </w:r>
    </w:p>
  </w:endnote>
  <w:endnote w:type="continuationSeparator" w:id="0">
    <w:p w:rsidR="00382543" w:rsidRDefault="00382543" w:rsidP="0038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543" w:rsidRDefault="00082F31">
    <w:pPr>
      <w:pStyle w:val="Fuzeile"/>
    </w:pPr>
    <w:r>
      <w:t xml:space="preserve">Erstellt von Marcel </w:t>
    </w:r>
    <w:proofErr w:type="spellStart"/>
    <w:r>
      <w:t>Ksoll</w:t>
    </w:r>
    <w:proofErr w:type="spellEnd"/>
    <w:r w:rsidR="000E43F0">
      <w:t xml:space="preserve"> </w:t>
    </w:r>
    <w:proofErr w:type="spellStart"/>
    <w:r w:rsidR="000E43F0">
      <w:t>copyright</w:t>
    </w:r>
    <w:proofErr w:type="spellEnd"/>
    <w:r w:rsidR="000E43F0">
      <w:sym w:font="Symbol" w:char="F0D3"/>
    </w:r>
    <w:r>
      <w:t xml:space="preserve"> - Küchenmeister</w:t>
    </w:r>
    <w:r w:rsidR="00512777">
      <w:t xml:space="preserve">                                         </w:t>
    </w:r>
    <w:r w:rsidR="00512777" w:rsidRPr="00512777">
      <w:rPr>
        <w:b/>
      </w:rPr>
      <w:t>Lust auf Grillgewürze und Rezepte?</w:t>
    </w:r>
    <w:r w:rsidR="00512777">
      <w:t xml:space="preserve">                                 </w:t>
    </w:r>
    <w:r w:rsidR="00512777" w:rsidRPr="00512777">
      <w:rPr>
        <w:color w:val="FF0000"/>
      </w:rPr>
      <w:t>www.cook</w:t>
    </w:r>
    <w:r w:rsidR="00BE0BB8">
      <w:rPr>
        <w:color w:val="FF0000"/>
      </w:rPr>
      <w:t>andgrill.at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543" w:rsidRDefault="00382543" w:rsidP="00382543">
      <w:pPr>
        <w:spacing w:after="0" w:line="240" w:lineRule="auto"/>
      </w:pPr>
      <w:r>
        <w:separator/>
      </w:r>
    </w:p>
  </w:footnote>
  <w:footnote w:type="continuationSeparator" w:id="0">
    <w:p w:rsidR="00382543" w:rsidRDefault="00382543" w:rsidP="0038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4DD" w:rsidRDefault="009614DD" w:rsidP="00DF4844">
    <w:pPr>
      <w:pStyle w:val="Kopfzeile"/>
      <w:jc w:val="center"/>
    </w:pPr>
  </w:p>
  <w:p w:rsidR="009614DD" w:rsidRDefault="009614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230DE"/>
    <w:multiLevelType w:val="multilevel"/>
    <w:tmpl w:val="E03E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78"/>
    <w:rsid w:val="00082F31"/>
    <w:rsid w:val="000E43F0"/>
    <w:rsid w:val="001B18F5"/>
    <w:rsid w:val="00204F15"/>
    <w:rsid w:val="002F4467"/>
    <w:rsid w:val="00382543"/>
    <w:rsid w:val="0044227B"/>
    <w:rsid w:val="00512777"/>
    <w:rsid w:val="00591A2C"/>
    <w:rsid w:val="005E6B27"/>
    <w:rsid w:val="005F354F"/>
    <w:rsid w:val="007D18C0"/>
    <w:rsid w:val="008A3899"/>
    <w:rsid w:val="009614DD"/>
    <w:rsid w:val="009818DC"/>
    <w:rsid w:val="009B18EA"/>
    <w:rsid w:val="00A10379"/>
    <w:rsid w:val="00A6146B"/>
    <w:rsid w:val="00BE0BB8"/>
    <w:rsid w:val="00C35B69"/>
    <w:rsid w:val="00C557B5"/>
    <w:rsid w:val="00DF4844"/>
    <w:rsid w:val="00E06E07"/>
    <w:rsid w:val="00E8641F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,"/>
  <w:listSeparator w:val=";"/>
  <w14:docId w14:val="4DD0D2D1"/>
  <w15:docId w15:val="{5A328B87-C8B8-4C27-8921-AA7D25F9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543"/>
  </w:style>
  <w:style w:type="paragraph" w:styleId="Fuzeile">
    <w:name w:val="footer"/>
    <w:basedOn w:val="Standard"/>
    <w:link w:val="FuzeileZchn"/>
    <w:uiPriority w:val="99"/>
    <w:unhideWhenUsed/>
    <w:rsid w:val="0038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543"/>
  </w:style>
  <w:style w:type="character" w:styleId="Hyperlink">
    <w:name w:val="Hyperlink"/>
    <w:basedOn w:val="Absatz-Standardschriftart"/>
    <w:uiPriority w:val="99"/>
    <w:unhideWhenUsed/>
    <w:rsid w:val="0008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1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5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569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67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Ksoll</dc:creator>
  <cp:lastModifiedBy>Marcel Ksoll</cp:lastModifiedBy>
  <cp:revision>2</cp:revision>
  <cp:lastPrinted>2013-03-09T09:41:00Z</cp:lastPrinted>
  <dcterms:created xsi:type="dcterms:W3CDTF">2020-07-19T19:23:00Z</dcterms:created>
  <dcterms:modified xsi:type="dcterms:W3CDTF">2020-07-19T19:23:00Z</dcterms:modified>
</cp:coreProperties>
</file>