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270E8" w14:textId="546F3085" w:rsidR="00945F0B" w:rsidRDefault="00945F0B">
      <w:r>
        <w:rPr>
          <w:noProof/>
        </w:rPr>
        <w:drawing>
          <wp:anchor distT="0" distB="0" distL="114300" distR="114300" simplePos="0" relativeHeight="251659264" behindDoc="0" locked="0" layoutInCell="1" allowOverlap="1" wp14:anchorId="14E52F83" wp14:editId="02D3C523">
            <wp:simplePos x="0" y="0"/>
            <wp:positionH relativeFrom="column">
              <wp:posOffset>1619250</wp:posOffset>
            </wp:positionH>
            <wp:positionV relativeFrom="paragraph">
              <wp:posOffset>0</wp:posOffset>
            </wp:positionV>
            <wp:extent cx="2590800" cy="1908048"/>
            <wp:effectExtent l="0" t="0" r="0" b="0"/>
            <wp:wrapTight wrapText="bothSides">
              <wp:wrapPolygon edited="0">
                <wp:start x="0" y="0"/>
                <wp:lineTo x="0" y="21356"/>
                <wp:lineTo x="21441" y="21356"/>
                <wp:lineTo x="2144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0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EA88E" w14:textId="4ED48019" w:rsidR="00945F0B" w:rsidRDefault="00945F0B"/>
    <w:p w14:paraId="7AE18CBA" w14:textId="14859B2F" w:rsidR="00945F0B" w:rsidRDefault="00945F0B"/>
    <w:p w14:paraId="7D488FFB" w14:textId="68CCE94E" w:rsidR="00945F0B" w:rsidRDefault="00945F0B"/>
    <w:p w14:paraId="068A7B25" w14:textId="77777777" w:rsidR="00945F0B" w:rsidRDefault="00945F0B"/>
    <w:p w14:paraId="4B5A38DC" w14:textId="77777777" w:rsidR="00945F0B" w:rsidRDefault="00945F0B"/>
    <w:p w14:paraId="5716B796" w14:textId="77777777" w:rsidR="00945F0B" w:rsidRDefault="00945F0B"/>
    <w:p w14:paraId="650159EB" w14:textId="77777777" w:rsidR="00945F0B" w:rsidRDefault="00945F0B"/>
    <w:p w14:paraId="3C07A1FF" w14:textId="1B85AAAE" w:rsidR="006164FE" w:rsidRDefault="004C6100">
      <w:r>
        <w:t xml:space="preserve">Zur </w:t>
      </w:r>
      <w:r w:rsidR="000C76BD">
        <w:t>Verstärkung</w:t>
      </w:r>
      <w:r>
        <w:t xml:space="preserve"> unseres Teams suchen wir ab</w:t>
      </w:r>
      <w:r w:rsidR="00217348">
        <w:t xml:space="preserve"> </w:t>
      </w:r>
      <w:r w:rsidR="00676F73">
        <w:t>sofort oder nach Vereinbarung</w:t>
      </w:r>
      <w:r w:rsidR="00945F0B">
        <w:t>:</w:t>
      </w:r>
    </w:p>
    <w:p w14:paraId="7B0A6256" w14:textId="586B7281" w:rsidR="004C6100" w:rsidRDefault="004C6100"/>
    <w:p w14:paraId="2D14A30B" w14:textId="351685D3" w:rsidR="004C6100" w:rsidRPr="00945F0B" w:rsidRDefault="004C6100">
      <w:pPr>
        <w:rPr>
          <w:rFonts w:ascii="Arial Black" w:hAnsi="Arial Black"/>
          <w:b/>
          <w:bCs/>
          <w:sz w:val="28"/>
          <w:szCs w:val="28"/>
        </w:rPr>
      </w:pPr>
      <w:r w:rsidRPr="00945F0B">
        <w:rPr>
          <w:rFonts w:ascii="Arial Black" w:hAnsi="Arial Black"/>
          <w:b/>
          <w:bCs/>
          <w:sz w:val="28"/>
          <w:szCs w:val="28"/>
        </w:rPr>
        <w:t xml:space="preserve">Tierpfleger/in </w:t>
      </w:r>
      <w:r w:rsidR="00217348">
        <w:rPr>
          <w:rFonts w:ascii="Arial Black" w:hAnsi="Arial Black"/>
          <w:b/>
          <w:bCs/>
          <w:sz w:val="28"/>
          <w:szCs w:val="28"/>
        </w:rPr>
        <w:t>5</w:t>
      </w:r>
      <w:r w:rsidR="00B46408">
        <w:rPr>
          <w:rFonts w:ascii="Arial Black" w:hAnsi="Arial Black"/>
          <w:b/>
          <w:bCs/>
          <w:sz w:val="28"/>
          <w:szCs w:val="28"/>
        </w:rPr>
        <w:t>0 bis</w:t>
      </w:r>
      <w:r w:rsidR="00676F73">
        <w:rPr>
          <w:rFonts w:ascii="Arial Black" w:hAnsi="Arial Black"/>
          <w:b/>
          <w:bCs/>
          <w:sz w:val="28"/>
          <w:szCs w:val="28"/>
        </w:rPr>
        <w:t xml:space="preserve"> </w:t>
      </w:r>
      <w:r w:rsidR="00A61770">
        <w:rPr>
          <w:rFonts w:ascii="Arial Black" w:hAnsi="Arial Black"/>
          <w:b/>
          <w:bCs/>
          <w:sz w:val="28"/>
          <w:szCs w:val="28"/>
        </w:rPr>
        <w:t>10</w:t>
      </w:r>
      <w:r w:rsidRPr="00945F0B">
        <w:rPr>
          <w:rFonts w:ascii="Arial Black" w:hAnsi="Arial Black"/>
          <w:b/>
          <w:bCs/>
          <w:sz w:val="28"/>
          <w:szCs w:val="28"/>
        </w:rPr>
        <w:t>0% Pensum</w:t>
      </w:r>
    </w:p>
    <w:p w14:paraId="2FF09B16" w14:textId="77777777" w:rsidR="000C76BD" w:rsidRDefault="000C76BD"/>
    <w:p w14:paraId="61A68F3B" w14:textId="77777777" w:rsidR="004C6100" w:rsidRPr="000C76BD" w:rsidRDefault="004C6100">
      <w:pPr>
        <w:rPr>
          <w:b/>
          <w:bCs/>
        </w:rPr>
      </w:pPr>
      <w:r w:rsidRPr="000C76BD">
        <w:rPr>
          <w:b/>
          <w:bCs/>
        </w:rPr>
        <w:t>Ihr Profil:</w:t>
      </w:r>
    </w:p>
    <w:p w14:paraId="37379F7E" w14:textId="414516BD" w:rsidR="004C6100" w:rsidRDefault="004D0D1B">
      <w:r>
        <w:t>-</w:t>
      </w:r>
      <w:r w:rsidR="004C6100">
        <w:t>Abgeschlossene Berufsbildung</w:t>
      </w:r>
      <w:r w:rsidR="00A61770">
        <w:t xml:space="preserve"> oder Erfahrung in der Tierpflege werden bevorzugt</w:t>
      </w:r>
    </w:p>
    <w:p w14:paraId="724EC16C" w14:textId="5A1CE665" w:rsidR="00945F0B" w:rsidRDefault="004D0D1B">
      <w:r>
        <w:t>-</w:t>
      </w:r>
      <w:r w:rsidR="00945F0B">
        <w:t>Einfühlsamen Umgang mit Tieren</w:t>
      </w:r>
    </w:p>
    <w:p w14:paraId="58697693" w14:textId="21BF9493" w:rsidR="006F4E19" w:rsidRDefault="004D0D1B">
      <w:r>
        <w:t>-</w:t>
      </w:r>
      <w:r w:rsidR="004C6100">
        <w:t>Freude Verantwortung zu übernehmen und selbständig zu arbeiten</w:t>
      </w:r>
    </w:p>
    <w:p w14:paraId="567A3D07" w14:textId="4DB383BF" w:rsidR="004C6100" w:rsidRDefault="004D0D1B">
      <w:r>
        <w:t>-</w:t>
      </w:r>
      <w:r w:rsidR="00945F0B">
        <w:t>G</w:t>
      </w:r>
      <w:r w:rsidR="004C6100">
        <w:t xml:space="preserve">ute körperliche und emotionale Belastbarkeit </w:t>
      </w:r>
    </w:p>
    <w:p w14:paraId="2E9F9903" w14:textId="7AD22700" w:rsidR="004C6100" w:rsidRDefault="004D0D1B">
      <w:r>
        <w:t>-</w:t>
      </w:r>
      <w:r w:rsidR="004C6100">
        <w:t>Freude am Kontakt mit Kunden</w:t>
      </w:r>
    </w:p>
    <w:p w14:paraId="41EFC8F1" w14:textId="6B2F2B6D" w:rsidR="000C76BD" w:rsidRDefault="004D0D1B" w:rsidP="000C76BD">
      <w:pPr>
        <w:spacing w:after="200" w:line="276" w:lineRule="auto"/>
        <w:jc w:val="both"/>
        <w:rPr>
          <w:rFonts w:ascii="Calibri" w:eastAsia="Calibri" w:hAnsi="Calibri" w:cs="Times New Roman"/>
          <w:lang w:val="de-CH"/>
        </w:rPr>
      </w:pPr>
      <w:r>
        <w:rPr>
          <w:rFonts w:ascii="Calibri" w:eastAsia="Calibri" w:hAnsi="Calibri" w:cs="Times New Roman"/>
          <w:lang w:val="de-CH"/>
        </w:rPr>
        <w:t>-</w:t>
      </w:r>
      <w:r w:rsidR="000C76BD">
        <w:rPr>
          <w:rFonts w:ascii="Calibri" w:eastAsia="Calibri" w:hAnsi="Calibri" w:cs="Times New Roman"/>
          <w:lang w:val="de-CH"/>
        </w:rPr>
        <w:t xml:space="preserve">Bereitschaft zu </w:t>
      </w:r>
      <w:r w:rsidR="000C76BD" w:rsidRPr="000C76BD">
        <w:rPr>
          <w:rFonts w:ascii="Calibri" w:eastAsia="Calibri" w:hAnsi="Calibri" w:cs="Times New Roman"/>
          <w:lang w:val="de-CH"/>
        </w:rPr>
        <w:t xml:space="preserve">Wochenenddienste </w:t>
      </w:r>
    </w:p>
    <w:p w14:paraId="5D83A81F" w14:textId="0BA1DB54" w:rsidR="000C76BD" w:rsidRDefault="004D0D1B" w:rsidP="000C76BD">
      <w:pPr>
        <w:spacing w:after="200" w:line="276" w:lineRule="auto"/>
        <w:jc w:val="both"/>
        <w:rPr>
          <w:rFonts w:ascii="Calibri" w:eastAsia="Calibri" w:hAnsi="Calibri" w:cs="Times New Roman"/>
          <w:lang w:val="de-CH"/>
        </w:rPr>
      </w:pPr>
      <w:r>
        <w:rPr>
          <w:rFonts w:ascii="Calibri" w:eastAsia="Calibri" w:hAnsi="Calibri" w:cs="Times New Roman"/>
          <w:lang w:val="de-CH"/>
        </w:rPr>
        <w:t>-</w:t>
      </w:r>
      <w:r w:rsidR="006F4E19">
        <w:rPr>
          <w:rFonts w:ascii="Calibri" w:eastAsia="Calibri" w:hAnsi="Calibri" w:cs="Times New Roman"/>
          <w:lang w:val="de-CH"/>
        </w:rPr>
        <w:t xml:space="preserve">Flexibilität und </w:t>
      </w:r>
      <w:r w:rsidR="000C76BD">
        <w:rPr>
          <w:rFonts w:ascii="Calibri" w:eastAsia="Calibri" w:hAnsi="Calibri" w:cs="Times New Roman"/>
          <w:lang w:val="de-CH"/>
        </w:rPr>
        <w:t>Teamfähigkeit</w:t>
      </w:r>
    </w:p>
    <w:p w14:paraId="2026211E" w14:textId="77777777" w:rsidR="000C76BD" w:rsidRPr="000C76BD" w:rsidRDefault="000C76BD" w:rsidP="000C76BD">
      <w:pPr>
        <w:spacing w:after="200" w:line="276" w:lineRule="auto"/>
        <w:jc w:val="both"/>
        <w:rPr>
          <w:b/>
          <w:bCs/>
        </w:rPr>
      </w:pPr>
      <w:r w:rsidRPr="000C76BD">
        <w:rPr>
          <w:b/>
          <w:bCs/>
        </w:rPr>
        <w:t>Ihre Aufgaben:</w:t>
      </w:r>
    </w:p>
    <w:p w14:paraId="3A6BC858" w14:textId="5B67DA30" w:rsidR="00754DB6" w:rsidRDefault="000C76BD" w:rsidP="000C76BD">
      <w:pPr>
        <w:spacing w:after="200" w:line="276" w:lineRule="auto"/>
        <w:jc w:val="both"/>
      </w:pPr>
      <w:r>
        <w:t xml:space="preserve"> </w:t>
      </w:r>
      <w:r w:rsidR="004D0D1B">
        <w:t>-</w:t>
      </w:r>
      <w:r>
        <w:t>Kompetente, liebevolle Betreuung und Pflege der uns anvertrauten Tiere</w:t>
      </w:r>
    </w:p>
    <w:p w14:paraId="2AB2C845" w14:textId="3A2A57E0" w:rsidR="00754DB6" w:rsidRDefault="004D0D1B" w:rsidP="000C76BD">
      <w:pPr>
        <w:spacing w:after="200" w:line="276" w:lineRule="auto"/>
        <w:jc w:val="both"/>
      </w:pPr>
      <w:r>
        <w:t>-</w:t>
      </w:r>
      <w:r w:rsidR="000C76BD">
        <w:t>Reinigung und Einrichtung der Tierunterkünfte</w:t>
      </w:r>
    </w:p>
    <w:p w14:paraId="74477557" w14:textId="057A108F" w:rsidR="00547B8F" w:rsidRDefault="004D0D1B" w:rsidP="000C76BD">
      <w:pPr>
        <w:spacing w:after="200" w:line="276" w:lineRule="auto"/>
        <w:jc w:val="both"/>
      </w:pPr>
      <w:r>
        <w:t>-</w:t>
      </w:r>
      <w:r w:rsidR="000C76BD">
        <w:t xml:space="preserve">Persönlicher und telefonischer Kontakt mit unserer Kundschaft </w:t>
      </w:r>
    </w:p>
    <w:p w14:paraId="10F04831" w14:textId="36D9EBCE" w:rsidR="00537068" w:rsidRDefault="004D0D1B" w:rsidP="000C76BD">
      <w:pPr>
        <w:spacing w:after="200" w:line="276" w:lineRule="auto"/>
        <w:jc w:val="both"/>
      </w:pPr>
      <w:r>
        <w:t>-</w:t>
      </w:r>
      <w:r w:rsidR="000C76BD">
        <w:t xml:space="preserve">Verschiedene administrative Arbeiten </w:t>
      </w:r>
    </w:p>
    <w:p w14:paraId="06CA114F" w14:textId="77777777" w:rsidR="003B3D92" w:rsidRPr="003B3D92" w:rsidRDefault="000C76BD" w:rsidP="003B3D92">
      <w:pPr>
        <w:spacing w:after="200" w:line="276" w:lineRule="auto"/>
        <w:jc w:val="both"/>
        <w:rPr>
          <w:b/>
          <w:bCs/>
        </w:rPr>
      </w:pPr>
      <w:r w:rsidRPr="003B3D92">
        <w:rPr>
          <w:b/>
          <w:bCs/>
        </w:rPr>
        <w:t xml:space="preserve">Unsere Vorteile: </w:t>
      </w:r>
    </w:p>
    <w:p w14:paraId="66224AA8" w14:textId="0908E1B7" w:rsidR="003B3D92" w:rsidRDefault="004D0D1B" w:rsidP="003B3D92">
      <w:pPr>
        <w:spacing w:after="200" w:line="276" w:lineRule="auto"/>
        <w:jc w:val="both"/>
      </w:pPr>
      <w:r>
        <w:t>-</w:t>
      </w:r>
      <w:r w:rsidR="003B3D92">
        <w:t>Breites Spektrum an Tierarten: Hunde, Katzen, verschiedene Kleintiere</w:t>
      </w:r>
      <w:r w:rsidR="00945F0B">
        <w:t>,</w:t>
      </w:r>
      <w:r w:rsidR="003B3D92">
        <w:t xml:space="preserve"> Igel</w:t>
      </w:r>
      <w:r w:rsidR="00945F0B">
        <w:t>-</w:t>
      </w:r>
      <w:r w:rsidR="003B3D92">
        <w:t xml:space="preserve"> und Wildvogel-Pflege</w:t>
      </w:r>
    </w:p>
    <w:p w14:paraId="3C96BB6D" w14:textId="7EA81A46" w:rsidR="00867818" w:rsidRDefault="004D0D1B" w:rsidP="003B3D92">
      <w:pPr>
        <w:spacing w:after="200" w:line="276" w:lineRule="auto"/>
        <w:jc w:val="both"/>
      </w:pPr>
      <w:r>
        <w:t>-</w:t>
      </w:r>
      <w:r w:rsidR="00867818">
        <w:t>Grosse Selbstständigkeit und Verantwortung</w:t>
      </w:r>
    </w:p>
    <w:p w14:paraId="1204F03C" w14:textId="6B2F1A17" w:rsidR="00B46408" w:rsidRDefault="00B46408" w:rsidP="003B3D92">
      <w:pPr>
        <w:spacing w:after="200" w:line="276" w:lineRule="auto"/>
        <w:jc w:val="both"/>
      </w:pPr>
      <w:r>
        <w:t>-Abwechslungsreiche Tätigkeit in einem gut eingerichteten Tierheim</w:t>
      </w:r>
    </w:p>
    <w:p w14:paraId="0A8501B4" w14:textId="71CDBC2D" w:rsidR="003B3D92" w:rsidRDefault="004D0D1B" w:rsidP="003B3D92">
      <w:pPr>
        <w:spacing w:after="200" w:line="276" w:lineRule="auto"/>
        <w:jc w:val="both"/>
      </w:pPr>
      <w:r>
        <w:lastRenderedPageBreak/>
        <w:t>-</w:t>
      </w:r>
      <w:r w:rsidR="00867818">
        <w:t>D</w:t>
      </w:r>
      <w:r w:rsidR="003B3D92">
        <w:t xml:space="preserve">ie Möglichkeit mit unseren Tierschutzhunde bei </w:t>
      </w:r>
      <w:r w:rsidR="00867818">
        <w:t xml:space="preserve">einer </w:t>
      </w:r>
      <w:r w:rsidR="003B3D92">
        <w:t xml:space="preserve">Hundetrainerin Einzellektionen zu besuchen </w:t>
      </w:r>
      <w:r>
        <w:t xml:space="preserve">      </w:t>
      </w:r>
      <w:r w:rsidR="003B3D92">
        <w:t>und somit noch mehr Fachkompetenz zu erlangen</w:t>
      </w:r>
    </w:p>
    <w:p w14:paraId="5E308DB9" w14:textId="34C7D89D" w:rsidR="003B3D92" w:rsidRDefault="004D0D1B" w:rsidP="003B3D92">
      <w:pPr>
        <w:spacing w:after="200" w:line="276" w:lineRule="auto"/>
        <w:jc w:val="both"/>
      </w:pPr>
      <w:r>
        <w:t>-</w:t>
      </w:r>
      <w:r w:rsidR="003B3D92">
        <w:t>Förderung von Weiterbildungen</w:t>
      </w:r>
    </w:p>
    <w:p w14:paraId="421C5E25" w14:textId="77777777" w:rsidR="003B537B" w:rsidRDefault="003B537B" w:rsidP="003B3D92">
      <w:pPr>
        <w:spacing w:after="200" w:line="276" w:lineRule="auto"/>
        <w:jc w:val="both"/>
      </w:pPr>
    </w:p>
    <w:p w14:paraId="7BC072EA" w14:textId="2B9EFD34" w:rsidR="00537068" w:rsidRDefault="00537068" w:rsidP="000C76BD">
      <w:pPr>
        <w:spacing w:after="200" w:line="276" w:lineRule="auto"/>
        <w:jc w:val="both"/>
      </w:pPr>
    </w:p>
    <w:p w14:paraId="3C88731A" w14:textId="5C511FCB" w:rsidR="000C76BD" w:rsidRDefault="000C76BD" w:rsidP="000C76BD">
      <w:pPr>
        <w:spacing w:after="200" w:line="276" w:lineRule="auto"/>
        <w:jc w:val="both"/>
      </w:pPr>
      <w:r>
        <w:t>Haben wir Ihr Interesse geweckt eine abwechslungsreiche, verantwortungsvolle Aufgabe zu übernehmen? Dann senden Sie Ihre Bewerbungsunterlagen mit Foto an:</w:t>
      </w:r>
    </w:p>
    <w:p w14:paraId="2B56E5D9" w14:textId="044B647A" w:rsidR="004C6100" w:rsidRDefault="006F4E19" w:rsidP="00945F0B">
      <w:pPr>
        <w:spacing w:after="200" w:line="276" w:lineRule="auto"/>
        <w:jc w:val="both"/>
      </w:pPr>
      <w:r>
        <w:t xml:space="preserve">Tierschutzverein Liechtenstein, Schwarz Strässle 35, Postfach 410, FL-9494 Schaan oder an </w:t>
      </w:r>
      <w:hyperlink r:id="rId5" w:history="1">
        <w:r w:rsidRPr="00EA7930">
          <w:rPr>
            <w:rStyle w:val="Hyperlink"/>
          </w:rPr>
          <w:t>heimleitung@tierschutzverein.li</w:t>
        </w:r>
      </w:hyperlink>
    </w:p>
    <w:sectPr w:rsidR="004C61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00"/>
    <w:rsid w:val="000504DA"/>
    <w:rsid w:val="000C76BD"/>
    <w:rsid w:val="00217348"/>
    <w:rsid w:val="003B3D92"/>
    <w:rsid w:val="003B537B"/>
    <w:rsid w:val="00455D7B"/>
    <w:rsid w:val="004C6100"/>
    <w:rsid w:val="004D0D1B"/>
    <w:rsid w:val="00537068"/>
    <w:rsid w:val="00547B8F"/>
    <w:rsid w:val="005F0D2D"/>
    <w:rsid w:val="006164FE"/>
    <w:rsid w:val="00676F73"/>
    <w:rsid w:val="006F4E19"/>
    <w:rsid w:val="00754DB6"/>
    <w:rsid w:val="007A4CE0"/>
    <w:rsid w:val="00867818"/>
    <w:rsid w:val="0088008E"/>
    <w:rsid w:val="00945F0B"/>
    <w:rsid w:val="00A61770"/>
    <w:rsid w:val="00B31969"/>
    <w:rsid w:val="00B46408"/>
    <w:rsid w:val="00C6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515C3F"/>
  <w15:chartTrackingRefBased/>
  <w15:docId w15:val="{614D3422-3E23-4B15-B93C-ECC30C44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L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F4E1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4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imleitung@tierschutzverein.l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Bricci</dc:creator>
  <cp:keywords/>
  <dc:description/>
  <cp:lastModifiedBy>Stellvertretung Tierschutzverein</cp:lastModifiedBy>
  <cp:revision>2</cp:revision>
  <dcterms:created xsi:type="dcterms:W3CDTF">2024-10-09T05:35:00Z</dcterms:created>
  <dcterms:modified xsi:type="dcterms:W3CDTF">2024-10-09T05:35:00Z</dcterms:modified>
</cp:coreProperties>
</file>